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466F9" w14:textId="77777777" w:rsidR="00BA3E10" w:rsidRPr="00C86DB8" w:rsidRDefault="00F973B2" w:rsidP="00C86DB8">
      <w:pPr>
        <w:jc w:val="center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 </w:t>
      </w:r>
      <w:r w:rsidR="00BA3E10" w:rsidRPr="00C86DB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CA1AA7" wp14:editId="0C6D5F79">
            <wp:extent cx="605790" cy="744220"/>
            <wp:effectExtent l="0" t="0" r="381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F23E1" w14:textId="77777777" w:rsidR="00BA3E10" w:rsidRPr="00C86DB8" w:rsidRDefault="00BA3E10" w:rsidP="00C86DB8">
      <w:pPr>
        <w:jc w:val="center"/>
        <w:rPr>
          <w:rFonts w:ascii="Arial" w:hAnsi="Arial" w:cs="Arial"/>
          <w:b/>
          <w:sz w:val="24"/>
          <w:szCs w:val="24"/>
        </w:rPr>
      </w:pPr>
    </w:p>
    <w:p w14:paraId="04004090" w14:textId="77777777" w:rsidR="00BA3E10" w:rsidRPr="00C86DB8" w:rsidRDefault="00BA3E10" w:rsidP="00C86DB8">
      <w:pPr>
        <w:jc w:val="center"/>
        <w:rPr>
          <w:rFonts w:ascii="Arial" w:hAnsi="Arial" w:cs="Arial"/>
          <w:b/>
          <w:sz w:val="24"/>
          <w:szCs w:val="24"/>
        </w:rPr>
      </w:pPr>
      <w:r w:rsidRPr="00C86DB8">
        <w:rPr>
          <w:rFonts w:ascii="Arial" w:hAnsi="Arial" w:cs="Arial"/>
          <w:b/>
          <w:sz w:val="24"/>
          <w:szCs w:val="24"/>
        </w:rPr>
        <w:t>АДМИНИСТРАЦИЯ</w:t>
      </w:r>
    </w:p>
    <w:p w14:paraId="18B99547" w14:textId="77777777" w:rsidR="00BA3E10" w:rsidRPr="00C86DB8" w:rsidRDefault="00BA3E10" w:rsidP="00C86DB8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86DB8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22A08AC7" w14:textId="77777777" w:rsidR="00BA3E10" w:rsidRPr="00C86DB8" w:rsidRDefault="00BA3E10" w:rsidP="00C86DB8">
      <w:pPr>
        <w:rPr>
          <w:rFonts w:ascii="Arial" w:hAnsi="Arial" w:cs="Arial"/>
          <w:sz w:val="24"/>
          <w:szCs w:val="24"/>
        </w:rPr>
      </w:pPr>
    </w:p>
    <w:p w14:paraId="03F8C0CC" w14:textId="77777777" w:rsidR="00BA3E10" w:rsidRPr="00C86DB8" w:rsidRDefault="00BA3E10" w:rsidP="00C86DB8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C86DB8">
        <w:rPr>
          <w:rFonts w:ascii="Arial" w:hAnsi="Arial" w:cs="Arial"/>
          <w:b/>
          <w:sz w:val="24"/>
          <w:szCs w:val="24"/>
        </w:rPr>
        <w:t>ПОСТАНОВЛЕНИЕ</w:t>
      </w:r>
    </w:p>
    <w:p w14:paraId="7909170A" w14:textId="77777777" w:rsidR="00BA3E10" w:rsidRPr="00C86DB8" w:rsidRDefault="005908A7" w:rsidP="00C86DB8">
      <w:pPr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 </w:t>
      </w:r>
    </w:p>
    <w:p w14:paraId="6CC5DF07" w14:textId="77777777" w:rsidR="00BA3E10" w:rsidRPr="00C86DB8" w:rsidRDefault="00005049" w:rsidP="00C86DB8">
      <w:pPr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ab/>
      </w:r>
      <w:r w:rsidR="00B052DC" w:rsidRPr="00C86DB8">
        <w:rPr>
          <w:rFonts w:ascii="Arial" w:hAnsi="Arial" w:cs="Arial"/>
          <w:sz w:val="24"/>
          <w:szCs w:val="24"/>
        </w:rPr>
        <w:t>25.06.2026</w:t>
      </w:r>
      <w:r w:rsidR="00B052DC" w:rsidRPr="00C86DB8">
        <w:rPr>
          <w:rFonts w:ascii="Arial" w:hAnsi="Arial" w:cs="Arial"/>
          <w:sz w:val="24"/>
          <w:szCs w:val="24"/>
        </w:rPr>
        <w:tab/>
      </w:r>
      <w:r w:rsidR="00B052DC" w:rsidRPr="00C86DB8">
        <w:rPr>
          <w:rFonts w:ascii="Arial" w:hAnsi="Arial" w:cs="Arial"/>
          <w:sz w:val="24"/>
          <w:szCs w:val="24"/>
        </w:rPr>
        <w:tab/>
        <w:t xml:space="preserve">       758</w:t>
      </w:r>
    </w:p>
    <w:p w14:paraId="7E0A0E3E" w14:textId="77777777" w:rsidR="00BA3E10" w:rsidRPr="00C86DB8" w:rsidRDefault="00BA3E10" w:rsidP="00C86DB8">
      <w:pPr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от ______________________ № ________</w:t>
      </w:r>
    </w:p>
    <w:p w14:paraId="62D166B8" w14:textId="77777777" w:rsidR="00BA3E10" w:rsidRPr="00C86DB8" w:rsidRDefault="00BA3E10" w:rsidP="00C86DB8">
      <w:pPr>
        <w:ind w:firstLine="708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         г. Холмск</w:t>
      </w:r>
    </w:p>
    <w:p w14:paraId="165E86F9" w14:textId="77777777" w:rsidR="00BA3E10" w:rsidRPr="00C86DB8" w:rsidRDefault="00BA3E10" w:rsidP="00C86DB8">
      <w:pPr>
        <w:rPr>
          <w:rFonts w:ascii="Arial" w:hAnsi="Arial" w:cs="Arial"/>
          <w:sz w:val="24"/>
          <w:szCs w:val="24"/>
        </w:rPr>
      </w:pPr>
    </w:p>
    <w:p w14:paraId="3B3CD916" w14:textId="566FDE31" w:rsidR="00BA3E10" w:rsidRPr="00C86DB8" w:rsidRDefault="00C86DB8" w:rsidP="00C86DB8">
      <w:pPr>
        <w:widowControl w:val="0"/>
        <w:jc w:val="both"/>
        <w:rPr>
          <w:rFonts w:ascii="Arial" w:hAnsi="Arial" w:cs="Arial"/>
          <w:sz w:val="24"/>
          <w:szCs w:val="24"/>
          <w:highlight w:val="yellow"/>
        </w:rPr>
      </w:pPr>
      <w:r w:rsidRPr="00C86DB8">
        <w:rPr>
          <w:rFonts w:ascii="Arial" w:hAnsi="Arial" w:cs="Arial"/>
          <w:sz w:val="24"/>
          <w:szCs w:val="24"/>
        </w:rPr>
        <w:t xml:space="preserve">О внесении изменений в </w:t>
      </w:r>
      <w:bookmarkStart w:id="0" w:name="_Hlk172530384"/>
      <w:r w:rsidRPr="00C86DB8">
        <w:rPr>
          <w:rFonts w:ascii="Arial" w:hAnsi="Arial" w:cs="Arial"/>
          <w:sz w:val="24"/>
          <w:szCs w:val="24"/>
        </w:rPr>
        <w:t xml:space="preserve">муниципальную программу 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</w:t>
      </w:r>
      <w:bookmarkEnd w:id="0"/>
      <w:r w:rsidRPr="00C86DB8">
        <w:rPr>
          <w:rFonts w:ascii="Arial" w:hAnsi="Arial" w:cs="Arial"/>
          <w:sz w:val="24"/>
          <w:szCs w:val="24"/>
        </w:rPr>
        <w:t>1676</w:t>
      </w:r>
    </w:p>
    <w:p w14:paraId="3F23C680" w14:textId="77777777" w:rsidR="00C86DB8" w:rsidRDefault="00C86DB8" w:rsidP="00C86DB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2860E9AD" w14:textId="03646FDB" w:rsidR="00BA3E10" w:rsidRPr="00C86DB8" w:rsidRDefault="00BA3E10" w:rsidP="00C86DB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C86DB8">
        <w:rPr>
          <w:rFonts w:ascii="Arial" w:hAnsi="Arial" w:cs="Arial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CC79CA" w:rsidRPr="00C86DB8">
        <w:rPr>
          <w:rFonts w:ascii="Arial" w:eastAsiaTheme="minorHAnsi" w:hAnsi="Arial" w:cs="Arial"/>
          <w:sz w:val="24"/>
          <w:szCs w:val="24"/>
          <w:lang w:eastAsia="en-US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1F1389" w:rsidRPr="00C86DB8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CC79CA" w:rsidRPr="00C86DB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86DB8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r w:rsidR="00773570" w:rsidRPr="00C86DB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C86DB8">
        <w:rPr>
          <w:rFonts w:ascii="Arial" w:hAnsi="Arial" w:cs="Arial"/>
          <w:sz w:val="24"/>
          <w:szCs w:val="24"/>
        </w:rPr>
        <w:t xml:space="preserve"> от </w:t>
      </w:r>
      <w:r w:rsidR="00035D78" w:rsidRPr="00C86DB8">
        <w:rPr>
          <w:rFonts w:ascii="Arial" w:hAnsi="Arial" w:cs="Arial"/>
          <w:sz w:val="24"/>
          <w:szCs w:val="24"/>
        </w:rPr>
        <w:t>23.01.2026</w:t>
      </w:r>
      <w:r w:rsidRPr="00C86DB8">
        <w:rPr>
          <w:rFonts w:ascii="Arial" w:hAnsi="Arial" w:cs="Arial"/>
          <w:sz w:val="24"/>
          <w:szCs w:val="24"/>
        </w:rPr>
        <w:t xml:space="preserve"> № </w:t>
      </w:r>
      <w:r w:rsidR="00035D78" w:rsidRPr="00C86DB8">
        <w:rPr>
          <w:rFonts w:ascii="Arial" w:hAnsi="Arial" w:cs="Arial"/>
          <w:sz w:val="24"/>
          <w:szCs w:val="24"/>
        </w:rPr>
        <w:t>44</w:t>
      </w:r>
      <w:r w:rsidRPr="00C86DB8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мониторинга муниципальных программ Холмского муниципального округа Сахалинской области», руководствуясь статьями </w:t>
      </w:r>
      <w:r w:rsidR="0049792D" w:rsidRPr="00C86DB8">
        <w:rPr>
          <w:rFonts w:ascii="Arial" w:hAnsi="Arial" w:cs="Arial"/>
          <w:sz w:val="24"/>
          <w:szCs w:val="24"/>
        </w:rPr>
        <w:t>п.8 ч.1</w:t>
      </w:r>
      <w:r w:rsidR="00146CEF" w:rsidRPr="00C86DB8">
        <w:rPr>
          <w:rFonts w:ascii="Arial" w:hAnsi="Arial" w:cs="Arial"/>
          <w:sz w:val="24"/>
          <w:szCs w:val="24"/>
        </w:rPr>
        <w:t xml:space="preserve"> ст.34</w:t>
      </w:r>
      <w:r w:rsidRPr="00C86DB8">
        <w:rPr>
          <w:rFonts w:ascii="Arial" w:hAnsi="Arial" w:cs="Arial"/>
          <w:sz w:val="24"/>
          <w:szCs w:val="24"/>
        </w:rPr>
        <w:t xml:space="preserve">, 42, </w:t>
      </w:r>
      <w:r w:rsidR="00146CEF" w:rsidRPr="00C86DB8">
        <w:rPr>
          <w:rFonts w:ascii="Arial" w:hAnsi="Arial" w:cs="Arial"/>
          <w:sz w:val="24"/>
          <w:szCs w:val="24"/>
        </w:rPr>
        <w:t>49</w:t>
      </w:r>
      <w:r w:rsidRPr="00C86DB8">
        <w:rPr>
          <w:rFonts w:ascii="Arial" w:hAnsi="Arial" w:cs="Arial"/>
          <w:sz w:val="24"/>
          <w:szCs w:val="24"/>
        </w:rPr>
        <w:t xml:space="preserve">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28F14CAB" w14:textId="77777777" w:rsidR="00683D39" w:rsidRPr="00C86DB8" w:rsidRDefault="00683D39" w:rsidP="00C86DB8">
      <w:pPr>
        <w:rPr>
          <w:rFonts w:ascii="Arial" w:hAnsi="Arial" w:cs="Arial"/>
          <w:sz w:val="24"/>
          <w:szCs w:val="24"/>
        </w:rPr>
      </w:pPr>
    </w:p>
    <w:p w14:paraId="4C170626" w14:textId="77777777" w:rsidR="00AA55C9" w:rsidRPr="00C86DB8" w:rsidRDefault="00AA55C9" w:rsidP="00C86DB8">
      <w:pPr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ab/>
        <w:t>ПОСТАНОВЛЯЕТ:</w:t>
      </w:r>
    </w:p>
    <w:p w14:paraId="2A53CB54" w14:textId="77777777" w:rsidR="00AA55C9" w:rsidRPr="00C86DB8" w:rsidRDefault="00AA55C9" w:rsidP="00C86DB8">
      <w:pPr>
        <w:rPr>
          <w:rFonts w:ascii="Arial" w:hAnsi="Arial" w:cs="Arial"/>
          <w:sz w:val="24"/>
          <w:szCs w:val="24"/>
        </w:rPr>
      </w:pPr>
    </w:p>
    <w:p w14:paraId="6BAC2217" w14:textId="77777777" w:rsidR="00154DE8" w:rsidRPr="00C86DB8" w:rsidRDefault="003E3228" w:rsidP="00C86DB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eastAsia="Times New Roman" w:hAnsi="Arial" w:cs="Arial"/>
          <w:sz w:val="24"/>
          <w:szCs w:val="24"/>
        </w:rPr>
        <w:t xml:space="preserve">В муниципальную программу </w:t>
      </w:r>
      <w:r w:rsidR="00154DE8" w:rsidRPr="00C86DB8">
        <w:rPr>
          <w:rFonts w:ascii="Arial" w:eastAsia="Times New Roman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</w:t>
      </w:r>
      <w:r w:rsidR="00154DE8" w:rsidRPr="00C86DB8">
        <w:rPr>
          <w:rFonts w:ascii="Arial" w:hAnsi="Arial" w:cs="Arial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15.10.2024 № 1676</w:t>
      </w:r>
      <w:r w:rsidR="000F441F" w:rsidRPr="00C86DB8">
        <w:rPr>
          <w:rFonts w:ascii="Arial" w:hAnsi="Arial" w:cs="Arial"/>
          <w:sz w:val="24"/>
          <w:szCs w:val="24"/>
        </w:rPr>
        <w:t xml:space="preserve"> (далее – Муниципальная программа)</w:t>
      </w:r>
      <w:r w:rsidR="00154DE8" w:rsidRPr="00C86DB8">
        <w:rPr>
          <w:rFonts w:ascii="Arial" w:hAnsi="Arial" w:cs="Arial"/>
          <w:sz w:val="24"/>
          <w:szCs w:val="24"/>
        </w:rPr>
        <w:t xml:space="preserve">, с учетом </w:t>
      </w:r>
      <w:r w:rsidR="00D551CF" w:rsidRPr="00C86DB8">
        <w:rPr>
          <w:rFonts w:ascii="Arial" w:hAnsi="Arial" w:cs="Arial"/>
          <w:sz w:val="24"/>
          <w:szCs w:val="24"/>
        </w:rPr>
        <w:t>изменений,</w:t>
      </w:r>
      <w:r w:rsidR="00154DE8" w:rsidRPr="00C86DB8">
        <w:rPr>
          <w:rFonts w:ascii="Arial" w:hAnsi="Arial" w:cs="Arial"/>
          <w:sz w:val="24"/>
          <w:szCs w:val="24"/>
        </w:rPr>
        <w:t xml:space="preserve"> внесенных постановлени</w:t>
      </w:r>
      <w:r w:rsidR="001F1389" w:rsidRPr="00C86DB8">
        <w:rPr>
          <w:rFonts w:ascii="Arial" w:hAnsi="Arial" w:cs="Arial"/>
          <w:sz w:val="24"/>
          <w:szCs w:val="24"/>
        </w:rPr>
        <w:t>ями</w:t>
      </w:r>
      <w:r w:rsidR="002F19F4" w:rsidRPr="00C86DB8">
        <w:rPr>
          <w:rFonts w:ascii="Arial" w:hAnsi="Arial" w:cs="Arial"/>
          <w:sz w:val="24"/>
          <w:szCs w:val="24"/>
        </w:rPr>
        <w:t xml:space="preserve"> </w:t>
      </w:r>
      <w:r w:rsidR="00154DE8" w:rsidRPr="00C86DB8">
        <w:rPr>
          <w:rFonts w:ascii="Arial" w:hAnsi="Arial" w:cs="Arial"/>
          <w:sz w:val="24"/>
          <w:szCs w:val="24"/>
        </w:rPr>
        <w:t xml:space="preserve">администрации </w:t>
      </w:r>
      <w:r w:rsidR="009973D2" w:rsidRPr="00C86DB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154DE8" w:rsidRPr="00C86DB8">
        <w:rPr>
          <w:rFonts w:ascii="Arial" w:hAnsi="Arial" w:cs="Arial"/>
          <w:sz w:val="24"/>
          <w:szCs w:val="24"/>
        </w:rPr>
        <w:t xml:space="preserve"> от </w:t>
      </w:r>
      <w:r w:rsidR="009973D2" w:rsidRPr="00C86DB8">
        <w:rPr>
          <w:rFonts w:ascii="Arial" w:hAnsi="Arial" w:cs="Arial"/>
          <w:sz w:val="24"/>
          <w:szCs w:val="24"/>
        </w:rPr>
        <w:t xml:space="preserve">22.01.2025 </w:t>
      </w:r>
      <w:r w:rsidR="00154DE8" w:rsidRPr="00C86DB8">
        <w:rPr>
          <w:rFonts w:ascii="Arial" w:hAnsi="Arial" w:cs="Arial"/>
          <w:sz w:val="24"/>
          <w:szCs w:val="24"/>
        </w:rPr>
        <w:t xml:space="preserve">№ </w:t>
      </w:r>
      <w:r w:rsidR="00761066" w:rsidRPr="00C86DB8">
        <w:rPr>
          <w:rFonts w:ascii="Arial" w:hAnsi="Arial" w:cs="Arial"/>
          <w:sz w:val="24"/>
          <w:szCs w:val="24"/>
        </w:rPr>
        <w:t>14</w:t>
      </w:r>
      <w:r w:rsidR="001F1389" w:rsidRPr="00C86DB8">
        <w:rPr>
          <w:rFonts w:ascii="Arial" w:hAnsi="Arial" w:cs="Arial"/>
          <w:sz w:val="24"/>
          <w:szCs w:val="24"/>
        </w:rPr>
        <w:t>, от 10.03.2025 № 321</w:t>
      </w:r>
      <w:r w:rsidR="00BA6A53" w:rsidRPr="00C86DB8">
        <w:rPr>
          <w:rFonts w:ascii="Arial" w:hAnsi="Arial" w:cs="Arial"/>
          <w:sz w:val="24"/>
          <w:szCs w:val="24"/>
        </w:rPr>
        <w:t xml:space="preserve">, </w:t>
      </w:r>
      <w:r w:rsidR="00B81B15" w:rsidRPr="00C86DB8">
        <w:rPr>
          <w:rFonts w:ascii="Arial" w:hAnsi="Arial" w:cs="Arial"/>
          <w:sz w:val="24"/>
          <w:szCs w:val="24"/>
        </w:rPr>
        <w:t xml:space="preserve">от </w:t>
      </w:r>
      <w:r w:rsidR="00BA6A53" w:rsidRPr="00C86DB8">
        <w:rPr>
          <w:rFonts w:ascii="Arial" w:hAnsi="Arial" w:cs="Arial"/>
          <w:sz w:val="24"/>
          <w:szCs w:val="24"/>
        </w:rPr>
        <w:t xml:space="preserve">08.08.2025 </w:t>
      </w:r>
      <w:r w:rsidR="005B1238" w:rsidRPr="00C86DB8">
        <w:rPr>
          <w:rFonts w:ascii="Arial" w:hAnsi="Arial" w:cs="Arial"/>
          <w:sz w:val="24"/>
          <w:szCs w:val="24"/>
        </w:rPr>
        <w:t>№ 1032</w:t>
      </w:r>
      <w:r w:rsidR="00B81B15" w:rsidRPr="00C86DB8">
        <w:rPr>
          <w:rFonts w:ascii="Arial" w:hAnsi="Arial" w:cs="Arial"/>
          <w:sz w:val="24"/>
          <w:szCs w:val="24"/>
        </w:rPr>
        <w:t>, от 29.12.2025 № 1657</w:t>
      </w:r>
      <w:r w:rsidR="006E4A47" w:rsidRPr="00C86DB8">
        <w:rPr>
          <w:rFonts w:ascii="Arial" w:hAnsi="Arial" w:cs="Arial"/>
          <w:sz w:val="24"/>
          <w:szCs w:val="24"/>
        </w:rPr>
        <w:t>, от 25.03.2026 № 348)</w:t>
      </w:r>
      <w:r w:rsidR="00761066" w:rsidRPr="00C86DB8">
        <w:rPr>
          <w:rFonts w:ascii="Arial" w:hAnsi="Arial" w:cs="Arial"/>
          <w:sz w:val="24"/>
          <w:szCs w:val="24"/>
        </w:rPr>
        <w:t xml:space="preserve"> </w:t>
      </w:r>
      <w:r w:rsidR="00154DE8" w:rsidRPr="00C86DB8">
        <w:rPr>
          <w:rFonts w:ascii="Arial" w:hAnsi="Arial" w:cs="Arial"/>
          <w:sz w:val="24"/>
          <w:szCs w:val="24"/>
        </w:rPr>
        <w:t>следующие изменения:</w:t>
      </w:r>
    </w:p>
    <w:p w14:paraId="45A4BE9F" w14:textId="77777777" w:rsidR="004E57D6" w:rsidRPr="00C86DB8" w:rsidRDefault="004E57D6" w:rsidP="00C86DB8">
      <w:pPr>
        <w:tabs>
          <w:tab w:val="left" w:pos="311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1.1. В Приложение № 1 </w:t>
      </w:r>
      <w:r w:rsidR="004B379F" w:rsidRPr="00C86DB8">
        <w:rPr>
          <w:rFonts w:ascii="Arial" w:hAnsi="Arial" w:cs="Arial"/>
          <w:sz w:val="24"/>
          <w:szCs w:val="24"/>
        </w:rPr>
        <w:t xml:space="preserve">к </w:t>
      </w:r>
      <w:r w:rsidR="000F441F" w:rsidRPr="00C86DB8">
        <w:rPr>
          <w:rFonts w:ascii="Arial" w:hAnsi="Arial" w:cs="Arial"/>
          <w:sz w:val="24"/>
          <w:szCs w:val="24"/>
        </w:rPr>
        <w:t>М</w:t>
      </w:r>
      <w:r w:rsidR="004B379F" w:rsidRPr="00C86DB8">
        <w:rPr>
          <w:rFonts w:ascii="Arial" w:hAnsi="Arial" w:cs="Arial"/>
          <w:sz w:val="24"/>
          <w:szCs w:val="24"/>
        </w:rPr>
        <w:t>униципальной программе</w:t>
      </w:r>
      <w:r w:rsidR="00C33728" w:rsidRPr="00C86DB8">
        <w:rPr>
          <w:rFonts w:ascii="Arial" w:hAnsi="Arial" w:cs="Arial"/>
          <w:sz w:val="24"/>
          <w:szCs w:val="24"/>
        </w:rPr>
        <w:t>:</w:t>
      </w:r>
    </w:p>
    <w:p w14:paraId="5C31B3C0" w14:textId="77777777" w:rsidR="00E458AE" w:rsidRPr="00C86DB8" w:rsidRDefault="000013CF" w:rsidP="00C86DB8">
      <w:pPr>
        <w:pStyle w:val="a3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1.1.</w:t>
      </w:r>
      <w:r w:rsidR="0096317D" w:rsidRPr="00C86DB8">
        <w:rPr>
          <w:rFonts w:ascii="Arial" w:hAnsi="Arial" w:cs="Arial"/>
          <w:sz w:val="24"/>
          <w:szCs w:val="24"/>
        </w:rPr>
        <w:t>1.</w:t>
      </w:r>
      <w:r w:rsidRPr="00C86DB8">
        <w:rPr>
          <w:rFonts w:ascii="Arial" w:hAnsi="Arial" w:cs="Arial"/>
          <w:sz w:val="24"/>
          <w:szCs w:val="24"/>
        </w:rPr>
        <w:t xml:space="preserve"> </w:t>
      </w:r>
      <w:r w:rsidR="000F45A2" w:rsidRPr="00C86DB8">
        <w:rPr>
          <w:rFonts w:ascii="Arial" w:hAnsi="Arial" w:cs="Arial"/>
          <w:sz w:val="24"/>
          <w:szCs w:val="24"/>
        </w:rPr>
        <w:t xml:space="preserve">В разделе </w:t>
      </w:r>
      <w:r w:rsidR="00E507D7" w:rsidRPr="00C86DB8">
        <w:rPr>
          <w:rFonts w:ascii="Arial" w:hAnsi="Arial" w:cs="Arial"/>
          <w:sz w:val="24"/>
          <w:szCs w:val="24"/>
        </w:rPr>
        <w:t>1</w:t>
      </w:r>
      <w:r w:rsidR="003755E4" w:rsidRPr="00C86DB8">
        <w:rPr>
          <w:rFonts w:ascii="Arial" w:hAnsi="Arial" w:cs="Arial"/>
          <w:sz w:val="24"/>
          <w:szCs w:val="24"/>
        </w:rPr>
        <w:t>.</w:t>
      </w:r>
      <w:r w:rsidR="00E458AE" w:rsidRPr="00C86DB8">
        <w:rPr>
          <w:rFonts w:ascii="Arial" w:hAnsi="Arial" w:cs="Arial"/>
          <w:b/>
          <w:sz w:val="24"/>
          <w:szCs w:val="24"/>
        </w:rPr>
        <w:t xml:space="preserve"> </w:t>
      </w:r>
      <w:r w:rsidR="003755E4" w:rsidRPr="00C86DB8">
        <w:rPr>
          <w:rFonts w:ascii="Arial" w:hAnsi="Arial" w:cs="Arial"/>
          <w:sz w:val="24"/>
          <w:szCs w:val="24"/>
        </w:rPr>
        <w:t>Основные положения</w:t>
      </w:r>
      <w:r w:rsidR="003755E4" w:rsidRPr="00C86DB8">
        <w:rPr>
          <w:rFonts w:ascii="Arial" w:hAnsi="Arial" w:cs="Arial"/>
          <w:b/>
          <w:sz w:val="24"/>
          <w:szCs w:val="24"/>
        </w:rPr>
        <w:t xml:space="preserve"> </w:t>
      </w:r>
      <w:r w:rsidR="00E458AE" w:rsidRPr="00C86DB8">
        <w:rPr>
          <w:rFonts w:ascii="Arial" w:hAnsi="Arial" w:cs="Arial"/>
          <w:sz w:val="24"/>
          <w:szCs w:val="24"/>
        </w:rPr>
        <w:t>строку «</w:t>
      </w:r>
      <w:r w:rsidR="001B63E9" w:rsidRPr="00C86DB8">
        <w:rPr>
          <w:rFonts w:ascii="Arial" w:hAnsi="Arial" w:cs="Arial"/>
          <w:sz w:val="24"/>
          <w:szCs w:val="24"/>
        </w:rPr>
        <w:t xml:space="preserve">Объемы финансового обеспечения за весь период реализации </w:t>
      </w:r>
      <w:r w:rsidR="006E4A47" w:rsidRPr="00C86DB8">
        <w:rPr>
          <w:rFonts w:ascii="Arial" w:hAnsi="Arial" w:cs="Arial"/>
          <w:sz w:val="24"/>
          <w:szCs w:val="24"/>
        </w:rPr>
        <w:t>459 082,2</w:t>
      </w:r>
      <w:r w:rsidR="001B63E9" w:rsidRPr="00C86DB8">
        <w:rPr>
          <w:rFonts w:ascii="Arial" w:hAnsi="Arial" w:cs="Arial"/>
          <w:sz w:val="24"/>
          <w:szCs w:val="24"/>
        </w:rPr>
        <w:t xml:space="preserve"> тыс. </w:t>
      </w:r>
      <w:r w:rsidR="00E458AE" w:rsidRPr="00C86DB8">
        <w:rPr>
          <w:rFonts w:ascii="Arial" w:hAnsi="Arial" w:cs="Arial"/>
          <w:sz w:val="24"/>
          <w:szCs w:val="24"/>
        </w:rPr>
        <w:t xml:space="preserve">рублей» изложить в новой редакции «Объемы финансового обеспечения за весь период реализации </w:t>
      </w:r>
      <w:r w:rsidR="006E4A47" w:rsidRPr="00C86DB8">
        <w:rPr>
          <w:rFonts w:ascii="Arial" w:hAnsi="Arial" w:cs="Arial"/>
          <w:sz w:val="24"/>
          <w:szCs w:val="24"/>
        </w:rPr>
        <w:t>501 385,0</w:t>
      </w:r>
      <w:r w:rsidR="00460B4F" w:rsidRPr="00C86DB8">
        <w:rPr>
          <w:rFonts w:ascii="Arial" w:hAnsi="Arial" w:cs="Arial"/>
          <w:sz w:val="24"/>
          <w:szCs w:val="24"/>
        </w:rPr>
        <w:t xml:space="preserve"> тыс. </w:t>
      </w:r>
      <w:r w:rsidR="00E458AE" w:rsidRPr="00C86DB8">
        <w:rPr>
          <w:rFonts w:ascii="Arial" w:hAnsi="Arial" w:cs="Arial"/>
          <w:sz w:val="24"/>
          <w:szCs w:val="24"/>
        </w:rPr>
        <w:t>рублей».</w:t>
      </w:r>
    </w:p>
    <w:p w14:paraId="79C9AC5B" w14:textId="77777777" w:rsidR="00316380" w:rsidRPr="00C86DB8" w:rsidRDefault="00986634" w:rsidP="00C86DB8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C86DB8">
        <w:rPr>
          <w:b w:val="0"/>
          <w:sz w:val="24"/>
          <w:szCs w:val="24"/>
        </w:rPr>
        <w:t>1.1.</w:t>
      </w:r>
      <w:r w:rsidR="000B627F" w:rsidRPr="00C86DB8">
        <w:rPr>
          <w:b w:val="0"/>
          <w:sz w:val="24"/>
          <w:szCs w:val="24"/>
        </w:rPr>
        <w:t>2</w:t>
      </w:r>
      <w:r w:rsidRPr="00C86DB8">
        <w:rPr>
          <w:b w:val="0"/>
          <w:sz w:val="24"/>
          <w:szCs w:val="24"/>
        </w:rPr>
        <w:t>.</w:t>
      </w:r>
      <w:r w:rsidR="007D2C57" w:rsidRPr="00C86DB8">
        <w:rPr>
          <w:b w:val="0"/>
          <w:sz w:val="24"/>
          <w:szCs w:val="24"/>
        </w:rPr>
        <w:t xml:space="preserve"> </w:t>
      </w:r>
      <w:r w:rsidR="00AC76D5" w:rsidRPr="00C86DB8">
        <w:rPr>
          <w:b w:val="0"/>
          <w:sz w:val="24"/>
          <w:szCs w:val="24"/>
        </w:rPr>
        <w:t xml:space="preserve">Раздел 4. Финансовое обеспечение муниципальной программы «Управление муниципальными финансами Холмского муниципального округа Сахалинской области» </w:t>
      </w:r>
      <w:r w:rsidR="007D25E3" w:rsidRPr="00C86DB8">
        <w:rPr>
          <w:b w:val="0"/>
          <w:sz w:val="24"/>
          <w:szCs w:val="24"/>
        </w:rPr>
        <w:t xml:space="preserve">изложить в </w:t>
      </w:r>
      <w:r w:rsidR="006B7B2B" w:rsidRPr="00C86DB8">
        <w:rPr>
          <w:b w:val="0"/>
          <w:sz w:val="24"/>
          <w:szCs w:val="24"/>
        </w:rPr>
        <w:t xml:space="preserve">новой </w:t>
      </w:r>
      <w:r w:rsidR="007D25E3" w:rsidRPr="00C86DB8">
        <w:rPr>
          <w:b w:val="0"/>
          <w:sz w:val="24"/>
          <w:szCs w:val="24"/>
        </w:rPr>
        <w:t>редакции</w:t>
      </w:r>
      <w:r w:rsidR="00AC76D5" w:rsidRPr="00C86DB8">
        <w:rPr>
          <w:b w:val="0"/>
          <w:sz w:val="24"/>
          <w:szCs w:val="24"/>
        </w:rPr>
        <w:t xml:space="preserve"> (</w:t>
      </w:r>
      <w:r w:rsidR="00787921" w:rsidRPr="00C86DB8">
        <w:rPr>
          <w:b w:val="0"/>
          <w:sz w:val="24"/>
          <w:szCs w:val="24"/>
        </w:rPr>
        <w:t>Приложение №1</w:t>
      </w:r>
      <w:r w:rsidR="00AC76D5" w:rsidRPr="00C86DB8">
        <w:rPr>
          <w:b w:val="0"/>
          <w:sz w:val="24"/>
          <w:szCs w:val="24"/>
        </w:rPr>
        <w:t>)</w:t>
      </w:r>
      <w:r w:rsidR="00D21D86" w:rsidRPr="00C86DB8">
        <w:rPr>
          <w:b w:val="0"/>
          <w:sz w:val="24"/>
          <w:szCs w:val="24"/>
        </w:rPr>
        <w:t>.</w:t>
      </w:r>
    </w:p>
    <w:p w14:paraId="48E61692" w14:textId="77777777" w:rsidR="00D21D86" w:rsidRPr="00C86DB8" w:rsidRDefault="00EE49DF" w:rsidP="00C86DB8">
      <w:pPr>
        <w:tabs>
          <w:tab w:val="left" w:pos="311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1.</w:t>
      </w:r>
      <w:r w:rsidR="00D21D86" w:rsidRPr="00C86DB8">
        <w:rPr>
          <w:rFonts w:ascii="Arial" w:hAnsi="Arial" w:cs="Arial"/>
          <w:sz w:val="24"/>
          <w:szCs w:val="24"/>
        </w:rPr>
        <w:t xml:space="preserve">2. В Приложение № </w:t>
      </w:r>
      <w:r w:rsidR="00C33728" w:rsidRPr="00C86DB8">
        <w:rPr>
          <w:rFonts w:ascii="Arial" w:hAnsi="Arial" w:cs="Arial"/>
          <w:sz w:val="24"/>
          <w:szCs w:val="24"/>
        </w:rPr>
        <w:t>2</w:t>
      </w:r>
      <w:r w:rsidR="00D21D86" w:rsidRPr="00C86DB8">
        <w:rPr>
          <w:rFonts w:ascii="Arial" w:hAnsi="Arial" w:cs="Arial"/>
          <w:sz w:val="24"/>
          <w:szCs w:val="24"/>
        </w:rPr>
        <w:t xml:space="preserve"> к </w:t>
      </w:r>
      <w:r w:rsidR="00834F3A" w:rsidRPr="00C86DB8">
        <w:rPr>
          <w:rFonts w:ascii="Arial" w:hAnsi="Arial" w:cs="Arial"/>
          <w:sz w:val="24"/>
          <w:szCs w:val="24"/>
        </w:rPr>
        <w:t>М</w:t>
      </w:r>
      <w:r w:rsidR="00D21D86" w:rsidRPr="00C86DB8">
        <w:rPr>
          <w:rFonts w:ascii="Arial" w:hAnsi="Arial" w:cs="Arial"/>
          <w:sz w:val="24"/>
          <w:szCs w:val="24"/>
        </w:rPr>
        <w:t>униципальной программе</w:t>
      </w:r>
      <w:r w:rsidR="00AC4F35" w:rsidRPr="00C86DB8">
        <w:rPr>
          <w:rFonts w:ascii="Arial" w:hAnsi="Arial" w:cs="Arial"/>
          <w:sz w:val="24"/>
          <w:szCs w:val="24"/>
        </w:rPr>
        <w:t>:</w:t>
      </w:r>
      <w:r w:rsidR="00D21D86" w:rsidRPr="00C86DB8">
        <w:rPr>
          <w:rFonts w:ascii="Arial" w:hAnsi="Arial" w:cs="Arial"/>
          <w:sz w:val="24"/>
          <w:szCs w:val="24"/>
        </w:rPr>
        <w:t xml:space="preserve"> </w:t>
      </w:r>
    </w:p>
    <w:p w14:paraId="3DFCAE17" w14:textId="77777777" w:rsidR="000B627F" w:rsidRPr="00C86DB8" w:rsidRDefault="000B627F" w:rsidP="00C86DB8">
      <w:pPr>
        <w:tabs>
          <w:tab w:val="left" w:pos="311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lastRenderedPageBreak/>
        <w:t>1.2.1 Ра</w:t>
      </w:r>
      <w:r w:rsidR="00B617C1" w:rsidRPr="00C86DB8">
        <w:rPr>
          <w:rFonts w:ascii="Arial" w:hAnsi="Arial" w:cs="Arial"/>
          <w:sz w:val="24"/>
          <w:szCs w:val="24"/>
        </w:rPr>
        <w:t>здел 3. Мероприятия (результаты) муниципального проекта «Развитие инициативного бюджетирования»</w:t>
      </w:r>
      <w:r w:rsidR="0004272A" w:rsidRPr="00C86DB8">
        <w:rPr>
          <w:rFonts w:ascii="Arial" w:hAnsi="Arial" w:cs="Arial"/>
          <w:sz w:val="24"/>
          <w:szCs w:val="24"/>
        </w:rPr>
        <w:t xml:space="preserve"> </w:t>
      </w:r>
      <w:r w:rsidR="00670DEF" w:rsidRPr="00C86DB8">
        <w:rPr>
          <w:rFonts w:ascii="Arial" w:hAnsi="Arial" w:cs="Arial"/>
          <w:sz w:val="24"/>
          <w:szCs w:val="24"/>
        </w:rPr>
        <w:t xml:space="preserve">изложить в новой редакции </w:t>
      </w:r>
      <w:r w:rsidR="0004272A" w:rsidRPr="00C86DB8">
        <w:rPr>
          <w:rFonts w:ascii="Arial" w:hAnsi="Arial" w:cs="Arial"/>
          <w:sz w:val="24"/>
          <w:szCs w:val="24"/>
        </w:rPr>
        <w:t>(Приложение № 2).</w:t>
      </w:r>
    </w:p>
    <w:p w14:paraId="21AF7409" w14:textId="77777777" w:rsidR="00550E56" w:rsidRPr="00C86DB8" w:rsidRDefault="001F324E" w:rsidP="00C86DB8">
      <w:pPr>
        <w:widowControl w:val="0"/>
        <w:suppressAutoHyphens/>
        <w:ind w:firstLine="708"/>
        <w:jc w:val="both"/>
        <w:outlineLvl w:val="2"/>
        <w:rPr>
          <w:rFonts w:ascii="Arial" w:hAnsi="Arial" w:cs="Arial"/>
          <w:b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1.2.</w:t>
      </w:r>
      <w:r w:rsidR="0004272A" w:rsidRPr="00C86DB8">
        <w:rPr>
          <w:rFonts w:ascii="Arial" w:hAnsi="Arial" w:cs="Arial"/>
          <w:sz w:val="24"/>
          <w:szCs w:val="24"/>
        </w:rPr>
        <w:t>2</w:t>
      </w:r>
      <w:r w:rsidR="007670B5" w:rsidRPr="00C86DB8">
        <w:rPr>
          <w:rFonts w:ascii="Arial" w:hAnsi="Arial" w:cs="Arial"/>
          <w:sz w:val="24"/>
          <w:szCs w:val="24"/>
        </w:rPr>
        <w:t>.</w:t>
      </w:r>
      <w:r w:rsidRPr="00C86DB8">
        <w:rPr>
          <w:rFonts w:ascii="Arial" w:hAnsi="Arial" w:cs="Arial"/>
          <w:sz w:val="24"/>
          <w:szCs w:val="24"/>
        </w:rPr>
        <w:t xml:space="preserve"> </w:t>
      </w:r>
      <w:r w:rsidR="00DA7FC5" w:rsidRPr="00C86DB8">
        <w:rPr>
          <w:rFonts w:ascii="Arial" w:hAnsi="Arial" w:cs="Arial"/>
          <w:sz w:val="24"/>
          <w:szCs w:val="24"/>
        </w:rPr>
        <w:t xml:space="preserve">Раздел 4. Финансовое обеспечение муниципального проекта </w:t>
      </w:r>
      <w:r w:rsidR="00DA7FC5" w:rsidRPr="00C86DB8">
        <w:rPr>
          <w:rFonts w:ascii="Arial" w:eastAsia="Calibri" w:hAnsi="Arial" w:cs="Arial"/>
          <w:sz w:val="24"/>
          <w:szCs w:val="24"/>
        </w:rPr>
        <w:t>«</w:t>
      </w:r>
      <w:r w:rsidR="00DA7FC5" w:rsidRPr="00C86DB8">
        <w:rPr>
          <w:rFonts w:ascii="Arial" w:hAnsi="Arial" w:cs="Arial"/>
          <w:sz w:val="24"/>
          <w:szCs w:val="24"/>
        </w:rPr>
        <w:t>Развитие инициативного бюджетирования» изложить в новой редакции (Приложение № 3).</w:t>
      </w:r>
    </w:p>
    <w:p w14:paraId="63034247" w14:textId="77777777" w:rsidR="00BF4F91" w:rsidRPr="00C86DB8" w:rsidRDefault="007B0967" w:rsidP="00C86DB8">
      <w:pPr>
        <w:widowControl w:val="0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1.2.</w:t>
      </w:r>
      <w:r w:rsidR="007670B5" w:rsidRPr="00C86DB8">
        <w:rPr>
          <w:rFonts w:ascii="Arial" w:hAnsi="Arial" w:cs="Arial"/>
          <w:sz w:val="24"/>
          <w:szCs w:val="24"/>
        </w:rPr>
        <w:t>3</w:t>
      </w:r>
      <w:r w:rsidRPr="00C86DB8">
        <w:rPr>
          <w:rFonts w:ascii="Arial" w:hAnsi="Arial" w:cs="Arial"/>
          <w:sz w:val="24"/>
          <w:szCs w:val="24"/>
        </w:rPr>
        <w:t>.</w:t>
      </w:r>
      <w:r w:rsidRPr="00C86DB8">
        <w:rPr>
          <w:rFonts w:ascii="Arial" w:hAnsi="Arial" w:cs="Arial"/>
          <w:b/>
          <w:sz w:val="24"/>
          <w:szCs w:val="24"/>
        </w:rPr>
        <w:t xml:space="preserve"> </w:t>
      </w:r>
      <w:r w:rsidR="00BF4F91" w:rsidRPr="00C86DB8">
        <w:rPr>
          <w:rFonts w:ascii="Arial" w:hAnsi="Arial" w:cs="Arial"/>
          <w:sz w:val="24"/>
          <w:szCs w:val="24"/>
        </w:rPr>
        <w:t xml:space="preserve">Раздел 5. План реализации муниципального проекта </w:t>
      </w:r>
      <w:r w:rsidR="00BF4F91" w:rsidRPr="00C86DB8">
        <w:rPr>
          <w:rFonts w:ascii="Arial" w:eastAsia="Calibri" w:hAnsi="Arial" w:cs="Arial"/>
          <w:sz w:val="24"/>
          <w:szCs w:val="24"/>
        </w:rPr>
        <w:t>«</w:t>
      </w:r>
      <w:r w:rsidR="00BF4F91" w:rsidRPr="00C86DB8">
        <w:rPr>
          <w:rFonts w:ascii="Arial" w:hAnsi="Arial" w:cs="Arial"/>
          <w:sz w:val="24"/>
          <w:szCs w:val="24"/>
        </w:rPr>
        <w:t>Развитие инициативного бюджетирования» изложить в новой редакции (Приложение № 4).</w:t>
      </w:r>
    </w:p>
    <w:p w14:paraId="0F1282CD" w14:textId="77777777" w:rsidR="00681E42" w:rsidRPr="00C86DB8" w:rsidRDefault="000173BA" w:rsidP="00C86DB8">
      <w:pPr>
        <w:widowControl w:val="0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1.2.4. </w:t>
      </w:r>
      <w:r w:rsidR="00177BDD" w:rsidRPr="00C86DB8">
        <w:rPr>
          <w:rFonts w:ascii="Arial" w:hAnsi="Arial" w:cs="Arial"/>
          <w:sz w:val="24"/>
          <w:szCs w:val="24"/>
        </w:rPr>
        <w:t>Р</w:t>
      </w:r>
      <w:r w:rsidR="00681E42" w:rsidRPr="00C86DB8">
        <w:rPr>
          <w:rFonts w:ascii="Arial" w:hAnsi="Arial" w:cs="Arial"/>
          <w:sz w:val="24"/>
          <w:szCs w:val="24"/>
        </w:rPr>
        <w:t xml:space="preserve">аздел 7. «Поквартальный план исполнения бюджета в части бюджетных ассигнований, предусмотренных на финансовое обеспечение реализации проекта в </w:t>
      </w:r>
      <w:r w:rsidR="00DE64DE" w:rsidRPr="00C86DB8">
        <w:rPr>
          <w:rFonts w:ascii="Arial" w:hAnsi="Arial" w:cs="Arial"/>
          <w:sz w:val="24"/>
          <w:szCs w:val="24"/>
        </w:rPr>
        <w:t>2026</w:t>
      </w:r>
      <w:r w:rsidR="006263ED" w:rsidRPr="00C86DB8">
        <w:rPr>
          <w:rFonts w:ascii="Arial" w:hAnsi="Arial" w:cs="Arial"/>
          <w:sz w:val="24"/>
          <w:szCs w:val="24"/>
        </w:rPr>
        <w:t xml:space="preserve"> году»</w:t>
      </w:r>
      <w:r w:rsidR="004F4895" w:rsidRPr="00C86DB8">
        <w:rPr>
          <w:rFonts w:ascii="Arial" w:hAnsi="Arial" w:cs="Arial"/>
          <w:sz w:val="24"/>
          <w:szCs w:val="24"/>
        </w:rPr>
        <w:t xml:space="preserve"> изложить в новой редакции (Приложение № 5)</w:t>
      </w:r>
      <w:r w:rsidR="00DE64DE" w:rsidRPr="00C86DB8">
        <w:rPr>
          <w:rFonts w:ascii="Arial" w:hAnsi="Arial" w:cs="Arial"/>
          <w:sz w:val="24"/>
          <w:szCs w:val="24"/>
        </w:rPr>
        <w:t>.</w:t>
      </w:r>
    </w:p>
    <w:p w14:paraId="5430A041" w14:textId="77777777" w:rsidR="00596A26" w:rsidRPr="00C86DB8" w:rsidRDefault="003B4112" w:rsidP="00C86DB8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C86DB8">
        <w:rPr>
          <w:b w:val="0"/>
          <w:sz w:val="24"/>
          <w:szCs w:val="24"/>
        </w:rPr>
        <w:t>1.3.</w:t>
      </w:r>
      <w:r w:rsidR="00596A26" w:rsidRPr="00C86DB8">
        <w:rPr>
          <w:b w:val="0"/>
          <w:sz w:val="24"/>
          <w:szCs w:val="24"/>
        </w:rPr>
        <w:t xml:space="preserve"> Раздел </w:t>
      </w:r>
      <w:r w:rsidR="00301E56" w:rsidRPr="00C86DB8">
        <w:rPr>
          <w:b w:val="0"/>
          <w:sz w:val="24"/>
          <w:szCs w:val="24"/>
        </w:rPr>
        <w:t>6</w:t>
      </w:r>
      <w:r w:rsidR="00596A26" w:rsidRPr="00C86DB8">
        <w:rPr>
          <w:b w:val="0"/>
          <w:sz w:val="24"/>
          <w:szCs w:val="24"/>
        </w:rPr>
        <w:t xml:space="preserve">. </w:t>
      </w:r>
      <w:r w:rsidR="00301E56" w:rsidRPr="00C86DB8">
        <w:rPr>
          <w:b w:val="0"/>
          <w:sz w:val="24"/>
          <w:szCs w:val="24"/>
        </w:rPr>
        <w:t>По</w:t>
      </w:r>
      <w:r w:rsidR="00EC0D99" w:rsidRPr="00C86DB8">
        <w:rPr>
          <w:b w:val="0"/>
          <w:sz w:val="24"/>
          <w:szCs w:val="24"/>
        </w:rPr>
        <w:t>квартальный план</w:t>
      </w:r>
      <w:r w:rsidR="00B932F3" w:rsidRPr="00C86DB8">
        <w:rPr>
          <w:b w:val="0"/>
          <w:sz w:val="24"/>
          <w:szCs w:val="24"/>
        </w:rPr>
        <w:t xml:space="preserve"> достижения показателей комплекса процессных мероприятий</w:t>
      </w:r>
      <w:r w:rsidR="00596A26" w:rsidRPr="00C86DB8">
        <w:rPr>
          <w:b w:val="0"/>
          <w:sz w:val="24"/>
          <w:szCs w:val="24"/>
        </w:rPr>
        <w:t xml:space="preserve"> «Организация и управление бюджетным процессом и повышение его открытости»</w:t>
      </w:r>
      <w:r w:rsidR="004E6006" w:rsidRPr="00C86DB8">
        <w:rPr>
          <w:b w:val="0"/>
          <w:sz w:val="24"/>
          <w:szCs w:val="24"/>
        </w:rPr>
        <w:t xml:space="preserve"> Приложения № 3 </w:t>
      </w:r>
      <w:r w:rsidR="00690561" w:rsidRPr="00C86DB8">
        <w:rPr>
          <w:b w:val="0"/>
          <w:sz w:val="24"/>
          <w:szCs w:val="24"/>
        </w:rPr>
        <w:t xml:space="preserve">к Муниципальной программе </w:t>
      </w:r>
      <w:r w:rsidR="004E6006" w:rsidRPr="00C86DB8">
        <w:rPr>
          <w:b w:val="0"/>
          <w:sz w:val="24"/>
          <w:szCs w:val="24"/>
        </w:rPr>
        <w:t xml:space="preserve">изложить в новой редакции (Приложение № </w:t>
      </w:r>
      <w:r w:rsidR="00C5413B" w:rsidRPr="00C86DB8">
        <w:rPr>
          <w:b w:val="0"/>
          <w:sz w:val="24"/>
          <w:szCs w:val="24"/>
        </w:rPr>
        <w:t>6</w:t>
      </w:r>
      <w:r w:rsidR="004E6006" w:rsidRPr="00C86DB8">
        <w:rPr>
          <w:b w:val="0"/>
          <w:sz w:val="24"/>
          <w:szCs w:val="24"/>
        </w:rPr>
        <w:t>).</w:t>
      </w:r>
    </w:p>
    <w:p w14:paraId="6880B6C7" w14:textId="77777777" w:rsidR="003B4112" w:rsidRPr="00C86DB8" w:rsidRDefault="00AD05E7" w:rsidP="00C86DB8">
      <w:pPr>
        <w:pStyle w:val="ConsPlusTitle"/>
        <w:ind w:firstLine="709"/>
        <w:jc w:val="both"/>
        <w:outlineLvl w:val="2"/>
        <w:rPr>
          <w:b w:val="0"/>
          <w:sz w:val="24"/>
          <w:szCs w:val="24"/>
        </w:rPr>
      </w:pPr>
      <w:r w:rsidRPr="00C86DB8">
        <w:rPr>
          <w:b w:val="0"/>
          <w:sz w:val="24"/>
          <w:szCs w:val="24"/>
        </w:rPr>
        <w:t xml:space="preserve">1.4. Раздел 4. Финансовое обеспечение комплекса процессных мероприятий «Управление муниципальным долгом» Приложения № 4 </w:t>
      </w:r>
      <w:r w:rsidR="007C0C2B" w:rsidRPr="00C86DB8">
        <w:rPr>
          <w:b w:val="0"/>
          <w:sz w:val="24"/>
          <w:szCs w:val="24"/>
        </w:rPr>
        <w:t xml:space="preserve">к Муниципальной программе </w:t>
      </w:r>
      <w:r w:rsidRPr="00C86DB8">
        <w:rPr>
          <w:b w:val="0"/>
          <w:sz w:val="24"/>
          <w:szCs w:val="24"/>
        </w:rPr>
        <w:t xml:space="preserve">изложить в новой редакции (Приложение № </w:t>
      </w:r>
      <w:r w:rsidR="00C5413B" w:rsidRPr="00C86DB8">
        <w:rPr>
          <w:b w:val="0"/>
          <w:sz w:val="24"/>
          <w:szCs w:val="24"/>
        </w:rPr>
        <w:t>7</w:t>
      </w:r>
      <w:r w:rsidRPr="00C86DB8">
        <w:rPr>
          <w:b w:val="0"/>
          <w:sz w:val="24"/>
          <w:szCs w:val="24"/>
        </w:rPr>
        <w:t>).</w:t>
      </w:r>
    </w:p>
    <w:p w14:paraId="2CF0CFFA" w14:textId="77777777" w:rsidR="00503078" w:rsidRPr="00C86DB8" w:rsidRDefault="00A91CEB" w:rsidP="00C86DB8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ab/>
      </w:r>
      <w:r w:rsidR="00DF07B0" w:rsidRPr="00C86DB8">
        <w:rPr>
          <w:rFonts w:ascii="Arial" w:hAnsi="Arial" w:cs="Arial"/>
          <w:sz w:val="24"/>
          <w:szCs w:val="24"/>
        </w:rPr>
        <w:t>1.</w:t>
      </w:r>
      <w:r w:rsidR="00843AC7" w:rsidRPr="00C86DB8">
        <w:rPr>
          <w:rFonts w:ascii="Arial" w:hAnsi="Arial" w:cs="Arial"/>
          <w:sz w:val="24"/>
          <w:szCs w:val="24"/>
        </w:rPr>
        <w:t>5</w:t>
      </w:r>
      <w:r w:rsidR="00DF07B0" w:rsidRPr="00C86DB8">
        <w:rPr>
          <w:rFonts w:ascii="Arial" w:hAnsi="Arial" w:cs="Arial"/>
          <w:sz w:val="24"/>
          <w:szCs w:val="24"/>
        </w:rPr>
        <w:t xml:space="preserve">. </w:t>
      </w:r>
      <w:r w:rsidR="00503078" w:rsidRPr="00C86DB8">
        <w:rPr>
          <w:rFonts w:ascii="Arial" w:hAnsi="Arial" w:cs="Arial"/>
          <w:sz w:val="24"/>
          <w:szCs w:val="24"/>
        </w:rPr>
        <w:t>Раздел 6. Поквартальный план достижения показателей комплекса процессных мероприятий</w:t>
      </w:r>
      <w:r w:rsidR="007413A4" w:rsidRPr="00C86DB8">
        <w:rPr>
          <w:rFonts w:ascii="Arial" w:hAnsi="Arial" w:cs="Arial"/>
          <w:sz w:val="24"/>
          <w:szCs w:val="24"/>
        </w:rPr>
        <w:t xml:space="preserve"> </w:t>
      </w:r>
      <w:r w:rsidR="00155016" w:rsidRPr="00C86DB8">
        <w:rPr>
          <w:rFonts w:ascii="Arial" w:hAnsi="Arial" w:cs="Arial"/>
          <w:sz w:val="24"/>
          <w:szCs w:val="24"/>
        </w:rPr>
        <w:t>«Предупреждение нарушений, допускаемых объектами контроля, в финансово-бюджетной сфере и сфере закупок»</w:t>
      </w:r>
      <w:r w:rsidR="00A23BE9" w:rsidRPr="00C86DB8">
        <w:rPr>
          <w:rFonts w:ascii="Arial" w:hAnsi="Arial" w:cs="Arial"/>
          <w:sz w:val="24"/>
          <w:szCs w:val="24"/>
        </w:rPr>
        <w:t xml:space="preserve"> </w:t>
      </w:r>
      <w:r w:rsidR="007413A4" w:rsidRPr="00C86DB8">
        <w:rPr>
          <w:rFonts w:ascii="Arial" w:hAnsi="Arial" w:cs="Arial"/>
          <w:sz w:val="24"/>
          <w:szCs w:val="24"/>
        </w:rPr>
        <w:t>Приложения 5 к Муниципальной программе изложить в новой редакции (Приложение № 8)</w:t>
      </w:r>
      <w:r w:rsidR="0009305F" w:rsidRPr="00C86DB8">
        <w:rPr>
          <w:rFonts w:ascii="Arial" w:hAnsi="Arial" w:cs="Arial"/>
          <w:sz w:val="24"/>
          <w:szCs w:val="24"/>
        </w:rPr>
        <w:t>.</w:t>
      </w:r>
    </w:p>
    <w:p w14:paraId="2D6781F0" w14:textId="77777777" w:rsidR="00FF02F2" w:rsidRPr="00C86DB8" w:rsidRDefault="00503078" w:rsidP="00C86DB8">
      <w:pPr>
        <w:widowControl w:val="0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1.6</w:t>
      </w:r>
      <w:r w:rsidR="001A5A67" w:rsidRPr="00C86DB8">
        <w:rPr>
          <w:rFonts w:ascii="Arial" w:hAnsi="Arial" w:cs="Arial"/>
          <w:sz w:val="24"/>
          <w:szCs w:val="24"/>
        </w:rPr>
        <w:t xml:space="preserve">. </w:t>
      </w:r>
      <w:r w:rsidR="00DF07B0" w:rsidRPr="00C86DB8">
        <w:rPr>
          <w:rFonts w:ascii="Arial" w:hAnsi="Arial" w:cs="Arial"/>
          <w:sz w:val="24"/>
          <w:szCs w:val="24"/>
        </w:rPr>
        <w:t xml:space="preserve">Раздел 4. </w:t>
      </w:r>
      <w:r w:rsidR="00DF07B0" w:rsidRPr="00C86DB8">
        <w:rPr>
          <w:rFonts w:ascii="Arial" w:hAnsi="Arial" w:cs="Arial"/>
          <w:b/>
          <w:sz w:val="24"/>
          <w:szCs w:val="24"/>
        </w:rPr>
        <w:t>«</w:t>
      </w:r>
      <w:r w:rsidR="00DF07B0" w:rsidRPr="00C86DB8">
        <w:rPr>
          <w:rFonts w:ascii="Arial" w:hAnsi="Arial" w:cs="Arial"/>
          <w:sz w:val="24"/>
          <w:szCs w:val="24"/>
        </w:rPr>
        <w:t xml:space="preserve">Финансовое обеспечение комплекса процессных мероприятий «Обеспечение деятельности и выполнение функций Департамента финансов администрации Холмского муниципального округа Сахалинской области» </w:t>
      </w:r>
      <w:r w:rsidR="00DF07B0" w:rsidRPr="00C86DB8">
        <w:rPr>
          <w:rFonts w:ascii="Arial" w:eastAsia="Calibri" w:hAnsi="Arial" w:cs="Arial"/>
          <w:sz w:val="24"/>
          <w:szCs w:val="24"/>
        </w:rPr>
        <w:t xml:space="preserve">Приложения № </w:t>
      </w:r>
      <w:r w:rsidR="0009305F" w:rsidRPr="00C86DB8">
        <w:rPr>
          <w:rFonts w:ascii="Arial" w:eastAsia="Calibri" w:hAnsi="Arial" w:cs="Arial"/>
          <w:sz w:val="24"/>
          <w:szCs w:val="24"/>
        </w:rPr>
        <w:t>6</w:t>
      </w:r>
      <w:r w:rsidR="00DF07B0" w:rsidRPr="00C86DB8">
        <w:rPr>
          <w:rFonts w:ascii="Arial" w:eastAsia="Calibri" w:hAnsi="Arial" w:cs="Arial"/>
          <w:sz w:val="24"/>
          <w:szCs w:val="24"/>
        </w:rPr>
        <w:t xml:space="preserve"> </w:t>
      </w:r>
      <w:r w:rsidR="007C0C2B" w:rsidRPr="00C86DB8">
        <w:rPr>
          <w:rFonts w:ascii="Arial" w:eastAsia="Calibri" w:hAnsi="Arial" w:cs="Arial"/>
          <w:sz w:val="24"/>
          <w:szCs w:val="24"/>
        </w:rPr>
        <w:t xml:space="preserve">к Муниципальной программе </w:t>
      </w:r>
      <w:r w:rsidR="00DF07B0" w:rsidRPr="00C86DB8">
        <w:rPr>
          <w:rFonts w:ascii="Arial" w:hAnsi="Arial" w:cs="Arial"/>
          <w:sz w:val="24"/>
          <w:szCs w:val="24"/>
        </w:rPr>
        <w:t>изложить в новой редакции</w:t>
      </w:r>
      <w:r w:rsidR="005C1936" w:rsidRPr="00C86DB8">
        <w:rPr>
          <w:rFonts w:ascii="Arial" w:hAnsi="Arial" w:cs="Arial"/>
          <w:sz w:val="24"/>
          <w:szCs w:val="24"/>
        </w:rPr>
        <w:t xml:space="preserve"> (</w:t>
      </w:r>
      <w:r w:rsidR="00770DC8" w:rsidRPr="00C86DB8">
        <w:rPr>
          <w:rFonts w:ascii="Arial" w:hAnsi="Arial" w:cs="Arial"/>
          <w:sz w:val="24"/>
          <w:szCs w:val="24"/>
        </w:rPr>
        <w:t xml:space="preserve">Приложение № </w:t>
      </w:r>
      <w:r w:rsidR="00094A6E" w:rsidRPr="00C86DB8">
        <w:rPr>
          <w:rFonts w:ascii="Arial" w:hAnsi="Arial" w:cs="Arial"/>
          <w:sz w:val="24"/>
          <w:szCs w:val="24"/>
        </w:rPr>
        <w:t>9</w:t>
      </w:r>
      <w:r w:rsidR="005C1936" w:rsidRPr="00C86DB8">
        <w:rPr>
          <w:rFonts w:ascii="Arial" w:hAnsi="Arial" w:cs="Arial"/>
          <w:sz w:val="24"/>
          <w:szCs w:val="24"/>
        </w:rPr>
        <w:t>).</w:t>
      </w:r>
    </w:p>
    <w:p w14:paraId="76F09F0A" w14:textId="77777777" w:rsidR="00D170B9" w:rsidRPr="00C86DB8" w:rsidRDefault="00503078" w:rsidP="00C86DB8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ab/>
      </w:r>
      <w:r w:rsidR="003C09B4" w:rsidRPr="00C86DB8">
        <w:rPr>
          <w:rFonts w:ascii="Arial" w:hAnsi="Arial" w:cs="Arial"/>
          <w:sz w:val="24"/>
          <w:szCs w:val="24"/>
        </w:rPr>
        <w:t>2</w:t>
      </w:r>
      <w:r w:rsidR="00D170B9" w:rsidRPr="00C86DB8">
        <w:rPr>
          <w:rFonts w:ascii="Arial" w:hAnsi="Arial" w:cs="Arial"/>
          <w:sz w:val="24"/>
          <w:szCs w:val="24"/>
        </w:rPr>
        <w:t xml:space="preserve">. Опубликовать настоящее постановление в сетевом издании kholmsk-pravo.ru, в газете «Холмская панорама» и разместить на официальном Интернет - сайте администрации Холмского муниципального округа Сахалинской области. </w:t>
      </w:r>
    </w:p>
    <w:p w14:paraId="08122E15" w14:textId="77777777" w:rsidR="00D170B9" w:rsidRPr="00C86DB8" w:rsidRDefault="00316953" w:rsidP="00C86DB8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3</w:t>
      </w:r>
      <w:r w:rsidR="00D170B9" w:rsidRPr="00C86DB8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первого вице-мэра Холмского муниципального округа </w:t>
      </w:r>
      <w:r w:rsidR="001B2C61" w:rsidRPr="00C86DB8">
        <w:rPr>
          <w:rFonts w:ascii="Arial" w:hAnsi="Arial" w:cs="Arial"/>
          <w:sz w:val="24"/>
          <w:szCs w:val="24"/>
        </w:rPr>
        <w:t xml:space="preserve">Сахалинской области </w:t>
      </w:r>
      <w:r w:rsidR="00D170B9" w:rsidRPr="00C86DB8">
        <w:rPr>
          <w:rFonts w:ascii="Arial" w:hAnsi="Arial" w:cs="Arial"/>
          <w:sz w:val="24"/>
          <w:szCs w:val="24"/>
        </w:rPr>
        <w:t xml:space="preserve">С.Г. Казанцеву. </w:t>
      </w:r>
    </w:p>
    <w:p w14:paraId="3C7EA163" w14:textId="77777777" w:rsidR="00314A37" w:rsidRPr="00C86DB8" w:rsidRDefault="00314A37" w:rsidP="00C86DB8">
      <w:pPr>
        <w:pStyle w:val="ConsPlusTitle"/>
        <w:ind w:firstLine="851"/>
        <w:jc w:val="both"/>
        <w:outlineLvl w:val="2"/>
        <w:rPr>
          <w:sz w:val="24"/>
          <w:szCs w:val="24"/>
        </w:rPr>
      </w:pPr>
    </w:p>
    <w:p w14:paraId="4070909A" w14:textId="77777777" w:rsidR="001B2C61" w:rsidRPr="00C86DB8" w:rsidRDefault="001B2C61" w:rsidP="00C86DB8">
      <w:pPr>
        <w:rPr>
          <w:rFonts w:ascii="Arial" w:hAnsi="Arial" w:cs="Arial"/>
          <w:bCs/>
          <w:sz w:val="24"/>
          <w:szCs w:val="24"/>
        </w:rPr>
      </w:pPr>
      <w:r w:rsidRPr="00C86DB8">
        <w:rPr>
          <w:rFonts w:ascii="Arial" w:hAnsi="Arial" w:cs="Arial"/>
          <w:bCs/>
          <w:sz w:val="24"/>
          <w:szCs w:val="24"/>
        </w:rPr>
        <w:t>Мэр Холмского муниципального округа</w:t>
      </w:r>
    </w:p>
    <w:p w14:paraId="396846C7" w14:textId="77777777" w:rsidR="001B2C61" w:rsidRPr="00C86DB8" w:rsidRDefault="001B2C61" w:rsidP="00C86DB8">
      <w:pPr>
        <w:tabs>
          <w:tab w:val="left" w:pos="993"/>
          <w:tab w:val="left" w:pos="1276"/>
        </w:tabs>
        <w:jc w:val="both"/>
        <w:rPr>
          <w:rFonts w:ascii="Arial" w:hAnsi="Arial" w:cs="Arial"/>
          <w:bCs/>
          <w:sz w:val="24"/>
          <w:szCs w:val="24"/>
        </w:rPr>
      </w:pPr>
      <w:r w:rsidRPr="00C86DB8">
        <w:rPr>
          <w:rFonts w:ascii="Arial" w:hAnsi="Arial" w:cs="Arial"/>
          <w:bCs/>
          <w:sz w:val="24"/>
          <w:szCs w:val="24"/>
        </w:rPr>
        <w:t xml:space="preserve">Сахалинской области </w:t>
      </w:r>
      <w:r w:rsidRPr="00C86DB8">
        <w:rPr>
          <w:rFonts w:ascii="Arial" w:hAnsi="Arial" w:cs="Arial"/>
          <w:bCs/>
          <w:sz w:val="24"/>
          <w:szCs w:val="24"/>
        </w:rPr>
        <w:tab/>
      </w:r>
      <w:r w:rsidRPr="00C86DB8">
        <w:rPr>
          <w:rFonts w:ascii="Arial" w:hAnsi="Arial" w:cs="Arial"/>
          <w:bCs/>
          <w:sz w:val="24"/>
          <w:szCs w:val="24"/>
        </w:rPr>
        <w:tab/>
      </w:r>
      <w:r w:rsidRPr="00C86DB8">
        <w:rPr>
          <w:rFonts w:ascii="Arial" w:hAnsi="Arial" w:cs="Arial"/>
          <w:bCs/>
          <w:sz w:val="24"/>
          <w:szCs w:val="24"/>
        </w:rPr>
        <w:tab/>
      </w:r>
      <w:r w:rsidRPr="00C86DB8">
        <w:rPr>
          <w:rFonts w:ascii="Arial" w:hAnsi="Arial" w:cs="Arial"/>
          <w:bCs/>
          <w:sz w:val="24"/>
          <w:szCs w:val="24"/>
        </w:rPr>
        <w:tab/>
      </w:r>
      <w:r w:rsidRPr="00C86DB8">
        <w:rPr>
          <w:rFonts w:ascii="Arial" w:hAnsi="Arial" w:cs="Arial"/>
          <w:bCs/>
          <w:sz w:val="24"/>
          <w:szCs w:val="24"/>
        </w:rPr>
        <w:tab/>
        <w:t xml:space="preserve">                               Д.Г. Любчинов</w:t>
      </w:r>
    </w:p>
    <w:p w14:paraId="70700A2B" w14:textId="77777777" w:rsidR="00740572" w:rsidRPr="00C86DB8" w:rsidRDefault="00740572" w:rsidP="00C86DB8">
      <w:pPr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br w:type="page"/>
      </w:r>
    </w:p>
    <w:p w14:paraId="15431793" w14:textId="77777777" w:rsidR="00740572" w:rsidRPr="00C86DB8" w:rsidRDefault="00740572" w:rsidP="00C86DB8">
      <w:pPr>
        <w:ind w:firstLine="851"/>
        <w:jc w:val="both"/>
        <w:rPr>
          <w:rFonts w:ascii="Arial" w:hAnsi="Arial" w:cs="Arial"/>
          <w:sz w:val="24"/>
          <w:szCs w:val="24"/>
        </w:rPr>
        <w:sectPr w:rsidR="00740572" w:rsidRPr="00C86D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9EC10EF" w14:textId="77777777" w:rsidR="00770DC8" w:rsidRPr="00C86DB8" w:rsidRDefault="00E62CE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005272F3" w14:textId="77777777" w:rsidR="00E62CEE" w:rsidRPr="00C86DB8" w:rsidRDefault="00E62CE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76108ABF" w14:textId="77777777" w:rsidR="00E62CEE" w:rsidRPr="00C86DB8" w:rsidRDefault="00E62CE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73A7C39C" w14:textId="77777777" w:rsidR="00E62CEE" w:rsidRPr="00C86DB8" w:rsidRDefault="00E62CE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Сахалинской области</w:t>
      </w:r>
    </w:p>
    <w:p w14:paraId="06083A6D" w14:textId="77777777" w:rsidR="00770DC8" w:rsidRPr="00C86DB8" w:rsidRDefault="00E62CE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от </w:t>
      </w:r>
      <w:r w:rsidR="00B052DC" w:rsidRPr="00C86DB8">
        <w:rPr>
          <w:rFonts w:ascii="Arial" w:hAnsi="Arial" w:cs="Arial"/>
          <w:sz w:val="24"/>
          <w:szCs w:val="24"/>
          <w:u w:val="single"/>
        </w:rPr>
        <w:t>25.06.2026</w:t>
      </w:r>
      <w:r w:rsidR="00341439" w:rsidRPr="00C86DB8">
        <w:rPr>
          <w:rFonts w:ascii="Arial" w:hAnsi="Arial" w:cs="Arial"/>
          <w:sz w:val="24"/>
          <w:szCs w:val="24"/>
        </w:rPr>
        <w:t xml:space="preserve"> </w:t>
      </w:r>
      <w:r w:rsidRPr="00C86DB8">
        <w:rPr>
          <w:rFonts w:ascii="Arial" w:hAnsi="Arial" w:cs="Arial"/>
          <w:sz w:val="24"/>
          <w:szCs w:val="24"/>
        </w:rPr>
        <w:t xml:space="preserve">№ </w:t>
      </w:r>
      <w:r w:rsidR="00B052DC" w:rsidRPr="00C86DB8">
        <w:rPr>
          <w:rFonts w:ascii="Arial" w:hAnsi="Arial" w:cs="Arial"/>
          <w:sz w:val="24"/>
          <w:szCs w:val="24"/>
          <w:u w:val="single"/>
        </w:rPr>
        <w:t>758</w:t>
      </w:r>
    </w:p>
    <w:p w14:paraId="04B619BB" w14:textId="77777777" w:rsidR="00770DC8" w:rsidRPr="00C86DB8" w:rsidRDefault="00770DC8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5905BBE7" w14:textId="77777777" w:rsidR="00B958C5" w:rsidRPr="00C86DB8" w:rsidRDefault="00B958C5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Приложение № 1</w:t>
      </w:r>
    </w:p>
    <w:p w14:paraId="4C0663C2" w14:textId="77777777" w:rsidR="00B958C5" w:rsidRPr="00C86DB8" w:rsidRDefault="00B958C5" w:rsidP="00C86DB8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к муниципальной программе</w:t>
      </w:r>
    </w:p>
    <w:p w14:paraId="2C2DF753" w14:textId="77777777" w:rsidR="00B958C5" w:rsidRPr="00C86DB8" w:rsidRDefault="00B958C5" w:rsidP="00C86DB8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</w:t>
      </w:r>
      <w:r w:rsidR="000165CE" w:rsidRPr="00C86DB8">
        <w:rPr>
          <w:rFonts w:ascii="Arial" w:hAnsi="Arial" w:cs="Arial"/>
          <w:sz w:val="24"/>
          <w:szCs w:val="24"/>
        </w:rPr>
        <w:t>»</w:t>
      </w:r>
      <w:r w:rsidR="00187E6B" w:rsidRPr="00C86DB8">
        <w:rPr>
          <w:rFonts w:ascii="Arial" w:hAnsi="Arial" w:cs="Arial"/>
          <w:sz w:val="24"/>
          <w:szCs w:val="24"/>
        </w:rPr>
        <w:t>, утвержденную постановлением администрации муниципального образования «Холмский городской округ»</w:t>
      </w:r>
      <w:r w:rsidR="006A59E1" w:rsidRPr="00C86DB8">
        <w:rPr>
          <w:rFonts w:ascii="Arial" w:hAnsi="Arial" w:cs="Arial"/>
          <w:sz w:val="24"/>
          <w:szCs w:val="24"/>
        </w:rPr>
        <w:t xml:space="preserve"> от 15.10.2024 № 1676</w:t>
      </w:r>
    </w:p>
    <w:p w14:paraId="7A75E990" w14:textId="77777777" w:rsidR="00B958C5" w:rsidRPr="00C86DB8" w:rsidRDefault="00B958C5" w:rsidP="00C86DB8">
      <w:pPr>
        <w:ind w:firstLine="851"/>
        <w:jc w:val="right"/>
        <w:rPr>
          <w:rFonts w:ascii="Arial" w:hAnsi="Arial" w:cs="Arial"/>
          <w:sz w:val="24"/>
          <w:szCs w:val="24"/>
        </w:rPr>
      </w:pPr>
    </w:p>
    <w:p w14:paraId="188E4548" w14:textId="77777777" w:rsidR="00DB4107" w:rsidRPr="00C86DB8" w:rsidRDefault="00DB4107" w:rsidP="00C86DB8">
      <w:pPr>
        <w:jc w:val="center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Раздел 4. Финансовое обеспечение муниципальной программы</w:t>
      </w:r>
    </w:p>
    <w:p w14:paraId="25049A53" w14:textId="77777777" w:rsidR="00DB4107" w:rsidRPr="00C86DB8" w:rsidRDefault="00DB4107" w:rsidP="00C86DB8">
      <w:pPr>
        <w:pStyle w:val="ConsPlusNormal"/>
        <w:ind w:firstLine="0"/>
        <w:jc w:val="center"/>
        <w:rPr>
          <w:sz w:val="24"/>
          <w:szCs w:val="24"/>
        </w:rPr>
      </w:pPr>
      <w:r w:rsidRPr="00C86DB8">
        <w:rPr>
          <w:sz w:val="24"/>
          <w:szCs w:val="24"/>
        </w:rPr>
        <w:t>«Управление муниципальными финансами Холмского муниципального округа Сахалинской области»</w:t>
      </w:r>
    </w:p>
    <w:p w14:paraId="3CA11A59" w14:textId="77777777" w:rsidR="00DB4107" w:rsidRPr="00C86DB8" w:rsidRDefault="00DB4107" w:rsidP="00C86DB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531"/>
        <w:gridCol w:w="1531"/>
        <w:gridCol w:w="1531"/>
        <w:gridCol w:w="1531"/>
        <w:gridCol w:w="1531"/>
        <w:gridCol w:w="1531"/>
        <w:gridCol w:w="2013"/>
      </w:tblGrid>
      <w:tr w:rsidR="00C86DB8" w:rsidRPr="00C86DB8" w14:paraId="0DB32C86" w14:textId="77777777" w:rsidTr="00DB4107">
        <w:tc>
          <w:tcPr>
            <w:tcW w:w="3397" w:type="dxa"/>
            <w:vMerge w:val="restart"/>
          </w:tcPr>
          <w:p w14:paraId="0B7CAB04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1199" w:type="dxa"/>
            <w:gridSpan w:val="7"/>
          </w:tcPr>
          <w:p w14:paraId="48B97465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C86DB8" w:rsidRPr="00C86DB8" w14:paraId="25642D0A" w14:textId="77777777" w:rsidTr="00DB4107">
        <w:tc>
          <w:tcPr>
            <w:tcW w:w="3397" w:type="dxa"/>
            <w:vMerge/>
          </w:tcPr>
          <w:p w14:paraId="2DBFBE63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2FF7AE2A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2025 год</w:t>
            </w:r>
          </w:p>
        </w:tc>
        <w:tc>
          <w:tcPr>
            <w:tcW w:w="1531" w:type="dxa"/>
          </w:tcPr>
          <w:p w14:paraId="4BE13EB3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2026 год</w:t>
            </w:r>
          </w:p>
        </w:tc>
        <w:tc>
          <w:tcPr>
            <w:tcW w:w="1531" w:type="dxa"/>
          </w:tcPr>
          <w:p w14:paraId="1B2F30C5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2027 год</w:t>
            </w:r>
          </w:p>
        </w:tc>
        <w:tc>
          <w:tcPr>
            <w:tcW w:w="1531" w:type="dxa"/>
          </w:tcPr>
          <w:p w14:paraId="7C6EC3F0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2028 год</w:t>
            </w:r>
          </w:p>
        </w:tc>
        <w:tc>
          <w:tcPr>
            <w:tcW w:w="1531" w:type="dxa"/>
          </w:tcPr>
          <w:p w14:paraId="405FCE3E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2029 год</w:t>
            </w:r>
          </w:p>
        </w:tc>
        <w:tc>
          <w:tcPr>
            <w:tcW w:w="1531" w:type="dxa"/>
          </w:tcPr>
          <w:p w14:paraId="3677E456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2030 год</w:t>
            </w:r>
          </w:p>
        </w:tc>
        <w:tc>
          <w:tcPr>
            <w:tcW w:w="2013" w:type="dxa"/>
          </w:tcPr>
          <w:p w14:paraId="307F797B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Всего</w:t>
            </w:r>
          </w:p>
        </w:tc>
      </w:tr>
      <w:tr w:rsidR="00C86DB8" w:rsidRPr="00C86DB8" w14:paraId="42F63684" w14:textId="77777777" w:rsidTr="00DB4107">
        <w:tc>
          <w:tcPr>
            <w:tcW w:w="3397" w:type="dxa"/>
          </w:tcPr>
          <w:p w14:paraId="0F20ABCE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736BC923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0910329D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4D725DEB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3789D2A5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3D62C85A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14:paraId="11ACF852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7</w:t>
            </w:r>
          </w:p>
        </w:tc>
        <w:tc>
          <w:tcPr>
            <w:tcW w:w="2013" w:type="dxa"/>
          </w:tcPr>
          <w:p w14:paraId="33BF0A2D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</w:t>
            </w:r>
          </w:p>
        </w:tc>
      </w:tr>
      <w:tr w:rsidR="00C86DB8" w:rsidRPr="00C86DB8" w14:paraId="58E1FE21" w14:textId="77777777" w:rsidTr="00DB4107">
        <w:tc>
          <w:tcPr>
            <w:tcW w:w="3397" w:type="dxa"/>
          </w:tcPr>
          <w:p w14:paraId="7A963B71" w14:textId="77777777" w:rsidR="00DB4107" w:rsidRPr="00C86DB8" w:rsidRDefault="00DB410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531" w:type="dxa"/>
          </w:tcPr>
          <w:p w14:paraId="707367EB" w14:textId="77777777" w:rsidR="00DB4107" w:rsidRPr="00C86DB8" w:rsidRDefault="000431E1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130 468,7</w:t>
            </w:r>
          </w:p>
        </w:tc>
        <w:tc>
          <w:tcPr>
            <w:tcW w:w="1531" w:type="dxa"/>
          </w:tcPr>
          <w:p w14:paraId="1666849B" w14:textId="77777777" w:rsidR="00DB4107" w:rsidRPr="00C86DB8" w:rsidRDefault="00F706F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134 154,3</w:t>
            </w:r>
          </w:p>
        </w:tc>
        <w:tc>
          <w:tcPr>
            <w:tcW w:w="1531" w:type="dxa"/>
          </w:tcPr>
          <w:p w14:paraId="75F9E6E0" w14:textId="77777777" w:rsidR="00DB4107" w:rsidRPr="00C86DB8" w:rsidRDefault="007B1CB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70 432,5</w:t>
            </w:r>
          </w:p>
        </w:tc>
        <w:tc>
          <w:tcPr>
            <w:tcW w:w="1531" w:type="dxa"/>
          </w:tcPr>
          <w:p w14:paraId="0F1B24E7" w14:textId="77777777" w:rsidR="00DB4107" w:rsidRPr="00C86DB8" w:rsidRDefault="007B1CB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64 365,5</w:t>
            </w:r>
          </w:p>
        </w:tc>
        <w:tc>
          <w:tcPr>
            <w:tcW w:w="1531" w:type="dxa"/>
          </w:tcPr>
          <w:p w14:paraId="1F635968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50 938,0</w:t>
            </w:r>
          </w:p>
        </w:tc>
        <w:tc>
          <w:tcPr>
            <w:tcW w:w="1531" w:type="dxa"/>
          </w:tcPr>
          <w:p w14:paraId="4169BA0E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51 026,0</w:t>
            </w:r>
          </w:p>
        </w:tc>
        <w:tc>
          <w:tcPr>
            <w:tcW w:w="2013" w:type="dxa"/>
          </w:tcPr>
          <w:p w14:paraId="10138BAC" w14:textId="77777777" w:rsidR="00DB4107" w:rsidRPr="00C86DB8" w:rsidRDefault="00F706F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501 385,0</w:t>
            </w:r>
          </w:p>
        </w:tc>
      </w:tr>
      <w:tr w:rsidR="00C86DB8" w:rsidRPr="00C86DB8" w14:paraId="11C091E9" w14:textId="77777777" w:rsidTr="00DB4107">
        <w:tc>
          <w:tcPr>
            <w:tcW w:w="3397" w:type="dxa"/>
          </w:tcPr>
          <w:p w14:paraId="70DF1E1D" w14:textId="77777777" w:rsidR="00DB4107" w:rsidRPr="00C86DB8" w:rsidRDefault="00DB410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3A932E7B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B6AE68C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F1B55BD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6B4F513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72AA356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9C8CE05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7945CFF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36F1709F" w14:textId="77777777" w:rsidTr="00DB4107">
        <w:tc>
          <w:tcPr>
            <w:tcW w:w="3397" w:type="dxa"/>
          </w:tcPr>
          <w:p w14:paraId="23AA4115" w14:textId="77777777" w:rsidR="00DB4107" w:rsidRPr="00C86DB8" w:rsidRDefault="00DB410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558F8743" w14:textId="77777777" w:rsidR="00DB4107" w:rsidRPr="00C86DB8" w:rsidRDefault="000431E1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52 050,0</w:t>
            </w:r>
          </w:p>
        </w:tc>
        <w:tc>
          <w:tcPr>
            <w:tcW w:w="1531" w:type="dxa"/>
          </w:tcPr>
          <w:p w14:paraId="7E44FDDD" w14:textId="77777777" w:rsidR="00DB4107" w:rsidRPr="00C86DB8" w:rsidRDefault="00F706F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32 079,3</w:t>
            </w:r>
          </w:p>
        </w:tc>
        <w:tc>
          <w:tcPr>
            <w:tcW w:w="1531" w:type="dxa"/>
          </w:tcPr>
          <w:p w14:paraId="37CBF009" w14:textId="77777777" w:rsidR="00DB4107" w:rsidRPr="00C86DB8" w:rsidRDefault="00607E9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25C460B6" w14:textId="77777777" w:rsidR="00DB4107" w:rsidRPr="00C86DB8" w:rsidRDefault="007B1CB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27 50</w:t>
            </w:r>
            <w:r w:rsidR="00DB4107"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9BEFEFB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F48CD5C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16FB04BC" w14:textId="77777777" w:rsidR="00DB4107" w:rsidRPr="00C86DB8" w:rsidRDefault="00F706F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139 129,3</w:t>
            </w:r>
          </w:p>
        </w:tc>
      </w:tr>
      <w:tr w:rsidR="00C86DB8" w:rsidRPr="00C86DB8" w14:paraId="408E9F97" w14:textId="77777777" w:rsidTr="00DB4107">
        <w:tc>
          <w:tcPr>
            <w:tcW w:w="3397" w:type="dxa"/>
          </w:tcPr>
          <w:p w14:paraId="677A52CF" w14:textId="77777777" w:rsidR="00DB4107" w:rsidRPr="00C86DB8" w:rsidRDefault="00DB410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5AC7C13D" w14:textId="77777777" w:rsidR="00DB4107" w:rsidRPr="00C86DB8" w:rsidRDefault="000431E1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78 418,7</w:t>
            </w:r>
          </w:p>
        </w:tc>
        <w:tc>
          <w:tcPr>
            <w:tcW w:w="1531" w:type="dxa"/>
          </w:tcPr>
          <w:p w14:paraId="3C4D2C88" w14:textId="77777777" w:rsidR="00DB4107" w:rsidRPr="00C86DB8" w:rsidRDefault="00F706F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102 075,0</w:t>
            </w:r>
          </w:p>
        </w:tc>
        <w:tc>
          <w:tcPr>
            <w:tcW w:w="1531" w:type="dxa"/>
          </w:tcPr>
          <w:p w14:paraId="77B24268" w14:textId="77777777" w:rsidR="00DB4107" w:rsidRPr="00C86DB8" w:rsidRDefault="0071392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42 932,5</w:t>
            </w:r>
          </w:p>
        </w:tc>
        <w:tc>
          <w:tcPr>
            <w:tcW w:w="1531" w:type="dxa"/>
          </w:tcPr>
          <w:p w14:paraId="0CAA8A4B" w14:textId="77777777" w:rsidR="00DB4107" w:rsidRPr="00C86DB8" w:rsidRDefault="0071392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36 865,5</w:t>
            </w:r>
          </w:p>
        </w:tc>
        <w:tc>
          <w:tcPr>
            <w:tcW w:w="1531" w:type="dxa"/>
          </w:tcPr>
          <w:p w14:paraId="05881220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50 938,0</w:t>
            </w:r>
          </w:p>
        </w:tc>
        <w:tc>
          <w:tcPr>
            <w:tcW w:w="1531" w:type="dxa"/>
          </w:tcPr>
          <w:p w14:paraId="502C15EA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51 026,0</w:t>
            </w:r>
          </w:p>
        </w:tc>
        <w:tc>
          <w:tcPr>
            <w:tcW w:w="2013" w:type="dxa"/>
          </w:tcPr>
          <w:p w14:paraId="46518601" w14:textId="77777777" w:rsidR="00F706F2" w:rsidRPr="00C86DB8" w:rsidRDefault="00F706F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362 255,7</w:t>
            </w:r>
          </w:p>
        </w:tc>
      </w:tr>
      <w:tr w:rsidR="00C86DB8" w:rsidRPr="00C86DB8" w14:paraId="5553D3A3" w14:textId="77777777" w:rsidTr="00DB4107">
        <w:tc>
          <w:tcPr>
            <w:tcW w:w="3397" w:type="dxa"/>
          </w:tcPr>
          <w:p w14:paraId="3A8D4BC8" w14:textId="77777777" w:rsidR="00DB4107" w:rsidRPr="00C86DB8" w:rsidRDefault="00DB410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531" w:type="dxa"/>
          </w:tcPr>
          <w:p w14:paraId="59A10F05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12CA2B14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0E36632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5ED47463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1781ED48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E78AB89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14:paraId="26599272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86DB8" w:rsidRPr="00C86DB8" w14:paraId="523398CC" w14:textId="77777777" w:rsidTr="00DB4107">
        <w:tc>
          <w:tcPr>
            <w:tcW w:w="14596" w:type="dxa"/>
            <w:gridSpan w:val="8"/>
          </w:tcPr>
          <w:p w14:paraId="0BEB0536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 том числе:</w:t>
            </w:r>
          </w:p>
        </w:tc>
      </w:tr>
      <w:tr w:rsidR="00C86DB8" w:rsidRPr="00C86DB8" w14:paraId="71E17ED8" w14:textId="77777777" w:rsidTr="00DB4107">
        <w:tc>
          <w:tcPr>
            <w:tcW w:w="3397" w:type="dxa"/>
          </w:tcPr>
          <w:p w14:paraId="20799C15" w14:textId="77777777" w:rsidR="00DB4107" w:rsidRPr="00C86DB8" w:rsidRDefault="00DB410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Муниципальный проект «Развитие инициативного бюджетирования» (всего), в том числе:</w:t>
            </w:r>
          </w:p>
        </w:tc>
        <w:tc>
          <w:tcPr>
            <w:tcW w:w="1531" w:type="dxa"/>
          </w:tcPr>
          <w:p w14:paraId="7465A087" w14:textId="77777777" w:rsidR="00DB4107" w:rsidRPr="00C86DB8" w:rsidRDefault="00B30B5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55 376,5</w:t>
            </w:r>
          </w:p>
        </w:tc>
        <w:tc>
          <w:tcPr>
            <w:tcW w:w="1531" w:type="dxa"/>
          </w:tcPr>
          <w:p w14:paraId="79CC3F25" w14:textId="77777777" w:rsidR="00DB4107" w:rsidRPr="00C86DB8" w:rsidRDefault="009815C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32 557,6</w:t>
            </w:r>
          </w:p>
        </w:tc>
        <w:tc>
          <w:tcPr>
            <w:tcW w:w="1531" w:type="dxa"/>
          </w:tcPr>
          <w:p w14:paraId="2B9F620F" w14:textId="77777777" w:rsidR="00DB4107" w:rsidRPr="00C86DB8" w:rsidRDefault="0071392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27 778,3</w:t>
            </w:r>
          </w:p>
        </w:tc>
        <w:tc>
          <w:tcPr>
            <w:tcW w:w="1531" w:type="dxa"/>
          </w:tcPr>
          <w:p w14:paraId="1C81976B" w14:textId="77777777" w:rsidR="00DB4107" w:rsidRPr="00C86DB8" w:rsidRDefault="0071392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27 778,3</w:t>
            </w:r>
          </w:p>
        </w:tc>
        <w:tc>
          <w:tcPr>
            <w:tcW w:w="1531" w:type="dxa"/>
          </w:tcPr>
          <w:p w14:paraId="329A9FAA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70EC14A5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1 506,0</w:t>
            </w:r>
          </w:p>
        </w:tc>
        <w:tc>
          <w:tcPr>
            <w:tcW w:w="2013" w:type="dxa"/>
          </w:tcPr>
          <w:p w14:paraId="2BE1009E" w14:textId="77777777" w:rsidR="00DB4107" w:rsidRPr="00C86DB8" w:rsidRDefault="009815C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146 502,7</w:t>
            </w:r>
          </w:p>
        </w:tc>
      </w:tr>
      <w:tr w:rsidR="00C86DB8" w:rsidRPr="00C86DB8" w14:paraId="64F33A5D" w14:textId="77777777" w:rsidTr="00DB4107">
        <w:tc>
          <w:tcPr>
            <w:tcW w:w="3397" w:type="dxa"/>
          </w:tcPr>
          <w:p w14:paraId="72CC0F50" w14:textId="77777777" w:rsidR="00DB4107" w:rsidRPr="00C86DB8" w:rsidRDefault="00DB410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1974712B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32630E6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B2EBCD4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B0EB941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EE5BAD9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E3DCE34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541C83A5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716F1B37" w14:textId="77777777" w:rsidTr="00DB4107">
        <w:tc>
          <w:tcPr>
            <w:tcW w:w="3397" w:type="dxa"/>
          </w:tcPr>
          <w:p w14:paraId="6212F16D" w14:textId="77777777" w:rsidR="00DB4107" w:rsidRPr="00C86DB8" w:rsidRDefault="00DB410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0BC4D52B" w14:textId="77777777" w:rsidR="00DB4107" w:rsidRPr="00C86DB8" w:rsidRDefault="00B30B5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52 050,0</w:t>
            </w:r>
          </w:p>
        </w:tc>
        <w:tc>
          <w:tcPr>
            <w:tcW w:w="1531" w:type="dxa"/>
          </w:tcPr>
          <w:p w14:paraId="19327BAF" w14:textId="77777777" w:rsidR="00DB4107" w:rsidRPr="00C86DB8" w:rsidRDefault="002D233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32 079,3</w:t>
            </w:r>
          </w:p>
        </w:tc>
        <w:tc>
          <w:tcPr>
            <w:tcW w:w="1531" w:type="dxa"/>
          </w:tcPr>
          <w:p w14:paraId="40BFB0BB" w14:textId="77777777" w:rsidR="00DB4107" w:rsidRPr="00C86DB8" w:rsidRDefault="00AE129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14EBCCB4" w14:textId="77777777" w:rsidR="00DB4107" w:rsidRPr="00C86DB8" w:rsidRDefault="00E76C0D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3518D5E8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4D2E7D2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A142227" w14:textId="77777777" w:rsidR="00DB4107" w:rsidRPr="00C86DB8" w:rsidRDefault="002D233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139 129,3</w:t>
            </w:r>
          </w:p>
        </w:tc>
      </w:tr>
      <w:tr w:rsidR="00C86DB8" w:rsidRPr="00C86DB8" w14:paraId="6328BE6B" w14:textId="77777777" w:rsidTr="00DB4107">
        <w:tc>
          <w:tcPr>
            <w:tcW w:w="3397" w:type="dxa"/>
          </w:tcPr>
          <w:p w14:paraId="4E74004B" w14:textId="77777777" w:rsidR="00DB4107" w:rsidRPr="00C86DB8" w:rsidRDefault="00DB410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533C2C10" w14:textId="77777777" w:rsidR="00DB4107" w:rsidRPr="00C86DB8" w:rsidRDefault="00B30B5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3 326,5</w:t>
            </w:r>
          </w:p>
        </w:tc>
        <w:tc>
          <w:tcPr>
            <w:tcW w:w="1531" w:type="dxa"/>
          </w:tcPr>
          <w:p w14:paraId="46735474" w14:textId="77777777" w:rsidR="00DB4107" w:rsidRPr="00C86DB8" w:rsidRDefault="002D233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478,3</w:t>
            </w:r>
          </w:p>
        </w:tc>
        <w:tc>
          <w:tcPr>
            <w:tcW w:w="1531" w:type="dxa"/>
          </w:tcPr>
          <w:p w14:paraId="517BBC88" w14:textId="77777777" w:rsidR="00DB4107" w:rsidRPr="00C86DB8" w:rsidRDefault="00E76C0D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278,3</w:t>
            </w:r>
          </w:p>
        </w:tc>
        <w:tc>
          <w:tcPr>
            <w:tcW w:w="1531" w:type="dxa"/>
          </w:tcPr>
          <w:p w14:paraId="12FC97CF" w14:textId="77777777" w:rsidR="00DB4107" w:rsidRPr="00C86DB8" w:rsidRDefault="00E76C0D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278,3</w:t>
            </w:r>
          </w:p>
        </w:tc>
        <w:tc>
          <w:tcPr>
            <w:tcW w:w="1531" w:type="dxa"/>
          </w:tcPr>
          <w:p w14:paraId="7F5890F9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03BEAA2E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1 506,0</w:t>
            </w:r>
          </w:p>
        </w:tc>
        <w:tc>
          <w:tcPr>
            <w:tcW w:w="2013" w:type="dxa"/>
          </w:tcPr>
          <w:p w14:paraId="449354CB" w14:textId="77777777" w:rsidR="00DB4107" w:rsidRPr="00C86DB8" w:rsidRDefault="002D233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7 373,4</w:t>
            </w:r>
          </w:p>
        </w:tc>
      </w:tr>
      <w:tr w:rsidR="00C86DB8" w:rsidRPr="00C86DB8" w14:paraId="7A2412FC" w14:textId="77777777" w:rsidTr="00DB4107">
        <w:tc>
          <w:tcPr>
            <w:tcW w:w="3397" w:type="dxa"/>
          </w:tcPr>
          <w:p w14:paraId="2D1E046F" w14:textId="77777777" w:rsidR="00DB4107" w:rsidRPr="00C86DB8" w:rsidRDefault="00DB4107" w:rsidP="00C86D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739CEFF0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6ADAD51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FDEE241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49AABB0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CB92AC6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6AAAB5F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4C7D3341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0F08B9C1" w14:textId="77777777" w:rsidTr="00DB4107">
        <w:tc>
          <w:tcPr>
            <w:tcW w:w="3397" w:type="dxa"/>
          </w:tcPr>
          <w:p w14:paraId="54F94D99" w14:textId="77777777" w:rsidR="00DB4107" w:rsidRPr="00C86DB8" w:rsidRDefault="00DB410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Комплекс процессных мероприятий «Организация и управление бюджетным процессом и повышение его открытости» (всего), в том числе:</w:t>
            </w:r>
          </w:p>
        </w:tc>
        <w:tc>
          <w:tcPr>
            <w:tcW w:w="1531" w:type="dxa"/>
          </w:tcPr>
          <w:p w14:paraId="7B22D0C1" w14:textId="77777777" w:rsidR="00DB4107" w:rsidRPr="00C86DB8" w:rsidRDefault="00DD1D29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5 1</w:t>
            </w:r>
            <w:r w:rsidR="00375B66" w:rsidRPr="00C86DB8">
              <w:rPr>
                <w:sz w:val="24"/>
                <w:szCs w:val="24"/>
              </w:rPr>
              <w:t>78</w:t>
            </w:r>
            <w:r w:rsidRPr="00C86DB8">
              <w:rPr>
                <w:sz w:val="24"/>
                <w:szCs w:val="24"/>
              </w:rPr>
              <w:t>,2</w:t>
            </w:r>
          </w:p>
        </w:tc>
        <w:tc>
          <w:tcPr>
            <w:tcW w:w="1531" w:type="dxa"/>
          </w:tcPr>
          <w:p w14:paraId="01AF64B8" w14:textId="77777777" w:rsidR="00DB4107" w:rsidRPr="00C86DB8" w:rsidRDefault="00AE129E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3</w:t>
            </w:r>
            <w:r w:rsidR="00DB4107" w:rsidRPr="00C86DB8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40B789D6" w14:textId="77777777" w:rsidR="00DB4107" w:rsidRPr="00C86DB8" w:rsidRDefault="00796B15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4</w:t>
            </w:r>
            <w:r w:rsidR="00DB4107" w:rsidRPr="00C86DB8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5C2FA9EA" w14:textId="77777777" w:rsidR="00DB4107" w:rsidRPr="00C86DB8" w:rsidRDefault="00796B15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3</w:t>
            </w:r>
            <w:r w:rsidR="00DB4107" w:rsidRPr="00C86DB8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2B965851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41C6DAE4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5 000,0</w:t>
            </w:r>
          </w:p>
        </w:tc>
        <w:tc>
          <w:tcPr>
            <w:tcW w:w="2013" w:type="dxa"/>
          </w:tcPr>
          <w:p w14:paraId="04C830E7" w14:textId="77777777" w:rsidR="00DB4107" w:rsidRPr="00C86DB8" w:rsidRDefault="00796B15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25 178,2</w:t>
            </w:r>
          </w:p>
        </w:tc>
      </w:tr>
      <w:tr w:rsidR="00C86DB8" w:rsidRPr="00C86DB8" w14:paraId="45CF3234" w14:textId="77777777" w:rsidTr="00DB4107">
        <w:tc>
          <w:tcPr>
            <w:tcW w:w="3397" w:type="dxa"/>
          </w:tcPr>
          <w:p w14:paraId="5CCADE8E" w14:textId="77777777" w:rsidR="00DB4107" w:rsidRPr="00C86DB8" w:rsidRDefault="00DB410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6DC8C553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A46F5E4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F5405AB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56A42CA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8913F24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72FF004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15179C2D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7F704561" w14:textId="77777777" w:rsidTr="00DB4107">
        <w:tc>
          <w:tcPr>
            <w:tcW w:w="3397" w:type="dxa"/>
          </w:tcPr>
          <w:p w14:paraId="38C5D626" w14:textId="77777777" w:rsidR="00DB4107" w:rsidRPr="00C86DB8" w:rsidRDefault="00DB410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18B540CE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C83DFDF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A306153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D129BF8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DF66BBC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18FE1B0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67D20755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6795C89F" w14:textId="77777777" w:rsidTr="00DB4107">
        <w:tc>
          <w:tcPr>
            <w:tcW w:w="3397" w:type="dxa"/>
          </w:tcPr>
          <w:p w14:paraId="1122A3F6" w14:textId="77777777" w:rsidR="00DB4107" w:rsidRPr="00C86DB8" w:rsidRDefault="00DB410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78F8C272" w14:textId="77777777" w:rsidR="00DB4107" w:rsidRPr="00C86DB8" w:rsidRDefault="00DD1D29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5</w:t>
            </w:r>
            <w:r w:rsidR="00723E08" w:rsidRPr="00C86DB8">
              <w:rPr>
                <w:sz w:val="24"/>
                <w:szCs w:val="24"/>
              </w:rPr>
              <w:t> </w:t>
            </w:r>
            <w:r w:rsidR="00B832AB" w:rsidRPr="00C86DB8">
              <w:rPr>
                <w:sz w:val="24"/>
                <w:szCs w:val="24"/>
                <w:lang w:val="en-US"/>
              </w:rPr>
              <w:t>178</w:t>
            </w:r>
            <w:r w:rsidR="00723E08" w:rsidRPr="00C86DB8">
              <w:rPr>
                <w:sz w:val="24"/>
                <w:szCs w:val="24"/>
              </w:rPr>
              <w:t>,</w:t>
            </w:r>
            <w:r w:rsidR="00B832AB" w:rsidRPr="00C86DB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</w:tcPr>
          <w:p w14:paraId="7A488473" w14:textId="77777777" w:rsidR="00DB4107" w:rsidRPr="00C86DB8" w:rsidRDefault="00AE129E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3</w:t>
            </w:r>
            <w:r w:rsidR="00DB4107" w:rsidRPr="00C86DB8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4B0E257D" w14:textId="77777777" w:rsidR="00DB4107" w:rsidRPr="00C86DB8" w:rsidRDefault="00796B15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4</w:t>
            </w:r>
            <w:r w:rsidR="00DB4107" w:rsidRPr="00C86DB8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78C11408" w14:textId="77777777" w:rsidR="00DB4107" w:rsidRPr="00C86DB8" w:rsidRDefault="00796B15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3</w:t>
            </w:r>
            <w:r w:rsidR="00DB4107" w:rsidRPr="00C86DB8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222A7F21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535BD128" w14:textId="77777777" w:rsidR="00DB4107" w:rsidRPr="00C86DB8" w:rsidRDefault="00DB4107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5 000,0</w:t>
            </w:r>
          </w:p>
        </w:tc>
        <w:tc>
          <w:tcPr>
            <w:tcW w:w="2013" w:type="dxa"/>
          </w:tcPr>
          <w:p w14:paraId="0473BFE8" w14:textId="77777777" w:rsidR="00DB4107" w:rsidRPr="00C86DB8" w:rsidRDefault="00796B15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25 178,2</w:t>
            </w:r>
          </w:p>
        </w:tc>
      </w:tr>
      <w:tr w:rsidR="00C86DB8" w:rsidRPr="00C86DB8" w14:paraId="7B53AA60" w14:textId="77777777" w:rsidTr="00DB4107">
        <w:tc>
          <w:tcPr>
            <w:tcW w:w="3397" w:type="dxa"/>
          </w:tcPr>
          <w:p w14:paraId="783E7571" w14:textId="77777777" w:rsidR="00375B66" w:rsidRPr="00C86DB8" w:rsidRDefault="00375B66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0F2C6FA8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6C44065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1E73DA8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F351D23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3ABB003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C8C5D4D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4FE41057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1E1AAABE" w14:textId="77777777" w:rsidTr="00DB4107">
        <w:tc>
          <w:tcPr>
            <w:tcW w:w="3397" w:type="dxa"/>
          </w:tcPr>
          <w:p w14:paraId="53BC1DBC" w14:textId="77777777" w:rsidR="00375B66" w:rsidRPr="00C86DB8" w:rsidRDefault="00375B66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Комплекс процессных мероприятий «Управление муниципальным долгом» </w:t>
            </w:r>
            <w:r w:rsidRPr="00C86DB8">
              <w:rPr>
                <w:sz w:val="24"/>
                <w:szCs w:val="24"/>
              </w:rPr>
              <w:lastRenderedPageBreak/>
              <w:t>(всего), в том числе:</w:t>
            </w:r>
          </w:p>
        </w:tc>
        <w:tc>
          <w:tcPr>
            <w:tcW w:w="1531" w:type="dxa"/>
          </w:tcPr>
          <w:p w14:paraId="72CD8EAF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300,0</w:t>
            </w:r>
          </w:p>
        </w:tc>
        <w:tc>
          <w:tcPr>
            <w:tcW w:w="1531" w:type="dxa"/>
          </w:tcPr>
          <w:p w14:paraId="52E7C429" w14:textId="77777777" w:rsidR="00375B66" w:rsidRPr="00C86DB8" w:rsidRDefault="002D233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8 798,1</w:t>
            </w:r>
          </w:p>
        </w:tc>
        <w:tc>
          <w:tcPr>
            <w:tcW w:w="1531" w:type="dxa"/>
          </w:tcPr>
          <w:p w14:paraId="205D4B03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36137E11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24D8330F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152B9AF9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2013" w:type="dxa"/>
          </w:tcPr>
          <w:p w14:paraId="44E4F1BD" w14:textId="77777777" w:rsidR="00375B66" w:rsidRPr="00C86DB8" w:rsidRDefault="002D233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9 298,1</w:t>
            </w:r>
          </w:p>
        </w:tc>
      </w:tr>
      <w:tr w:rsidR="00C86DB8" w:rsidRPr="00C86DB8" w14:paraId="385E1F7E" w14:textId="77777777" w:rsidTr="00DB4107">
        <w:tc>
          <w:tcPr>
            <w:tcW w:w="3397" w:type="dxa"/>
          </w:tcPr>
          <w:p w14:paraId="0014EEA7" w14:textId="77777777" w:rsidR="00375B66" w:rsidRPr="00C86DB8" w:rsidRDefault="00375B66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3E1435EA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8652329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B029224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CAD5C66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1BE8F6B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690D7F5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5DB9B4E8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036DE041" w14:textId="77777777" w:rsidTr="00DB4107">
        <w:tc>
          <w:tcPr>
            <w:tcW w:w="3397" w:type="dxa"/>
          </w:tcPr>
          <w:p w14:paraId="0DEAFE3E" w14:textId="77777777" w:rsidR="00375B66" w:rsidRPr="00C86DB8" w:rsidRDefault="00375B66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0B283F5B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2134DB1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9984BA7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29B2307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49BA9D2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2CEB4CD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EFB22AA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7BD6C78E" w14:textId="77777777" w:rsidTr="00DB4107">
        <w:tc>
          <w:tcPr>
            <w:tcW w:w="3397" w:type="dxa"/>
          </w:tcPr>
          <w:p w14:paraId="2940C0E8" w14:textId="77777777" w:rsidR="00A54248" w:rsidRPr="00C86DB8" w:rsidRDefault="00A54248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34354CF6" w14:textId="77777777" w:rsidR="00A54248" w:rsidRPr="00C86DB8" w:rsidRDefault="00A54248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300,0</w:t>
            </w:r>
          </w:p>
        </w:tc>
        <w:tc>
          <w:tcPr>
            <w:tcW w:w="1531" w:type="dxa"/>
          </w:tcPr>
          <w:p w14:paraId="7BD65A8C" w14:textId="77777777" w:rsidR="00A54248" w:rsidRPr="00C86DB8" w:rsidRDefault="002D233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8 798,1</w:t>
            </w:r>
          </w:p>
        </w:tc>
        <w:tc>
          <w:tcPr>
            <w:tcW w:w="1531" w:type="dxa"/>
          </w:tcPr>
          <w:p w14:paraId="695C9D40" w14:textId="77777777" w:rsidR="00A54248" w:rsidRPr="00C86DB8" w:rsidRDefault="00A54248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21098BC6" w14:textId="77777777" w:rsidR="00A54248" w:rsidRPr="00C86DB8" w:rsidRDefault="00A54248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0643F783" w14:textId="77777777" w:rsidR="00A54248" w:rsidRPr="00C86DB8" w:rsidRDefault="00A54248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787B0220" w14:textId="77777777" w:rsidR="00A54248" w:rsidRPr="00C86DB8" w:rsidRDefault="00A54248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2013" w:type="dxa"/>
          </w:tcPr>
          <w:p w14:paraId="220D85E8" w14:textId="77777777" w:rsidR="00A54248" w:rsidRPr="00C86DB8" w:rsidRDefault="002D233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9 298,1</w:t>
            </w:r>
          </w:p>
        </w:tc>
      </w:tr>
      <w:tr w:rsidR="00C86DB8" w:rsidRPr="00C86DB8" w14:paraId="647EDDCB" w14:textId="77777777" w:rsidTr="00DB4107">
        <w:tc>
          <w:tcPr>
            <w:tcW w:w="3397" w:type="dxa"/>
          </w:tcPr>
          <w:p w14:paraId="79B28E37" w14:textId="77777777" w:rsidR="00375B66" w:rsidRPr="00C86DB8" w:rsidRDefault="00375B66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5206C918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95D73F6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13680D4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2F92466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AF63FAA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3F511BC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0BB61CE3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7F32FA85" w14:textId="77777777" w:rsidTr="00DB4107">
        <w:tc>
          <w:tcPr>
            <w:tcW w:w="3397" w:type="dxa"/>
          </w:tcPr>
          <w:p w14:paraId="720FB0D3" w14:textId="77777777" w:rsidR="00375B66" w:rsidRPr="00C86DB8" w:rsidRDefault="00375B66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Комплекс процессных мероприятий «Предупреждение нарушений, допускаемых объектами контроля, в финансово-бюджетной сфере и сфере закупок» (всего), в том числе:</w:t>
            </w:r>
          </w:p>
        </w:tc>
        <w:tc>
          <w:tcPr>
            <w:tcW w:w="1531" w:type="dxa"/>
          </w:tcPr>
          <w:p w14:paraId="5EFF8710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BED46C2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8C04111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28CF2AD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446DE52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DCBB2D9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1A991E7A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38C50169" w14:textId="77777777" w:rsidTr="00DB4107">
        <w:tc>
          <w:tcPr>
            <w:tcW w:w="3397" w:type="dxa"/>
          </w:tcPr>
          <w:p w14:paraId="61C1B61A" w14:textId="77777777" w:rsidR="00375B66" w:rsidRPr="00C86DB8" w:rsidRDefault="00375B66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5F73F1F7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E16677E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C8D5A04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5C30E11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6FF6802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F45F9A8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A876F47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584D1A7B" w14:textId="77777777" w:rsidTr="00DB4107">
        <w:tc>
          <w:tcPr>
            <w:tcW w:w="3397" w:type="dxa"/>
          </w:tcPr>
          <w:p w14:paraId="78D3F47B" w14:textId="77777777" w:rsidR="00375B66" w:rsidRPr="00C86DB8" w:rsidRDefault="00375B66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7656FCA1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226A6B3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FD5DE65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AC19977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02953BB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C7DFD2E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3866BC28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20F9B0B7" w14:textId="77777777" w:rsidTr="00DB4107">
        <w:tc>
          <w:tcPr>
            <w:tcW w:w="3397" w:type="dxa"/>
          </w:tcPr>
          <w:p w14:paraId="20FDB342" w14:textId="77777777" w:rsidR="00375B66" w:rsidRPr="00C86DB8" w:rsidRDefault="00375B66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3FD2A4E5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F0CCEB2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9622C8C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653E54E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B90B149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8EE1018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FEC22A2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629A3A85" w14:textId="77777777" w:rsidTr="00DB4107">
        <w:tc>
          <w:tcPr>
            <w:tcW w:w="3397" w:type="dxa"/>
          </w:tcPr>
          <w:p w14:paraId="25FD2CBB" w14:textId="77777777" w:rsidR="00375B66" w:rsidRPr="00C86DB8" w:rsidRDefault="00375B66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7CA9CA03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8B7CB41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DFD4152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7BFD648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58C6CC8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73632B0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6543517E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70C7010D" w14:textId="77777777" w:rsidTr="00DB4107">
        <w:tc>
          <w:tcPr>
            <w:tcW w:w="3397" w:type="dxa"/>
          </w:tcPr>
          <w:p w14:paraId="51C3E1CC" w14:textId="77777777" w:rsidR="00375B66" w:rsidRPr="00C86DB8" w:rsidRDefault="00375B66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Комплекс процессных мероприятий «Обеспечение деятельности и выполнение функций Департамента финансов администрации Холмского муниципального округа Сахалинской области» (всего), в том </w:t>
            </w:r>
            <w:r w:rsidRPr="00C86DB8">
              <w:rPr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1531" w:type="dxa"/>
          </w:tcPr>
          <w:p w14:paraId="62BA3503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69 614,0</w:t>
            </w:r>
          </w:p>
        </w:tc>
        <w:tc>
          <w:tcPr>
            <w:tcW w:w="1531" w:type="dxa"/>
          </w:tcPr>
          <w:p w14:paraId="1C908F21" w14:textId="77777777" w:rsidR="00375B66" w:rsidRPr="00C86DB8" w:rsidRDefault="00D67A4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89 798,6</w:t>
            </w:r>
          </w:p>
        </w:tc>
        <w:tc>
          <w:tcPr>
            <w:tcW w:w="1531" w:type="dxa"/>
          </w:tcPr>
          <w:p w14:paraId="70CFB310" w14:textId="77777777" w:rsidR="00375B66" w:rsidRPr="00C86DB8" w:rsidRDefault="000215D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38 604,2</w:t>
            </w:r>
          </w:p>
        </w:tc>
        <w:tc>
          <w:tcPr>
            <w:tcW w:w="1531" w:type="dxa"/>
          </w:tcPr>
          <w:p w14:paraId="6B1550FD" w14:textId="77777777" w:rsidR="00375B66" w:rsidRPr="00C86DB8" w:rsidRDefault="000215D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33 537,2</w:t>
            </w:r>
          </w:p>
        </w:tc>
        <w:tc>
          <w:tcPr>
            <w:tcW w:w="1531" w:type="dxa"/>
          </w:tcPr>
          <w:p w14:paraId="2BD0F492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44 382,0</w:t>
            </w:r>
          </w:p>
        </w:tc>
        <w:tc>
          <w:tcPr>
            <w:tcW w:w="1531" w:type="dxa"/>
          </w:tcPr>
          <w:p w14:paraId="0A4345DB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44 470,0</w:t>
            </w:r>
          </w:p>
        </w:tc>
        <w:tc>
          <w:tcPr>
            <w:tcW w:w="2013" w:type="dxa"/>
          </w:tcPr>
          <w:p w14:paraId="51DB9A9B" w14:textId="77777777" w:rsidR="00D67A4B" w:rsidRPr="00C86DB8" w:rsidRDefault="00D67A4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320 406,0</w:t>
            </w:r>
          </w:p>
        </w:tc>
      </w:tr>
      <w:tr w:rsidR="00C86DB8" w:rsidRPr="00C86DB8" w14:paraId="5772C61E" w14:textId="77777777" w:rsidTr="00DB4107">
        <w:tc>
          <w:tcPr>
            <w:tcW w:w="3397" w:type="dxa"/>
          </w:tcPr>
          <w:p w14:paraId="1D803A46" w14:textId="77777777" w:rsidR="00375B66" w:rsidRPr="00C86DB8" w:rsidRDefault="00375B66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5B484E4B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FF07C4B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7DD3C69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D636908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9C10610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D126975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06647896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0213D7B9" w14:textId="77777777" w:rsidTr="00DB4107">
        <w:tc>
          <w:tcPr>
            <w:tcW w:w="3397" w:type="dxa"/>
          </w:tcPr>
          <w:p w14:paraId="69274C81" w14:textId="77777777" w:rsidR="00375B66" w:rsidRPr="00C86DB8" w:rsidRDefault="00375B66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23AEE860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81579DA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AF064E8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35BE16A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6E35DC5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B914C99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503450FD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272A7E0B" w14:textId="77777777" w:rsidTr="00DB4107">
        <w:tc>
          <w:tcPr>
            <w:tcW w:w="3397" w:type="dxa"/>
          </w:tcPr>
          <w:p w14:paraId="4E479791" w14:textId="77777777" w:rsidR="000215D2" w:rsidRPr="00C86DB8" w:rsidRDefault="000215D2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2B8E7AD5" w14:textId="77777777" w:rsidR="000215D2" w:rsidRPr="00C86DB8" w:rsidRDefault="000215D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69 614,0</w:t>
            </w:r>
          </w:p>
        </w:tc>
        <w:tc>
          <w:tcPr>
            <w:tcW w:w="1531" w:type="dxa"/>
          </w:tcPr>
          <w:p w14:paraId="140B101A" w14:textId="77777777" w:rsidR="000215D2" w:rsidRPr="00C86DB8" w:rsidRDefault="00D67A4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89 798,6</w:t>
            </w:r>
          </w:p>
        </w:tc>
        <w:tc>
          <w:tcPr>
            <w:tcW w:w="1531" w:type="dxa"/>
          </w:tcPr>
          <w:p w14:paraId="07757D4E" w14:textId="77777777" w:rsidR="000215D2" w:rsidRPr="00C86DB8" w:rsidRDefault="000215D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38 604,2</w:t>
            </w:r>
          </w:p>
        </w:tc>
        <w:tc>
          <w:tcPr>
            <w:tcW w:w="1531" w:type="dxa"/>
          </w:tcPr>
          <w:p w14:paraId="4154D43B" w14:textId="77777777" w:rsidR="000215D2" w:rsidRPr="00C86DB8" w:rsidRDefault="00352C75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33 537,2</w:t>
            </w:r>
          </w:p>
        </w:tc>
        <w:tc>
          <w:tcPr>
            <w:tcW w:w="1531" w:type="dxa"/>
          </w:tcPr>
          <w:p w14:paraId="6E5EAC6E" w14:textId="77777777" w:rsidR="000215D2" w:rsidRPr="00C86DB8" w:rsidRDefault="000215D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44 382,0</w:t>
            </w:r>
          </w:p>
        </w:tc>
        <w:tc>
          <w:tcPr>
            <w:tcW w:w="1531" w:type="dxa"/>
          </w:tcPr>
          <w:p w14:paraId="4109DF5D" w14:textId="77777777" w:rsidR="000215D2" w:rsidRPr="00C86DB8" w:rsidRDefault="000215D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44 470,0</w:t>
            </w:r>
          </w:p>
        </w:tc>
        <w:tc>
          <w:tcPr>
            <w:tcW w:w="2013" w:type="dxa"/>
          </w:tcPr>
          <w:p w14:paraId="32CABFBD" w14:textId="77777777" w:rsidR="000215D2" w:rsidRPr="00C86DB8" w:rsidRDefault="00D67A4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320 406,0</w:t>
            </w:r>
          </w:p>
        </w:tc>
      </w:tr>
      <w:tr w:rsidR="00375B66" w:rsidRPr="00C86DB8" w14:paraId="3A8D4B68" w14:textId="77777777" w:rsidTr="00DB4107">
        <w:tc>
          <w:tcPr>
            <w:tcW w:w="3397" w:type="dxa"/>
          </w:tcPr>
          <w:p w14:paraId="2432314F" w14:textId="77777777" w:rsidR="00375B66" w:rsidRPr="00C86DB8" w:rsidRDefault="00375B66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349A57DA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02909DC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16BF138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511E94F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B3027C2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1720FD3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2FD5DD08" w14:textId="77777777" w:rsidR="00375B66" w:rsidRPr="00C86DB8" w:rsidRDefault="00375B66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</w:tbl>
    <w:p w14:paraId="5992A3E7" w14:textId="77777777" w:rsidR="00352C75" w:rsidRPr="00C86DB8" w:rsidRDefault="00352C75" w:rsidP="00C86DB8">
      <w:pPr>
        <w:jc w:val="center"/>
        <w:rPr>
          <w:rFonts w:ascii="Arial" w:hAnsi="Arial" w:cs="Arial"/>
          <w:sz w:val="24"/>
          <w:szCs w:val="24"/>
        </w:rPr>
      </w:pPr>
    </w:p>
    <w:p w14:paraId="69A6CDED" w14:textId="77777777" w:rsidR="00352C75" w:rsidRPr="00C86DB8" w:rsidRDefault="00352C75" w:rsidP="00C86DB8">
      <w:pPr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br w:type="page"/>
      </w:r>
    </w:p>
    <w:p w14:paraId="3F36E459" w14:textId="77777777" w:rsidR="00352C75" w:rsidRPr="00C86DB8" w:rsidRDefault="00352C75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767D7F" w:rsidRPr="00C86DB8">
        <w:rPr>
          <w:rFonts w:ascii="Arial" w:hAnsi="Arial" w:cs="Arial"/>
          <w:sz w:val="24"/>
          <w:szCs w:val="24"/>
        </w:rPr>
        <w:t>2</w:t>
      </w:r>
    </w:p>
    <w:p w14:paraId="37E30FB6" w14:textId="77777777" w:rsidR="00352C75" w:rsidRPr="00C86DB8" w:rsidRDefault="00352C75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1CDE89BE" w14:textId="77777777" w:rsidR="00352C75" w:rsidRPr="00C86DB8" w:rsidRDefault="00352C75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20570296" w14:textId="77777777" w:rsidR="00352C75" w:rsidRPr="00C86DB8" w:rsidRDefault="00352C75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Сахалинской области</w:t>
      </w:r>
    </w:p>
    <w:p w14:paraId="450AEFB0" w14:textId="77777777" w:rsidR="00B052DC" w:rsidRPr="00C86DB8" w:rsidRDefault="00B052DC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от </w:t>
      </w:r>
      <w:r w:rsidRPr="00C86DB8">
        <w:rPr>
          <w:rFonts w:ascii="Arial" w:hAnsi="Arial" w:cs="Arial"/>
          <w:sz w:val="24"/>
          <w:szCs w:val="24"/>
          <w:u w:val="single"/>
        </w:rPr>
        <w:t>25.06.2026</w:t>
      </w:r>
      <w:r w:rsidRPr="00C86DB8">
        <w:rPr>
          <w:rFonts w:ascii="Arial" w:hAnsi="Arial" w:cs="Arial"/>
          <w:sz w:val="24"/>
          <w:szCs w:val="24"/>
        </w:rPr>
        <w:t xml:space="preserve"> № </w:t>
      </w:r>
      <w:r w:rsidRPr="00C86DB8">
        <w:rPr>
          <w:rFonts w:ascii="Arial" w:hAnsi="Arial" w:cs="Arial"/>
          <w:sz w:val="24"/>
          <w:szCs w:val="24"/>
          <w:u w:val="single"/>
        </w:rPr>
        <w:t>758</w:t>
      </w:r>
    </w:p>
    <w:p w14:paraId="4F99F972" w14:textId="77777777" w:rsidR="00352C75" w:rsidRPr="00C86DB8" w:rsidRDefault="00352C75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61036154" w14:textId="77777777" w:rsidR="00352C75" w:rsidRPr="00C86DB8" w:rsidRDefault="00352C75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Приложение № </w:t>
      </w:r>
      <w:r w:rsidR="000335FB" w:rsidRPr="00C86DB8">
        <w:rPr>
          <w:rFonts w:ascii="Arial" w:hAnsi="Arial" w:cs="Arial"/>
          <w:sz w:val="24"/>
          <w:szCs w:val="24"/>
        </w:rPr>
        <w:t>2</w:t>
      </w:r>
    </w:p>
    <w:p w14:paraId="59B9C854" w14:textId="77777777" w:rsidR="00352C75" w:rsidRPr="00C86DB8" w:rsidRDefault="00352C75" w:rsidP="00C86DB8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к муниципальной программе</w:t>
      </w:r>
    </w:p>
    <w:p w14:paraId="47471F2C" w14:textId="77777777" w:rsidR="00352C75" w:rsidRPr="00C86DB8" w:rsidRDefault="00352C75" w:rsidP="00C86DB8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1676</w:t>
      </w:r>
    </w:p>
    <w:p w14:paraId="0E83C0F7" w14:textId="77777777" w:rsidR="00767D7F" w:rsidRPr="00C86DB8" w:rsidRDefault="00767D7F" w:rsidP="00C86DB8">
      <w:pPr>
        <w:rPr>
          <w:rFonts w:ascii="Arial" w:hAnsi="Arial" w:cs="Arial"/>
          <w:sz w:val="24"/>
          <w:szCs w:val="24"/>
        </w:rPr>
      </w:pPr>
    </w:p>
    <w:p w14:paraId="6F8E7F5F" w14:textId="77777777" w:rsidR="000335FB" w:rsidRPr="00C86DB8" w:rsidRDefault="000335FB" w:rsidP="00C86DB8">
      <w:pPr>
        <w:jc w:val="center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Раздел 3. Мероприятия (результаты) муниципального проекта</w:t>
      </w:r>
    </w:p>
    <w:p w14:paraId="48B94FD4" w14:textId="77777777" w:rsidR="000335FB" w:rsidRPr="00C86DB8" w:rsidRDefault="000335FB" w:rsidP="00C86DB8">
      <w:pPr>
        <w:tabs>
          <w:tab w:val="left" w:pos="7088"/>
        </w:tabs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</w:rPr>
      </w:pPr>
      <w:r w:rsidRPr="00C86DB8">
        <w:rPr>
          <w:rFonts w:ascii="Arial" w:eastAsia="Calibri" w:hAnsi="Arial" w:cs="Arial"/>
          <w:sz w:val="24"/>
          <w:szCs w:val="24"/>
        </w:rPr>
        <w:t>«</w:t>
      </w:r>
      <w:r w:rsidRPr="00C86DB8">
        <w:rPr>
          <w:rFonts w:ascii="Arial" w:hAnsi="Arial" w:cs="Arial"/>
          <w:sz w:val="24"/>
          <w:szCs w:val="24"/>
        </w:rPr>
        <w:t>Развитие инициативного бюджетирования</w:t>
      </w:r>
      <w:r w:rsidRPr="00C86DB8">
        <w:rPr>
          <w:rFonts w:ascii="Arial" w:eastAsia="Calibri" w:hAnsi="Arial" w:cs="Arial"/>
          <w:sz w:val="24"/>
          <w:szCs w:val="24"/>
        </w:rPr>
        <w:t>»</w:t>
      </w:r>
    </w:p>
    <w:p w14:paraId="08385CA6" w14:textId="77777777" w:rsidR="000335FB" w:rsidRPr="00C86DB8" w:rsidRDefault="000335FB" w:rsidP="00C86DB8">
      <w:pPr>
        <w:tabs>
          <w:tab w:val="left" w:pos="7088"/>
        </w:tabs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410"/>
        <w:gridCol w:w="1276"/>
        <w:gridCol w:w="1059"/>
        <w:gridCol w:w="850"/>
        <w:gridCol w:w="709"/>
        <w:gridCol w:w="709"/>
        <w:gridCol w:w="709"/>
        <w:gridCol w:w="708"/>
        <w:gridCol w:w="709"/>
        <w:gridCol w:w="709"/>
        <w:gridCol w:w="709"/>
        <w:gridCol w:w="1134"/>
        <w:gridCol w:w="992"/>
        <w:gridCol w:w="1417"/>
      </w:tblGrid>
      <w:tr w:rsidR="00C86DB8" w:rsidRPr="00C86DB8" w14:paraId="6F953945" w14:textId="77777777" w:rsidTr="00434B5D">
        <w:tc>
          <w:tcPr>
            <w:tcW w:w="704" w:type="dxa"/>
            <w:vMerge w:val="restart"/>
          </w:tcPr>
          <w:p w14:paraId="7546FD9B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№</w:t>
            </w:r>
          </w:p>
          <w:p w14:paraId="3F7C1114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п/п.</w:t>
            </w:r>
          </w:p>
        </w:tc>
        <w:tc>
          <w:tcPr>
            <w:tcW w:w="2410" w:type="dxa"/>
            <w:vMerge w:val="restart"/>
          </w:tcPr>
          <w:p w14:paraId="15A80A27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</w:tcPr>
          <w:p w14:paraId="6A9A447F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059" w:type="dxa"/>
            <w:vMerge w:val="restart"/>
          </w:tcPr>
          <w:p w14:paraId="3B429D2B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Единица измерения</w:t>
            </w:r>
          </w:p>
          <w:p w14:paraId="05945D15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</w:tcPr>
          <w:p w14:paraId="27C395AB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14:paraId="15518CF4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Значения мероприятия (результата), параметра характеристики мероприятия (результата ) по годам</w:t>
            </w:r>
          </w:p>
        </w:tc>
        <w:tc>
          <w:tcPr>
            <w:tcW w:w="1134" w:type="dxa"/>
            <w:vMerge w:val="restart"/>
          </w:tcPr>
          <w:p w14:paraId="74991938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992" w:type="dxa"/>
            <w:vMerge w:val="restart"/>
          </w:tcPr>
          <w:p w14:paraId="30697C78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417" w:type="dxa"/>
            <w:vMerge w:val="restart"/>
          </w:tcPr>
          <w:p w14:paraId="59D8DCA3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Связь с показателями проекта</w:t>
            </w:r>
          </w:p>
        </w:tc>
      </w:tr>
      <w:tr w:rsidR="00C86DB8" w:rsidRPr="00C86DB8" w14:paraId="563D4DD6" w14:textId="77777777" w:rsidTr="00434B5D">
        <w:tc>
          <w:tcPr>
            <w:tcW w:w="704" w:type="dxa"/>
            <w:vMerge/>
          </w:tcPr>
          <w:p w14:paraId="4AC30706" w14:textId="77777777" w:rsidR="000335FB" w:rsidRPr="00C86DB8" w:rsidRDefault="000335FB" w:rsidP="00C86DB8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6F14DDE" w14:textId="77777777" w:rsidR="000335FB" w:rsidRPr="00C86DB8" w:rsidRDefault="000335FB" w:rsidP="00C86DB8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2450B92" w14:textId="77777777" w:rsidR="000335FB" w:rsidRPr="00C86DB8" w:rsidRDefault="000335FB" w:rsidP="00C86DB8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1059" w:type="dxa"/>
            <w:vMerge/>
          </w:tcPr>
          <w:p w14:paraId="0DD9DCA6" w14:textId="77777777" w:rsidR="000335FB" w:rsidRPr="00C86DB8" w:rsidRDefault="000335FB" w:rsidP="00C86DB8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9F28266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14:paraId="678188CD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14:paraId="6F6A0327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709" w:type="dxa"/>
          </w:tcPr>
          <w:p w14:paraId="5107D179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708" w:type="dxa"/>
          </w:tcPr>
          <w:p w14:paraId="33FBF4C9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2027 </w:t>
            </w:r>
          </w:p>
        </w:tc>
        <w:tc>
          <w:tcPr>
            <w:tcW w:w="709" w:type="dxa"/>
          </w:tcPr>
          <w:p w14:paraId="63EA9716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2028 </w:t>
            </w:r>
          </w:p>
        </w:tc>
        <w:tc>
          <w:tcPr>
            <w:tcW w:w="709" w:type="dxa"/>
          </w:tcPr>
          <w:p w14:paraId="39B31F8D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2029 </w:t>
            </w:r>
          </w:p>
        </w:tc>
        <w:tc>
          <w:tcPr>
            <w:tcW w:w="709" w:type="dxa"/>
          </w:tcPr>
          <w:p w14:paraId="27CE4807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2030 </w:t>
            </w:r>
          </w:p>
        </w:tc>
        <w:tc>
          <w:tcPr>
            <w:tcW w:w="1134" w:type="dxa"/>
            <w:vMerge/>
          </w:tcPr>
          <w:p w14:paraId="2FAE0C49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31A1AE5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B869CE1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86DB8" w:rsidRPr="00C86DB8" w14:paraId="1F9FCD09" w14:textId="77777777" w:rsidTr="00434B5D">
        <w:tc>
          <w:tcPr>
            <w:tcW w:w="704" w:type="dxa"/>
          </w:tcPr>
          <w:p w14:paraId="08DFEC61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17BEC5B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A270B7D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</w:t>
            </w:r>
          </w:p>
        </w:tc>
        <w:tc>
          <w:tcPr>
            <w:tcW w:w="1059" w:type="dxa"/>
          </w:tcPr>
          <w:p w14:paraId="26F0AF9A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A8D5DB7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C512D38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71407B02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1BBE85F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30CE6D0A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7A39DB04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1894261C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0686CB2E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7C2D505D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717109E0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14:paraId="1894CD97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15</w:t>
            </w:r>
          </w:p>
        </w:tc>
      </w:tr>
      <w:tr w:rsidR="00C86DB8" w:rsidRPr="00C86DB8" w14:paraId="4735DE0D" w14:textId="77777777" w:rsidTr="00434B5D">
        <w:tc>
          <w:tcPr>
            <w:tcW w:w="14804" w:type="dxa"/>
            <w:gridSpan w:val="15"/>
          </w:tcPr>
          <w:p w14:paraId="50898811" w14:textId="77777777" w:rsidR="000335FB" w:rsidRPr="00C86DB8" w:rsidRDefault="000335FB" w:rsidP="00C86D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Задача «Создание условий для развития инициативного бюджетирования»</w:t>
            </w:r>
          </w:p>
        </w:tc>
      </w:tr>
      <w:tr w:rsidR="00C86DB8" w:rsidRPr="00C86DB8" w14:paraId="36979DEC" w14:textId="77777777" w:rsidTr="00434B5D">
        <w:tc>
          <w:tcPr>
            <w:tcW w:w="704" w:type="dxa"/>
          </w:tcPr>
          <w:p w14:paraId="78946572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7004C69D" w14:textId="77777777" w:rsidR="000335FB" w:rsidRPr="00C86DB8" w:rsidRDefault="000335FB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Обеспечено методическое, техническое, консультационное и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1276" w:type="dxa"/>
          </w:tcPr>
          <w:p w14:paraId="02446D26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059" w:type="dxa"/>
          </w:tcPr>
          <w:p w14:paraId="161C04E1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14:paraId="4BF3D673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6476D8C9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3E677D26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2338E463" w14:textId="77777777" w:rsidR="000335FB" w:rsidRPr="00C86DB8" w:rsidRDefault="006F1F6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589E6BAD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5095B126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19B9EED3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0D0BDD56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1B36E710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992" w:type="dxa"/>
          </w:tcPr>
          <w:p w14:paraId="244B1AD8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14:paraId="705195A0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Доля граждан,</w:t>
            </w:r>
          </w:p>
          <w:p w14:paraId="04E60E12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вовлеченных в</w:t>
            </w:r>
          </w:p>
          <w:p w14:paraId="08B66E3B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выбор</w:t>
            </w:r>
          </w:p>
          <w:p w14:paraId="59AF8EEB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приоритетов</w:t>
            </w:r>
          </w:p>
          <w:p w14:paraId="3F0AC422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расходования</w:t>
            </w:r>
          </w:p>
          <w:p w14:paraId="1B13225F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бюджетных</w:t>
            </w:r>
          </w:p>
          <w:p w14:paraId="481A5E11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средств</w:t>
            </w:r>
          </w:p>
        </w:tc>
      </w:tr>
      <w:tr w:rsidR="00C86DB8" w:rsidRPr="00C86DB8" w14:paraId="7CCE85C0" w14:textId="77777777" w:rsidTr="00434B5D">
        <w:tc>
          <w:tcPr>
            <w:tcW w:w="704" w:type="dxa"/>
          </w:tcPr>
          <w:p w14:paraId="71924837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  <w:lang w:val="en-US"/>
              </w:rPr>
              <w:t xml:space="preserve">1.1 </w:t>
            </w:r>
          </w:p>
        </w:tc>
        <w:tc>
          <w:tcPr>
            <w:tcW w:w="2410" w:type="dxa"/>
          </w:tcPr>
          <w:p w14:paraId="13E94BE3" w14:textId="77777777" w:rsidR="000335FB" w:rsidRPr="00C86DB8" w:rsidRDefault="000335FB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Количество инициативных групп, которым оказана методическая, консультационная поддержка, обеспечено размещение заявки на портале инициативного бюджетирования Сахалинской </w:t>
            </w:r>
            <w:r w:rsidRPr="00C86DB8">
              <w:rPr>
                <w:sz w:val="24"/>
                <w:szCs w:val="24"/>
              </w:rPr>
              <w:lastRenderedPageBreak/>
              <w:t xml:space="preserve">области </w:t>
            </w:r>
          </w:p>
        </w:tc>
        <w:tc>
          <w:tcPr>
            <w:tcW w:w="1276" w:type="dxa"/>
          </w:tcPr>
          <w:p w14:paraId="7810F823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059" w:type="dxa"/>
          </w:tcPr>
          <w:p w14:paraId="3E0C4B27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14:paraId="78ABFB7E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8DC194A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2EC32A4A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103A1CD9" w14:textId="77777777" w:rsidR="000335FB" w:rsidRPr="00C86DB8" w:rsidRDefault="006F1F6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0715AA5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7AF2D0E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6604601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66A7EFC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E967597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D2A1F35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3FC301D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</w:tr>
      <w:tr w:rsidR="00C86DB8" w:rsidRPr="00C86DB8" w14:paraId="47899F56" w14:textId="77777777" w:rsidTr="00434B5D">
        <w:tc>
          <w:tcPr>
            <w:tcW w:w="704" w:type="dxa"/>
          </w:tcPr>
          <w:p w14:paraId="19EDFFF4" w14:textId="77777777" w:rsidR="000335FB" w:rsidRPr="00C86DB8" w:rsidRDefault="000335FB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1.2</w:t>
            </w:r>
          </w:p>
        </w:tc>
        <w:tc>
          <w:tcPr>
            <w:tcW w:w="2410" w:type="dxa"/>
          </w:tcPr>
          <w:p w14:paraId="5A80E804" w14:textId="77777777" w:rsidR="000335FB" w:rsidRPr="00C86DB8" w:rsidRDefault="000335FB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Количество проектов в рамках реализации </w:t>
            </w:r>
            <w:proofErr w:type="gramStart"/>
            <w:r w:rsidRPr="00C86DB8">
              <w:rPr>
                <w:sz w:val="24"/>
                <w:szCs w:val="24"/>
              </w:rPr>
              <w:t>проекта «Молодежный бюджет»</w:t>
            </w:r>
            <w:proofErr w:type="gramEnd"/>
            <w:r w:rsidRPr="00C86DB8">
              <w:rPr>
                <w:sz w:val="24"/>
                <w:szCs w:val="24"/>
              </w:rPr>
              <w:t xml:space="preserve"> по которым подготовлена и направлена документация в министерство финансов Сахалинской области</w:t>
            </w:r>
          </w:p>
        </w:tc>
        <w:tc>
          <w:tcPr>
            <w:tcW w:w="1276" w:type="dxa"/>
          </w:tcPr>
          <w:p w14:paraId="1E51BA05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059" w:type="dxa"/>
          </w:tcPr>
          <w:p w14:paraId="405A201E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14:paraId="5C8EF19E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72D8289D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699B16A7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7DC0FC2D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6F973FAF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187307CD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FFEF441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42ED1E9B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DBBF49B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EA39F0C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61966CC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</w:tr>
      <w:tr w:rsidR="00C86DB8" w:rsidRPr="00C86DB8" w14:paraId="2E60DADA" w14:textId="77777777" w:rsidTr="00434B5D">
        <w:tc>
          <w:tcPr>
            <w:tcW w:w="14804" w:type="dxa"/>
            <w:gridSpan w:val="15"/>
          </w:tcPr>
          <w:p w14:paraId="05B29092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Оказано методологическое, консультативное и техническое сопровождение инициативных проектов. Направлены заявки на участие в конкурсном отборе по получению финансовой поддержи областного бюджета Сахалинской области. Размещена информация о реализации инициативных проектов на территории Холмский муниципального округа на едином портале инициативного бюджетирования Сахалинской области в информационно-телекоммуникационной сети Интернет</w:t>
            </w:r>
          </w:p>
        </w:tc>
      </w:tr>
      <w:tr w:rsidR="00C86DB8" w:rsidRPr="00C86DB8" w14:paraId="565915AE" w14:textId="77777777" w:rsidTr="00434B5D">
        <w:tc>
          <w:tcPr>
            <w:tcW w:w="704" w:type="dxa"/>
          </w:tcPr>
          <w:p w14:paraId="54B89E4F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499E109E" w14:textId="77777777" w:rsidR="000335FB" w:rsidRPr="00C86DB8" w:rsidRDefault="000335FB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Реализовано инициативных проектов в рамках поддержки местных инициатив</w:t>
            </w:r>
          </w:p>
        </w:tc>
        <w:tc>
          <w:tcPr>
            <w:tcW w:w="1276" w:type="dxa"/>
          </w:tcPr>
          <w:p w14:paraId="4FF06805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059" w:type="dxa"/>
          </w:tcPr>
          <w:p w14:paraId="54D373DD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14:paraId="4F10BC47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013C536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21818528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0DE0F86" w14:textId="77777777" w:rsidR="000335FB" w:rsidRPr="00C86DB8" w:rsidRDefault="006F1F6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</w:t>
            </w:r>
          </w:p>
          <w:p w14:paraId="62063FCD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4CA7730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64B37F8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EAEDC2B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5412480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F223C43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992" w:type="dxa"/>
          </w:tcPr>
          <w:p w14:paraId="2F6E9030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14:paraId="3F9E3D9B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Доля граждан,</w:t>
            </w:r>
          </w:p>
          <w:p w14:paraId="34AE37AE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вовлеченных в</w:t>
            </w:r>
          </w:p>
          <w:p w14:paraId="1A9AD5EC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выбор</w:t>
            </w:r>
          </w:p>
          <w:p w14:paraId="410D6BB1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приоритетов</w:t>
            </w:r>
          </w:p>
          <w:p w14:paraId="3AE93E8A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расходования</w:t>
            </w:r>
          </w:p>
          <w:p w14:paraId="21111AC9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бюджетных</w:t>
            </w:r>
          </w:p>
          <w:p w14:paraId="283D6504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средств</w:t>
            </w:r>
          </w:p>
        </w:tc>
      </w:tr>
      <w:tr w:rsidR="00C86DB8" w:rsidRPr="00C86DB8" w14:paraId="7CEFC214" w14:textId="77777777" w:rsidTr="00434B5D">
        <w:tc>
          <w:tcPr>
            <w:tcW w:w="14804" w:type="dxa"/>
            <w:gridSpan w:val="15"/>
          </w:tcPr>
          <w:p w14:paraId="32A19C23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Доведены лимиты бюджетных обязательств до главных распорядителей бюджетных средств, достигнуты показатели результативности использования субсидии, предоставленной из областного бюджета, на реализацию инициативных проектов</w:t>
            </w:r>
          </w:p>
        </w:tc>
      </w:tr>
      <w:tr w:rsidR="00C86DB8" w:rsidRPr="00C86DB8" w14:paraId="22733746" w14:textId="77777777" w:rsidTr="00434B5D">
        <w:tc>
          <w:tcPr>
            <w:tcW w:w="704" w:type="dxa"/>
          </w:tcPr>
          <w:p w14:paraId="14F57187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2711100D" w14:textId="77777777" w:rsidR="000335FB" w:rsidRPr="00C86DB8" w:rsidRDefault="000335FB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1276" w:type="dxa"/>
          </w:tcPr>
          <w:p w14:paraId="54A18B8D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059" w:type="dxa"/>
          </w:tcPr>
          <w:p w14:paraId="54738F57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14:paraId="704EE4C1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1DAAAC63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37A41793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2D29326D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20805924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76E86FE0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4E18CE40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28AD3A0E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898E588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CAA5FF5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F3013C4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</w:tr>
      <w:tr w:rsidR="000335FB" w:rsidRPr="00C86DB8" w14:paraId="095CEE7E" w14:textId="77777777" w:rsidTr="00434B5D">
        <w:tc>
          <w:tcPr>
            <w:tcW w:w="14804" w:type="dxa"/>
            <w:gridSpan w:val="15"/>
          </w:tcPr>
          <w:p w14:paraId="391C2FA7" w14:textId="77777777" w:rsidR="000335FB" w:rsidRPr="00C86DB8" w:rsidRDefault="000335F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Доведены лимиты бюджетных обязательств до главных распорядителей бюджетных средств, достигнуты показатели результативности использования субсидии, предоставленной из областного бюджета, на реализацию инициативных проектов</w:t>
            </w:r>
          </w:p>
        </w:tc>
      </w:tr>
    </w:tbl>
    <w:p w14:paraId="4D35FC90" w14:textId="77777777" w:rsidR="00767D7F" w:rsidRPr="00C86DB8" w:rsidRDefault="00767D7F" w:rsidP="00C86DB8">
      <w:pPr>
        <w:rPr>
          <w:rFonts w:ascii="Arial" w:hAnsi="Arial" w:cs="Arial"/>
          <w:sz w:val="24"/>
          <w:szCs w:val="24"/>
        </w:rPr>
      </w:pPr>
    </w:p>
    <w:p w14:paraId="2B270145" w14:textId="77777777" w:rsidR="00767D7F" w:rsidRPr="00C86DB8" w:rsidRDefault="00767D7F" w:rsidP="00C86DB8">
      <w:pPr>
        <w:rPr>
          <w:rFonts w:ascii="Arial" w:hAnsi="Arial" w:cs="Arial"/>
          <w:sz w:val="24"/>
          <w:szCs w:val="24"/>
        </w:rPr>
      </w:pPr>
    </w:p>
    <w:p w14:paraId="12688F8F" w14:textId="77777777" w:rsidR="005339CE" w:rsidRPr="00C86DB8" w:rsidRDefault="005339CE" w:rsidP="00C86DB8">
      <w:pPr>
        <w:jc w:val="center"/>
        <w:rPr>
          <w:rFonts w:ascii="Arial" w:hAnsi="Arial" w:cs="Arial"/>
          <w:sz w:val="24"/>
          <w:szCs w:val="24"/>
        </w:rPr>
      </w:pPr>
    </w:p>
    <w:p w14:paraId="50580C1B" w14:textId="77777777" w:rsidR="008326C4" w:rsidRPr="00C86DB8" w:rsidRDefault="008326C4" w:rsidP="00C86DB8">
      <w:pPr>
        <w:jc w:val="center"/>
        <w:rPr>
          <w:rFonts w:ascii="Arial" w:hAnsi="Arial" w:cs="Arial"/>
          <w:sz w:val="24"/>
          <w:szCs w:val="24"/>
        </w:rPr>
      </w:pPr>
    </w:p>
    <w:p w14:paraId="5CD559A0" w14:textId="77777777" w:rsidR="008326C4" w:rsidRPr="00C86DB8" w:rsidRDefault="008326C4" w:rsidP="00C86DB8">
      <w:pPr>
        <w:jc w:val="center"/>
        <w:rPr>
          <w:rFonts w:ascii="Arial" w:hAnsi="Arial" w:cs="Arial"/>
          <w:sz w:val="24"/>
          <w:szCs w:val="24"/>
        </w:rPr>
      </w:pPr>
    </w:p>
    <w:p w14:paraId="7FDC2597" w14:textId="77777777" w:rsidR="006F1F6E" w:rsidRPr="00C86DB8" w:rsidRDefault="006F1F6E" w:rsidP="00C86DB8">
      <w:pPr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br w:type="page"/>
      </w:r>
    </w:p>
    <w:p w14:paraId="3B9B0339" w14:textId="77777777" w:rsidR="005339CE" w:rsidRPr="00C86DB8" w:rsidRDefault="005339C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DA7FC5" w:rsidRPr="00C86DB8">
        <w:rPr>
          <w:rFonts w:ascii="Arial" w:hAnsi="Arial" w:cs="Arial"/>
          <w:sz w:val="24"/>
          <w:szCs w:val="24"/>
        </w:rPr>
        <w:t>3</w:t>
      </w:r>
    </w:p>
    <w:p w14:paraId="44D774CD" w14:textId="77777777" w:rsidR="005339CE" w:rsidRPr="00C86DB8" w:rsidRDefault="005339C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18A8C72C" w14:textId="77777777" w:rsidR="005339CE" w:rsidRPr="00C86DB8" w:rsidRDefault="005339C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1DEDAFA3" w14:textId="77777777" w:rsidR="005339CE" w:rsidRPr="00C86DB8" w:rsidRDefault="005339C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Сахалинской области</w:t>
      </w:r>
    </w:p>
    <w:p w14:paraId="4277D316" w14:textId="77777777" w:rsidR="00B052DC" w:rsidRPr="00C86DB8" w:rsidRDefault="00A9379A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о</w:t>
      </w:r>
      <w:r w:rsidR="00B052DC" w:rsidRPr="00C86DB8">
        <w:rPr>
          <w:rFonts w:ascii="Arial" w:hAnsi="Arial" w:cs="Arial"/>
          <w:sz w:val="24"/>
          <w:szCs w:val="24"/>
        </w:rPr>
        <w:t xml:space="preserve"> от </w:t>
      </w:r>
      <w:r w:rsidR="00B052DC" w:rsidRPr="00C86DB8">
        <w:rPr>
          <w:rFonts w:ascii="Arial" w:hAnsi="Arial" w:cs="Arial"/>
          <w:sz w:val="24"/>
          <w:szCs w:val="24"/>
          <w:u w:val="single"/>
        </w:rPr>
        <w:t>25.06.2026</w:t>
      </w:r>
      <w:r w:rsidR="00B052DC" w:rsidRPr="00C86DB8">
        <w:rPr>
          <w:rFonts w:ascii="Arial" w:hAnsi="Arial" w:cs="Arial"/>
          <w:sz w:val="24"/>
          <w:szCs w:val="24"/>
        </w:rPr>
        <w:t xml:space="preserve"> № </w:t>
      </w:r>
      <w:r w:rsidR="00B052DC" w:rsidRPr="00C86DB8">
        <w:rPr>
          <w:rFonts w:ascii="Arial" w:hAnsi="Arial" w:cs="Arial"/>
          <w:sz w:val="24"/>
          <w:szCs w:val="24"/>
          <w:u w:val="single"/>
        </w:rPr>
        <w:t>758</w:t>
      </w:r>
    </w:p>
    <w:p w14:paraId="09E9C8CA" w14:textId="77777777" w:rsidR="005339CE" w:rsidRPr="00C86DB8" w:rsidRDefault="005339C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68C8A008" w14:textId="77777777" w:rsidR="00697626" w:rsidRPr="00C86DB8" w:rsidRDefault="00697626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Приложение № </w:t>
      </w:r>
      <w:r w:rsidR="00E61287" w:rsidRPr="00C86DB8">
        <w:rPr>
          <w:rFonts w:ascii="Arial" w:hAnsi="Arial" w:cs="Arial"/>
          <w:sz w:val="24"/>
          <w:szCs w:val="24"/>
        </w:rPr>
        <w:t>2</w:t>
      </w:r>
    </w:p>
    <w:p w14:paraId="73B04B03" w14:textId="77777777" w:rsidR="00697626" w:rsidRPr="00C86DB8" w:rsidRDefault="00697626" w:rsidP="00C86DB8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к муниципальной программе</w:t>
      </w:r>
    </w:p>
    <w:p w14:paraId="4D3AB8CF" w14:textId="77777777" w:rsidR="00697626" w:rsidRPr="00C86DB8" w:rsidRDefault="00697626" w:rsidP="00C86DB8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1676</w:t>
      </w:r>
    </w:p>
    <w:p w14:paraId="60D0CDD1" w14:textId="77777777" w:rsidR="007C6BF3" w:rsidRPr="00C86DB8" w:rsidRDefault="007C6BF3" w:rsidP="00C86DB8">
      <w:pPr>
        <w:autoSpaceDE w:val="0"/>
        <w:autoSpaceDN w:val="0"/>
        <w:adjustRightInd w:val="0"/>
        <w:ind w:left="10490" w:hanging="142"/>
        <w:jc w:val="both"/>
        <w:outlineLvl w:val="1"/>
        <w:rPr>
          <w:rFonts w:ascii="Arial" w:hAnsi="Arial" w:cs="Arial"/>
          <w:sz w:val="24"/>
          <w:szCs w:val="24"/>
        </w:rPr>
      </w:pPr>
    </w:p>
    <w:p w14:paraId="4574A4FD" w14:textId="77777777" w:rsidR="00EE72E7" w:rsidRPr="00C86DB8" w:rsidRDefault="00EE72E7" w:rsidP="00C86DB8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C86DB8">
        <w:rPr>
          <w:b w:val="0"/>
          <w:sz w:val="24"/>
          <w:szCs w:val="24"/>
        </w:rPr>
        <w:t>Раздел 4. Финансовое обеспечение муниципального проекта</w:t>
      </w:r>
    </w:p>
    <w:p w14:paraId="26EA647D" w14:textId="77777777" w:rsidR="00EE72E7" w:rsidRPr="00C86DB8" w:rsidRDefault="00EE72E7" w:rsidP="00C86DB8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C86DB8">
        <w:rPr>
          <w:rFonts w:ascii="Arial" w:eastAsia="Calibri" w:hAnsi="Arial" w:cs="Arial"/>
          <w:sz w:val="24"/>
          <w:szCs w:val="24"/>
        </w:rPr>
        <w:t xml:space="preserve"> «</w:t>
      </w:r>
      <w:r w:rsidRPr="00C86DB8">
        <w:rPr>
          <w:rFonts w:ascii="Arial" w:hAnsi="Arial" w:cs="Arial"/>
          <w:sz w:val="24"/>
          <w:szCs w:val="24"/>
        </w:rPr>
        <w:t>Развитие инициативного бюджетирования»</w:t>
      </w:r>
    </w:p>
    <w:p w14:paraId="091DDC71" w14:textId="77777777" w:rsidR="00EE72E7" w:rsidRPr="00C86DB8" w:rsidRDefault="00EE72E7" w:rsidP="00C86DB8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"/>
        <w:gridCol w:w="4772"/>
        <w:gridCol w:w="1383"/>
        <w:gridCol w:w="1244"/>
        <w:gridCol w:w="1244"/>
        <w:gridCol w:w="1290"/>
        <w:gridCol w:w="1197"/>
        <w:gridCol w:w="1244"/>
        <w:gridCol w:w="1375"/>
      </w:tblGrid>
      <w:tr w:rsidR="00C86DB8" w:rsidRPr="00C86DB8" w14:paraId="54A67528" w14:textId="77777777" w:rsidTr="00E256D7">
        <w:trPr>
          <w:cantSplit/>
          <w:trHeight w:val="472"/>
          <w:tblHeader/>
          <w:jc w:val="center"/>
        </w:trPr>
        <w:tc>
          <w:tcPr>
            <w:tcW w:w="269" w:type="pct"/>
            <w:vMerge w:val="restart"/>
            <w:vAlign w:val="center"/>
          </w:tcPr>
          <w:p w14:paraId="599E8409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№ </w:t>
            </w:r>
          </w:p>
          <w:p w14:paraId="313C34D2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642" w:type="pct"/>
            <w:vMerge w:val="restart"/>
            <w:vAlign w:val="center"/>
          </w:tcPr>
          <w:p w14:paraId="6DC3372D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616" w:type="pct"/>
            <w:gridSpan w:val="6"/>
            <w:vAlign w:val="center"/>
          </w:tcPr>
          <w:p w14:paraId="75289FD9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3" w:type="pct"/>
            <w:vMerge w:val="restart"/>
            <w:vAlign w:val="center"/>
          </w:tcPr>
          <w:p w14:paraId="32893441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Всего (тыс. рублей)</w:t>
            </w:r>
          </w:p>
        </w:tc>
      </w:tr>
      <w:tr w:rsidR="00C86DB8" w:rsidRPr="00C86DB8" w14:paraId="7821D4E5" w14:textId="77777777" w:rsidTr="00E256D7">
        <w:trPr>
          <w:cantSplit/>
          <w:trHeight w:val="246"/>
          <w:tblHeader/>
          <w:jc w:val="center"/>
        </w:trPr>
        <w:tc>
          <w:tcPr>
            <w:tcW w:w="269" w:type="pct"/>
            <w:vMerge/>
            <w:vAlign w:val="center"/>
          </w:tcPr>
          <w:p w14:paraId="10E96DAE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Merge/>
            <w:vAlign w:val="center"/>
          </w:tcPr>
          <w:p w14:paraId="66216022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 w14:paraId="2971F3D6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2025 </w:t>
            </w:r>
          </w:p>
        </w:tc>
        <w:tc>
          <w:tcPr>
            <w:tcW w:w="428" w:type="pct"/>
            <w:vAlign w:val="center"/>
          </w:tcPr>
          <w:p w14:paraId="13A41969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2026 </w:t>
            </w:r>
          </w:p>
        </w:tc>
        <w:tc>
          <w:tcPr>
            <w:tcW w:w="428" w:type="pct"/>
            <w:vAlign w:val="center"/>
          </w:tcPr>
          <w:p w14:paraId="196F7B42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2027 </w:t>
            </w:r>
          </w:p>
        </w:tc>
        <w:tc>
          <w:tcPr>
            <w:tcW w:w="444" w:type="pct"/>
            <w:vAlign w:val="center"/>
          </w:tcPr>
          <w:p w14:paraId="64D84999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412" w:type="pct"/>
            <w:vAlign w:val="center"/>
          </w:tcPr>
          <w:p w14:paraId="588C5C61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428" w:type="pct"/>
            <w:vAlign w:val="center"/>
          </w:tcPr>
          <w:p w14:paraId="1BC0E15D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473" w:type="pct"/>
            <w:vMerge/>
            <w:vAlign w:val="center"/>
          </w:tcPr>
          <w:p w14:paraId="51926462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6DB8" w:rsidRPr="00C86DB8" w14:paraId="53838D50" w14:textId="77777777" w:rsidTr="00E256D7">
        <w:trPr>
          <w:cantSplit/>
          <w:trHeight w:val="161"/>
          <w:tblHeader/>
          <w:jc w:val="center"/>
        </w:trPr>
        <w:tc>
          <w:tcPr>
            <w:tcW w:w="269" w:type="pct"/>
            <w:vAlign w:val="center"/>
          </w:tcPr>
          <w:p w14:paraId="44F15877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2" w:type="pct"/>
            <w:vAlign w:val="center"/>
          </w:tcPr>
          <w:p w14:paraId="79DBB00F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6" w:type="pct"/>
            <w:vAlign w:val="center"/>
          </w:tcPr>
          <w:p w14:paraId="7BFE1FB0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8" w:type="pct"/>
            <w:vAlign w:val="center"/>
          </w:tcPr>
          <w:p w14:paraId="5F12A709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8" w:type="pct"/>
            <w:vAlign w:val="center"/>
          </w:tcPr>
          <w:p w14:paraId="699EE719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44" w:type="pct"/>
            <w:vAlign w:val="center"/>
          </w:tcPr>
          <w:p w14:paraId="10149A54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2" w:type="pct"/>
          </w:tcPr>
          <w:p w14:paraId="01713FBE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8" w:type="pct"/>
          </w:tcPr>
          <w:p w14:paraId="70A70A7A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3" w:type="pct"/>
            <w:vAlign w:val="center"/>
          </w:tcPr>
          <w:p w14:paraId="5349DBD6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86DB8" w:rsidRPr="00C86DB8" w14:paraId="5A651F38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78D11777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42" w:type="pct"/>
          </w:tcPr>
          <w:p w14:paraId="087E3588" w14:textId="77777777" w:rsidR="00EE72E7" w:rsidRPr="00C86DB8" w:rsidRDefault="00EE72E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  <w:tc>
          <w:tcPr>
            <w:tcW w:w="476" w:type="pct"/>
          </w:tcPr>
          <w:p w14:paraId="6CD85B46" w14:textId="77777777" w:rsidR="00EE72E7" w:rsidRPr="00C86DB8" w:rsidRDefault="000468C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55 376,5</w:t>
            </w:r>
          </w:p>
        </w:tc>
        <w:tc>
          <w:tcPr>
            <w:tcW w:w="428" w:type="pct"/>
          </w:tcPr>
          <w:p w14:paraId="43328776" w14:textId="77777777" w:rsidR="00EE72E7" w:rsidRPr="00C86DB8" w:rsidRDefault="0002751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32 557,6</w:t>
            </w:r>
          </w:p>
        </w:tc>
        <w:tc>
          <w:tcPr>
            <w:tcW w:w="428" w:type="pct"/>
          </w:tcPr>
          <w:p w14:paraId="04839D9A" w14:textId="77777777" w:rsidR="00EE72E7" w:rsidRPr="00C86DB8" w:rsidRDefault="009A2400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27 778,3</w:t>
            </w:r>
          </w:p>
        </w:tc>
        <w:tc>
          <w:tcPr>
            <w:tcW w:w="444" w:type="pct"/>
          </w:tcPr>
          <w:p w14:paraId="4841C75B" w14:textId="77777777" w:rsidR="00EE72E7" w:rsidRPr="00C86DB8" w:rsidRDefault="009A2400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27 778,3</w:t>
            </w:r>
          </w:p>
        </w:tc>
        <w:tc>
          <w:tcPr>
            <w:tcW w:w="412" w:type="pct"/>
          </w:tcPr>
          <w:p w14:paraId="1E89C08F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25ACE0E7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743CC52C" w14:textId="77777777" w:rsidR="00EE72E7" w:rsidRPr="00C86DB8" w:rsidRDefault="0002751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146 502,7</w:t>
            </w:r>
          </w:p>
        </w:tc>
      </w:tr>
      <w:tr w:rsidR="00C86DB8" w:rsidRPr="00C86DB8" w14:paraId="2EDDA578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746B9975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42" w:type="pct"/>
          </w:tcPr>
          <w:p w14:paraId="5EEB0FD8" w14:textId="77777777" w:rsidR="00EE72E7" w:rsidRPr="00C86DB8" w:rsidRDefault="00EE72E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Обеспечено методическое, техническое, консультационное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476" w:type="pct"/>
          </w:tcPr>
          <w:p w14:paraId="7ACBB27F" w14:textId="77777777" w:rsidR="00EE72E7" w:rsidRPr="00C86DB8" w:rsidRDefault="008C1029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372,1</w:t>
            </w:r>
          </w:p>
        </w:tc>
        <w:tc>
          <w:tcPr>
            <w:tcW w:w="428" w:type="pct"/>
          </w:tcPr>
          <w:p w14:paraId="738BBAF4" w14:textId="77777777" w:rsidR="00EE72E7" w:rsidRPr="00C86DB8" w:rsidRDefault="0002751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9,1</w:t>
            </w:r>
          </w:p>
        </w:tc>
        <w:tc>
          <w:tcPr>
            <w:tcW w:w="428" w:type="pct"/>
          </w:tcPr>
          <w:p w14:paraId="5290168E" w14:textId="77777777" w:rsidR="00832EA2" w:rsidRPr="00C86DB8" w:rsidRDefault="00832EA2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7CBE1F6C" w14:textId="77777777" w:rsidR="00EE72E7" w:rsidRPr="00C86DB8" w:rsidRDefault="009A2400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24C86A46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37A1B29B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73" w:type="pct"/>
          </w:tcPr>
          <w:p w14:paraId="514DC078" w14:textId="77777777" w:rsidR="00EE72E7" w:rsidRPr="00C86DB8" w:rsidRDefault="0002751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2 381,2</w:t>
            </w:r>
          </w:p>
        </w:tc>
      </w:tr>
      <w:tr w:rsidR="00C86DB8" w:rsidRPr="00C86DB8" w14:paraId="0A989C97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0821B953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1642" w:type="pct"/>
          </w:tcPr>
          <w:p w14:paraId="10CF58A2" w14:textId="77777777" w:rsidR="00EE72E7" w:rsidRPr="00C86DB8" w:rsidRDefault="00EE72E7" w:rsidP="00C86DB8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7D87EA28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22F0048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02ABED2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42E75103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3F1BA7F2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306D02C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576CF8FB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86DB8" w:rsidRPr="00C86DB8" w14:paraId="71D6947B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1BBBF372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1642" w:type="pct"/>
          </w:tcPr>
          <w:p w14:paraId="147724CC" w14:textId="77777777" w:rsidR="00EE72E7" w:rsidRPr="00C86DB8" w:rsidRDefault="00EE72E7" w:rsidP="00C86DB8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39CB6B6B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BE4C262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20213A1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44B7BBCA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57AC05FB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D6E409A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09B14CA9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86DB8" w:rsidRPr="00C86DB8" w14:paraId="7A4B12B2" w14:textId="77777777" w:rsidTr="00E256D7">
        <w:trPr>
          <w:cantSplit/>
          <w:trHeight w:val="339"/>
          <w:jc w:val="center"/>
        </w:trPr>
        <w:tc>
          <w:tcPr>
            <w:tcW w:w="269" w:type="pct"/>
            <w:vAlign w:val="center"/>
          </w:tcPr>
          <w:p w14:paraId="500B2F83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1642" w:type="pct"/>
          </w:tcPr>
          <w:p w14:paraId="582AA61B" w14:textId="77777777" w:rsidR="00EE72E7" w:rsidRPr="00C86DB8" w:rsidRDefault="00EE72E7" w:rsidP="00C86DB8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77333AC3" w14:textId="77777777" w:rsidR="00EE72E7" w:rsidRPr="00C86DB8" w:rsidRDefault="008C1029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372,1</w:t>
            </w:r>
          </w:p>
        </w:tc>
        <w:tc>
          <w:tcPr>
            <w:tcW w:w="428" w:type="pct"/>
          </w:tcPr>
          <w:p w14:paraId="03624CB2" w14:textId="77777777" w:rsidR="00EE72E7" w:rsidRPr="00C86DB8" w:rsidRDefault="00551BB1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9,1</w:t>
            </w:r>
          </w:p>
        </w:tc>
        <w:tc>
          <w:tcPr>
            <w:tcW w:w="428" w:type="pct"/>
          </w:tcPr>
          <w:p w14:paraId="6D24F3E5" w14:textId="77777777" w:rsidR="00EE72E7" w:rsidRPr="00C86DB8" w:rsidRDefault="00832EA2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3DAD90FA" w14:textId="77777777" w:rsidR="00EE72E7" w:rsidRPr="00C86DB8" w:rsidRDefault="00EA7A5D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469F992B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73C3D1FF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73" w:type="pct"/>
          </w:tcPr>
          <w:p w14:paraId="3A5C1980" w14:textId="77777777" w:rsidR="00EE72E7" w:rsidRPr="00C86DB8" w:rsidRDefault="00551BB1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2 381,2</w:t>
            </w:r>
          </w:p>
        </w:tc>
      </w:tr>
      <w:tr w:rsidR="00C86DB8" w:rsidRPr="00C86DB8" w14:paraId="21DDD5B8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2D1936A5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1642" w:type="pct"/>
            <w:vAlign w:val="center"/>
          </w:tcPr>
          <w:p w14:paraId="3B5214B5" w14:textId="77777777" w:rsidR="00EE72E7" w:rsidRPr="00C86DB8" w:rsidRDefault="00EE72E7" w:rsidP="00C86DB8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56F14981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019DCD55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DDAE5D6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71AFFFCF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07F58EF8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27A6508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5C82D2CC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86DB8" w:rsidRPr="00C86DB8" w14:paraId="6BDDADD8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565CC61D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642" w:type="pct"/>
            <w:vAlign w:val="center"/>
          </w:tcPr>
          <w:p w14:paraId="4029314F" w14:textId="77777777" w:rsidR="00EE72E7" w:rsidRPr="00C86DB8" w:rsidRDefault="00EE72E7" w:rsidP="00C86D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Реализовано инициативных проектов в рамках поддержки местных инициатив</w:t>
            </w:r>
          </w:p>
        </w:tc>
        <w:tc>
          <w:tcPr>
            <w:tcW w:w="476" w:type="pct"/>
          </w:tcPr>
          <w:p w14:paraId="07557753" w14:textId="77777777" w:rsidR="00EE72E7" w:rsidRPr="00C86DB8" w:rsidRDefault="008C1029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27 224,4</w:t>
            </w:r>
          </w:p>
        </w:tc>
        <w:tc>
          <w:tcPr>
            <w:tcW w:w="428" w:type="pct"/>
          </w:tcPr>
          <w:p w14:paraId="74CF5389" w14:textId="77777777" w:rsidR="00EE72E7" w:rsidRPr="00C86DB8" w:rsidRDefault="0027606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4 770,2</w:t>
            </w:r>
          </w:p>
        </w:tc>
        <w:tc>
          <w:tcPr>
            <w:tcW w:w="428" w:type="pct"/>
          </w:tcPr>
          <w:p w14:paraId="50C4AB4D" w14:textId="77777777" w:rsidR="00EE72E7" w:rsidRPr="00C86DB8" w:rsidRDefault="00BB25FB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23EC7E9E" w14:textId="77777777" w:rsidR="00EE72E7" w:rsidRPr="00C86DB8" w:rsidRDefault="00EA7A5D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42C23E7A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30E3A84F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28BCBE4F" w14:textId="77777777" w:rsidR="00EE72E7" w:rsidRPr="00C86DB8" w:rsidRDefault="0027606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32 500,6</w:t>
            </w:r>
          </w:p>
        </w:tc>
      </w:tr>
      <w:tr w:rsidR="00C86DB8" w:rsidRPr="00C86DB8" w14:paraId="60CA7240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32632CCF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1642" w:type="pct"/>
          </w:tcPr>
          <w:p w14:paraId="21BAC60F" w14:textId="77777777" w:rsidR="00EE72E7" w:rsidRPr="00C86DB8" w:rsidRDefault="00EE72E7" w:rsidP="00C86DB8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154D0485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6B31857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FB99A05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6E56988A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0B26E776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E8A611F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4DBCD880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86DB8" w:rsidRPr="00C86DB8" w14:paraId="62772683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518DF397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1642" w:type="pct"/>
          </w:tcPr>
          <w:p w14:paraId="4DC6C8BD" w14:textId="77777777" w:rsidR="00EE72E7" w:rsidRPr="00C86DB8" w:rsidRDefault="00EE72E7" w:rsidP="00C86DB8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5E0FCF2E" w14:textId="77777777" w:rsidR="00EE72E7" w:rsidRPr="00C86DB8" w:rsidRDefault="003E3F71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24 550,0</w:t>
            </w:r>
          </w:p>
        </w:tc>
        <w:tc>
          <w:tcPr>
            <w:tcW w:w="428" w:type="pct"/>
          </w:tcPr>
          <w:p w14:paraId="1F8BED5B" w14:textId="77777777" w:rsidR="00EE72E7" w:rsidRPr="00C86DB8" w:rsidRDefault="0027606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4 579,3</w:t>
            </w:r>
          </w:p>
        </w:tc>
        <w:tc>
          <w:tcPr>
            <w:tcW w:w="428" w:type="pct"/>
          </w:tcPr>
          <w:p w14:paraId="561D8723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45D623B4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43249000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CB52125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7BC57DC7" w14:textId="77777777" w:rsidR="00EE72E7" w:rsidRPr="00C86DB8" w:rsidRDefault="0027606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29 129,3</w:t>
            </w:r>
          </w:p>
        </w:tc>
      </w:tr>
      <w:tr w:rsidR="00C86DB8" w:rsidRPr="00C86DB8" w14:paraId="483371D6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100D6D19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1642" w:type="pct"/>
          </w:tcPr>
          <w:p w14:paraId="6E1F1512" w14:textId="77777777" w:rsidR="00EE72E7" w:rsidRPr="00C86DB8" w:rsidRDefault="00EE72E7" w:rsidP="00C86DB8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39784E33" w14:textId="77777777" w:rsidR="00174299" w:rsidRPr="00C86DB8" w:rsidRDefault="003E3F71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2 674,4</w:t>
            </w:r>
          </w:p>
        </w:tc>
        <w:tc>
          <w:tcPr>
            <w:tcW w:w="428" w:type="pct"/>
          </w:tcPr>
          <w:p w14:paraId="575CBB57" w14:textId="77777777" w:rsidR="00EE72E7" w:rsidRPr="00C86DB8" w:rsidRDefault="0027606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190,9</w:t>
            </w:r>
          </w:p>
        </w:tc>
        <w:tc>
          <w:tcPr>
            <w:tcW w:w="428" w:type="pct"/>
          </w:tcPr>
          <w:p w14:paraId="1B8BD705" w14:textId="77777777" w:rsidR="00EE72E7" w:rsidRPr="00C86DB8" w:rsidRDefault="00174299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5EC48932" w14:textId="77777777" w:rsidR="00EE72E7" w:rsidRPr="00C86DB8" w:rsidRDefault="00EA7A5D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34D02DB7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31768432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2ABA4D47" w14:textId="77777777" w:rsidR="00EE72E7" w:rsidRPr="00C86DB8" w:rsidRDefault="0027606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3 371,3</w:t>
            </w:r>
          </w:p>
        </w:tc>
      </w:tr>
      <w:tr w:rsidR="00C86DB8" w:rsidRPr="00C86DB8" w14:paraId="10BFC038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78A2FECC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1.2.4.</w:t>
            </w:r>
          </w:p>
        </w:tc>
        <w:tc>
          <w:tcPr>
            <w:tcW w:w="1642" w:type="pct"/>
            <w:vAlign w:val="center"/>
          </w:tcPr>
          <w:p w14:paraId="2015D312" w14:textId="77777777" w:rsidR="00EE72E7" w:rsidRPr="00C86DB8" w:rsidRDefault="00EE72E7" w:rsidP="00C86DB8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004F0FDE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4205F35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8F170DD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018392D9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2FA54A07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315B50D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22CF9625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86DB8" w:rsidRPr="00C86DB8" w14:paraId="20F6247F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273DCF5B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642" w:type="pct"/>
            <w:vAlign w:val="center"/>
          </w:tcPr>
          <w:p w14:paraId="09489394" w14:textId="77777777" w:rsidR="00EE72E7" w:rsidRPr="00C86DB8" w:rsidRDefault="00EE72E7" w:rsidP="00C86D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476" w:type="pct"/>
          </w:tcPr>
          <w:p w14:paraId="40524D1D" w14:textId="77777777" w:rsidR="00EE72E7" w:rsidRPr="00C86DB8" w:rsidRDefault="00174299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28" w:type="pct"/>
          </w:tcPr>
          <w:p w14:paraId="30651BCA" w14:textId="77777777" w:rsidR="00EE72E7" w:rsidRPr="00C86DB8" w:rsidRDefault="00EA7A5D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27 778,3</w:t>
            </w:r>
          </w:p>
        </w:tc>
        <w:tc>
          <w:tcPr>
            <w:tcW w:w="428" w:type="pct"/>
          </w:tcPr>
          <w:p w14:paraId="31E7EE73" w14:textId="77777777" w:rsidR="00EE72E7" w:rsidRPr="00C86DB8" w:rsidRDefault="00EA7A5D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27 778,3</w:t>
            </w:r>
          </w:p>
        </w:tc>
        <w:tc>
          <w:tcPr>
            <w:tcW w:w="444" w:type="pct"/>
          </w:tcPr>
          <w:p w14:paraId="29B371FE" w14:textId="77777777" w:rsidR="00EE72E7" w:rsidRPr="00C86DB8" w:rsidRDefault="00EA7A5D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27 778,3</w:t>
            </w:r>
          </w:p>
        </w:tc>
        <w:tc>
          <w:tcPr>
            <w:tcW w:w="412" w:type="pct"/>
          </w:tcPr>
          <w:p w14:paraId="6428EA4C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10B15B53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7F094056" w14:textId="77777777" w:rsidR="00EE72E7" w:rsidRPr="00C86DB8" w:rsidRDefault="00EA7A5D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111 620,9</w:t>
            </w:r>
          </w:p>
        </w:tc>
      </w:tr>
      <w:tr w:rsidR="00C86DB8" w:rsidRPr="00C86DB8" w14:paraId="68643AF7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1DE2DC5A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1642" w:type="pct"/>
          </w:tcPr>
          <w:p w14:paraId="232C35B9" w14:textId="77777777" w:rsidR="00EE72E7" w:rsidRPr="00C86DB8" w:rsidRDefault="00EE72E7" w:rsidP="00C86DB8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7215C98E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48E23423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28F6FDC1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" w:type="pct"/>
          </w:tcPr>
          <w:p w14:paraId="2671A331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</w:tcPr>
          <w:p w14:paraId="708E4C9D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1E1E1D9F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14:paraId="04631689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6DB8" w:rsidRPr="00C86DB8" w14:paraId="62BB692F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68371495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1642" w:type="pct"/>
          </w:tcPr>
          <w:p w14:paraId="241D85D3" w14:textId="77777777" w:rsidR="00EE72E7" w:rsidRPr="00C86DB8" w:rsidRDefault="00EE72E7" w:rsidP="00C86DB8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1BA3C67F" w14:textId="77777777" w:rsidR="00EE72E7" w:rsidRPr="00C86DB8" w:rsidRDefault="003B5B95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7502BD9E" w14:textId="77777777" w:rsidR="00EE72E7" w:rsidRPr="00C86DB8" w:rsidRDefault="003B5B95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05313B2E" w14:textId="77777777" w:rsidR="00EE72E7" w:rsidRPr="00C86DB8" w:rsidRDefault="003B5B95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44" w:type="pct"/>
          </w:tcPr>
          <w:p w14:paraId="4CB81306" w14:textId="77777777" w:rsidR="00EE72E7" w:rsidRPr="00C86DB8" w:rsidRDefault="00AA7132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12" w:type="pct"/>
          </w:tcPr>
          <w:p w14:paraId="4CBEB9AD" w14:textId="77777777" w:rsidR="00EE72E7" w:rsidRPr="00C86DB8" w:rsidRDefault="003B5B95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BE5FC49" w14:textId="77777777" w:rsidR="00EE72E7" w:rsidRPr="00C86DB8" w:rsidRDefault="003B5B95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510C5F93" w14:textId="77777777" w:rsidR="00EE72E7" w:rsidRPr="00C86DB8" w:rsidRDefault="00AA7132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110 000,0</w:t>
            </w:r>
          </w:p>
        </w:tc>
      </w:tr>
      <w:tr w:rsidR="00C86DB8" w:rsidRPr="00C86DB8" w14:paraId="30FF84E0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4ABF27A9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1642" w:type="pct"/>
          </w:tcPr>
          <w:p w14:paraId="22615457" w14:textId="77777777" w:rsidR="00EE72E7" w:rsidRPr="00C86DB8" w:rsidRDefault="00EE72E7" w:rsidP="00C86DB8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0AED4E32" w14:textId="77777777" w:rsidR="00EE72E7" w:rsidRPr="00C86DB8" w:rsidRDefault="00BB25FB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28" w:type="pct"/>
          </w:tcPr>
          <w:p w14:paraId="4CDD9DAB" w14:textId="77777777" w:rsidR="00EE72E7" w:rsidRPr="00C86DB8" w:rsidRDefault="00AA7132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278,3</w:t>
            </w:r>
          </w:p>
        </w:tc>
        <w:tc>
          <w:tcPr>
            <w:tcW w:w="428" w:type="pct"/>
          </w:tcPr>
          <w:p w14:paraId="6CF68A3A" w14:textId="77777777" w:rsidR="00EE72E7" w:rsidRPr="00C86DB8" w:rsidRDefault="00AA7132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278,3</w:t>
            </w:r>
          </w:p>
        </w:tc>
        <w:tc>
          <w:tcPr>
            <w:tcW w:w="444" w:type="pct"/>
          </w:tcPr>
          <w:p w14:paraId="4921BC7F" w14:textId="77777777" w:rsidR="00EE72E7" w:rsidRPr="00C86DB8" w:rsidRDefault="00AA7132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278,3</w:t>
            </w:r>
          </w:p>
        </w:tc>
        <w:tc>
          <w:tcPr>
            <w:tcW w:w="412" w:type="pct"/>
          </w:tcPr>
          <w:p w14:paraId="2E491D7E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45FD3DF2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1F3E3838" w14:textId="77777777" w:rsidR="00EE72E7" w:rsidRPr="00C86DB8" w:rsidRDefault="00AA7132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1 620,9</w:t>
            </w:r>
          </w:p>
        </w:tc>
      </w:tr>
      <w:tr w:rsidR="00C86DB8" w:rsidRPr="00C86DB8" w14:paraId="285A9DA6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5599589F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1.3.4.</w:t>
            </w:r>
          </w:p>
        </w:tc>
        <w:tc>
          <w:tcPr>
            <w:tcW w:w="1642" w:type="pct"/>
            <w:vAlign w:val="center"/>
          </w:tcPr>
          <w:p w14:paraId="76E99E08" w14:textId="77777777" w:rsidR="00EE72E7" w:rsidRPr="00C86DB8" w:rsidRDefault="00EE72E7" w:rsidP="00C86DB8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7B6083AD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40A87DE8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1AF30314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" w:type="pct"/>
          </w:tcPr>
          <w:p w14:paraId="77C9C8EA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</w:tcPr>
          <w:p w14:paraId="132DB11F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5AF0AC54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14:paraId="5E1009F3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6DB8" w:rsidRPr="00C86DB8" w14:paraId="6DC7F296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375EB223" w14:textId="77777777" w:rsidR="008D73FA" w:rsidRPr="00C86DB8" w:rsidRDefault="008D73FA" w:rsidP="00C86DB8">
            <w:pPr>
              <w:ind w:firstLine="11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476" w:type="pct"/>
          </w:tcPr>
          <w:p w14:paraId="46E4B178" w14:textId="77777777" w:rsidR="008D73FA" w:rsidRPr="00C86DB8" w:rsidRDefault="008B335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55 376,5</w:t>
            </w:r>
          </w:p>
        </w:tc>
        <w:tc>
          <w:tcPr>
            <w:tcW w:w="428" w:type="pct"/>
          </w:tcPr>
          <w:p w14:paraId="4E7930BE" w14:textId="77777777" w:rsidR="008D73FA" w:rsidRPr="00C86DB8" w:rsidRDefault="0030632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32 557,6</w:t>
            </w:r>
          </w:p>
        </w:tc>
        <w:tc>
          <w:tcPr>
            <w:tcW w:w="428" w:type="pct"/>
          </w:tcPr>
          <w:p w14:paraId="1A4FD54C" w14:textId="77777777" w:rsidR="008D73FA" w:rsidRPr="00C86DB8" w:rsidRDefault="00BE1D12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27 778,3</w:t>
            </w:r>
          </w:p>
        </w:tc>
        <w:tc>
          <w:tcPr>
            <w:tcW w:w="444" w:type="pct"/>
          </w:tcPr>
          <w:p w14:paraId="03B68A26" w14:textId="77777777" w:rsidR="008D73FA" w:rsidRPr="00C86DB8" w:rsidRDefault="00BE1D12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27 778,3</w:t>
            </w:r>
          </w:p>
        </w:tc>
        <w:tc>
          <w:tcPr>
            <w:tcW w:w="412" w:type="pct"/>
          </w:tcPr>
          <w:p w14:paraId="0CDE7680" w14:textId="77777777" w:rsidR="008D73FA" w:rsidRPr="00C86DB8" w:rsidRDefault="008D73FA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4D74C3CC" w14:textId="77777777" w:rsidR="008D73FA" w:rsidRPr="00C86DB8" w:rsidRDefault="008D73FA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138844E6" w14:textId="77777777" w:rsidR="008D73FA" w:rsidRPr="00C86DB8" w:rsidRDefault="0030632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146 502,7</w:t>
            </w:r>
          </w:p>
        </w:tc>
      </w:tr>
      <w:tr w:rsidR="00C86DB8" w:rsidRPr="00C86DB8" w14:paraId="4964F09E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2AB245D3" w14:textId="77777777" w:rsidR="00EE72E7" w:rsidRPr="00C86DB8" w:rsidRDefault="00EE72E7" w:rsidP="00C86DB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142D87B2" w14:textId="77777777" w:rsidR="00EE72E7" w:rsidRPr="00C86DB8" w:rsidRDefault="00EE72E7" w:rsidP="00C86DB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  <w:vAlign w:val="bottom"/>
          </w:tcPr>
          <w:p w14:paraId="31BB7B8D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007F996F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3A2DD632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  <w:vAlign w:val="bottom"/>
          </w:tcPr>
          <w:p w14:paraId="0B7F0FB7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  <w:vAlign w:val="bottom"/>
          </w:tcPr>
          <w:p w14:paraId="248A8C5D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72379E0E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  <w:vAlign w:val="bottom"/>
          </w:tcPr>
          <w:p w14:paraId="5AB769DC" w14:textId="77777777" w:rsidR="00EE72E7" w:rsidRPr="00C86DB8" w:rsidRDefault="00EE72E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86DB8" w:rsidRPr="00C86DB8" w14:paraId="006E84CD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406FB31E" w14:textId="77777777" w:rsidR="00EE72E7" w:rsidRPr="00C86DB8" w:rsidRDefault="00EE72E7" w:rsidP="00C86DB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183757F3" w14:textId="77777777" w:rsidR="00EE72E7" w:rsidRPr="00C86DB8" w:rsidRDefault="008B335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52 050,0</w:t>
            </w:r>
          </w:p>
        </w:tc>
        <w:tc>
          <w:tcPr>
            <w:tcW w:w="428" w:type="pct"/>
          </w:tcPr>
          <w:p w14:paraId="1E35B4C9" w14:textId="77777777" w:rsidR="00EE72E7" w:rsidRPr="00C86DB8" w:rsidRDefault="0030632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32 079,3</w:t>
            </w:r>
          </w:p>
        </w:tc>
        <w:tc>
          <w:tcPr>
            <w:tcW w:w="428" w:type="pct"/>
          </w:tcPr>
          <w:p w14:paraId="0D653CA5" w14:textId="77777777" w:rsidR="00EE72E7" w:rsidRPr="00C86DB8" w:rsidRDefault="00720E2E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44" w:type="pct"/>
          </w:tcPr>
          <w:p w14:paraId="7FD42D33" w14:textId="77777777" w:rsidR="00EE72E7" w:rsidRPr="00C86DB8" w:rsidRDefault="00BE1D12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12" w:type="pct"/>
          </w:tcPr>
          <w:p w14:paraId="09D704A0" w14:textId="77777777" w:rsidR="00EE72E7" w:rsidRPr="00C86DB8" w:rsidRDefault="00720E2E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8D934C9" w14:textId="77777777" w:rsidR="00EE72E7" w:rsidRPr="00C86DB8" w:rsidRDefault="00720E2E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5FCAC182" w14:textId="77777777" w:rsidR="00EE72E7" w:rsidRPr="00C86DB8" w:rsidRDefault="0030632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139 129,3</w:t>
            </w:r>
          </w:p>
        </w:tc>
      </w:tr>
      <w:tr w:rsidR="00C86DB8" w:rsidRPr="00C86DB8" w14:paraId="61A7C3F4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2AE96785" w14:textId="77777777" w:rsidR="00E030F1" w:rsidRPr="00C86DB8" w:rsidRDefault="00E030F1" w:rsidP="00C86DB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573511E3" w14:textId="77777777" w:rsidR="00E030F1" w:rsidRPr="00C86DB8" w:rsidRDefault="008B335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3 326,5</w:t>
            </w:r>
          </w:p>
        </w:tc>
        <w:tc>
          <w:tcPr>
            <w:tcW w:w="428" w:type="pct"/>
          </w:tcPr>
          <w:p w14:paraId="29FC1C20" w14:textId="77777777" w:rsidR="00E030F1" w:rsidRPr="00C86DB8" w:rsidRDefault="00B25047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478,3</w:t>
            </w:r>
          </w:p>
        </w:tc>
        <w:tc>
          <w:tcPr>
            <w:tcW w:w="428" w:type="pct"/>
          </w:tcPr>
          <w:p w14:paraId="47CFD3F0" w14:textId="77777777" w:rsidR="00E030F1" w:rsidRPr="00C86DB8" w:rsidRDefault="00BE1D12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278,3</w:t>
            </w:r>
          </w:p>
        </w:tc>
        <w:tc>
          <w:tcPr>
            <w:tcW w:w="444" w:type="pct"/>
          </w:tcPr>
          <w:p w14:paraId="0B026FA3" w14:textId="77777777" w:rsidR="00E030F1" w:rsidRPr="00C86DB8" w:rsidRDefault="00BE1D12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278,3</w:t>
            </w:r>
          </w:p>
        </w:tc>
        <w:tc>
          <w:tcPr>
            <w:tcW w:w="412" w:type="pct"/>
          </w:tcPr>
          <w:p w14:paraId="778184B2" w14:textId="77777777" w:rsidR="00E030F1" w:rsidRPr="00C86DB8" w:rsidRDefault="00E030F1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3ECCA19E" w14:textId="77777777" w:rsidR="00E030F1" w:rsidRPr="00C86DB8" w:rsidRDefault="00E030F1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4B60F51A" w14:textId="77777777" w:rsidR="00E030F1" w:rsidRPr="00C86DB8" w:rsidRDefault="00B25047" w:rsidP="00C86DB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7 373,</w:t>
            </w:r>
            <w:r w:rsidR="00392282" w:rsidRPr="00C86DB8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E030F1" w:rsidRPr="00C86DB8" w14:paraId="055133EE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7C155BDA" w14:textId="77777777" w:rsidR="00E030F1" w:rsidRPr="00C86DB8" w:rsidRDefault="00E030F1" w:rsidP="00C86DB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5A71AFD5" w14:textId="77777777" w:rsidR="00E030F1" w:rsidRPr="00C86DB8" w:rsidRDefault="005736DD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6735F1C" w14:textId="77777777" w:rsidR="00E030F1" w:rsidRPr="00C86DB8" w:rsidRDefault="005736DD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314A21F" w14:textId="77777777" w:rsidR="00E030F1" w:rsidRPr="00C86DB8" w:rsidRDefault="005736DD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699C36C8" w14:textId="77777777" w:rsidR="00E030F1" w:rsidRPr="00C86DB8" w:rsidRDefault="00E030F1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28EE875A" w14:textId="77777777" w:rsidR="00E030F1" w:rsidRPr="00C86DB8" w:rsidRDefault="00E030F1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1CB425D" w14:textId="77777777" w:rsidR="00E030F1" w:rsidRPr="00C86DB8" w:rsidRDefault="00E030F1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4DBDCC3E" w14:textId="77777777" w:rsidR="00E030F1" w:rsidRPr="00C86DB8" w:rsidRDefault="00E030F1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1741D6EE" w14:textId="77777777" w:rsidR="00A72FD2" w:rsidRPr="00C86DB8" w:rsidRDefault="00A72FD2" w:rsidP="00C86DB8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53DF150B" w14:textId="77777777" w:rsidR="00AC2E2A" w:rsidRPr="00C86DB8" w:rsidRDefault="00A72FD2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br w:type="page"/>
      </w:r>
    </w:p>
    <w:p w14:paraId="303723C2" w14:textId="77777777" w:rsidR="002832FE" w:rsidRPr="00C86DB8" w:rsidRDefault="002832F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421153" w:rsidRPr="00C86DB8">
        <w:rPr>
          <w:rFonts w:ascii="Arial" w:hAnsi="Arial" w:cs="Arial"/>
          <w:sz w:val="24"/>
          <w:szCs w:val="24"/>
        </w:rPr>
        <w:t>4</w:t>
      </w:r>
    </w:p>
    <w:p w14:paraId="4E639E5F" w14:textId="77777777" w:rsidR="002832FE" w:rsidRPr="00C86DB8" w:rsidRDefault="002832F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5EBF74A2" w14:textId="77777777" w:rsidR="002832FE" w:rsidRPr="00C86DB8" w:rsidRDefault="002832F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71EA47AF" w14:textId="77777777" w:rsidR="002832FE" w:rsidRPr="00C86DB8" w:rsidRDefault="002832F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Сахалинской области</w:t>
      </w:r>
    </w:p>
    <w:p w14:paraId="43CD06CD" w14:textId="77777777" w:rsidR="00B052DC" w:rsidRPr="00C86DB8" w:rsidRDefault="00B052DC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от </w:t>
      </w:r>
      <w:r w:rsidRPr="00C86DB8">
        <w:rPr>
          <w:rFonts w:ascii="Arial" w:hAnsi="Arial" w:cs="Arial"/>
          <w:sz w:val="24"/>
          <w:szCs w:val="24"/>
          <w:u w:val="single"/>
        </w:rPr>
        <w:t>25.06.2026</w:t>
      </w:r>
      <w:r w:rsidRPr="00C86DB8">
        <w:rPr>
          <w:rFonts w:ascii="Arial" w:hAnsi="Arial" w:cs="Arial"/>
          <w:sz w:val="24"/>
          <w:szCs w:val="24"/>
        </w:rPr>
        <w:t xml:space="preserve"> № </w:t>
      </w:r>
      <w:r w:rsidRPr="00C86DB8">
        <w:rPr>
          <w:rFonts w:ascii="Arial" w:hAnsi="Arial" w:cs="Arial"/>
          <w:sz w:val="24"/>
          <w:szCs w:val="24"/>
          <w:u w:val="single"/>
        </w:rPr>
        <w:t>758</w:t>
      </w:r>
    </w:p>
    <w:p w14:paraId="2B8AB4A0" w14:textId="77777777" w:rsidR="00B052DC" w:rsidRPr="00C86DB8" w:rsidRDefault="00B052DC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034022EA" w14:textId="77777777" w:rsidR="002832FE" w:rsidRPr="00C86DB8" w:rsidRDefault="002832F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Приложение № </w:t>
      </w:r>
      <w:r w:rsidR="00E61287" w:rsidRPr="00C86DB8">
        <w:rPr>
          <w:rFonts w:ascii="Arial" w:hAnsi="Arial" w:cs="Arial"/>
          <w:sz w:val="24"/>
          <w:szCs w:val="24"/>
        </w:rPr>
        <w:t>2</w:t>
      </w:r>
    </w:p>
    <w:p w14:paraId="4E8814BE" w14:textId="77777777" w:rsidR="002832FE" w:rsidRPr="00C86DB8" w:rsidRDefault="002832FE" w:rsidP="00C86DB8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к муниципальной программе</w:t>
      </w:r>
    </w:p>
    <w:p w14:paraId="55909D88" w14:textId="77777777" w:rsidR="002832FE" w:rsidRPr="00C86DB8" w:rsidRDefault="002832FE" w:rsidP="00C86DB8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1676</w:t>
      </w:r>
    </w:p>
    <w:p w14:paraId="27F85974" w14:textId="77777777" w:rsidR="002832FE" w:rsidRPr="00C86DB8" w:rsidRDefault="002832FE" w:rsidP="00C86DB8">
      <w:pPr>
        <w:rPr>
          <w:rFonts w:ascii="Arial" w:hAnsi="Arial" w:cs="Arial"/>
          <w:b/>
          <w:bCs/>
          <w:sz w:val="24"/>
          <w:szCs w:val="24"/>
        </w:rPr>
      </w:pPr>
    </w:p>
    <w:p w14:paraId="7D8C71F5" w14:textId="77777777" w:rsidR="00AC2E2A" w:rsidRPr="00C86DB8" w:rsidRDefault="00AC2E2A" w:rsidP="00C86DB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Раздел 5. План реализации муниципального проекта</w:t>
      </w:r>
    </w:p>
    <w:p w14:paraId="0FFCB466" w14:textId="77777777" w:rsidR="00AC2E2A" w:rsidRPr="00C86DB8" w:rsidRDefault="00AC2E2A" w:rsidP="00C86DB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86DB8">
        <w:rPr>
          <w:rFonts w:ascii="Arial" w:eastAsia="Calibri" w:hAnsi="Arial" w:cs="Arial"/>
          <w:sz w:val="24"/>
          <w:szCs w:val="24"/>
        </w:rPr>
        <w:t>«</w:t>
      </w:r>
      <w:r w:rsidRPr="00C86DB8">
        <w:rPr>
          <w:rFonts w:ascii="Arial" w:hAnsi="Arial" w:cs="Arial"/>
          <w:sz w:val="24"/>
          <w:szCs w:val="24"/>
        </w:rPr>
        <w:t>Развитие инициативного бюджетирования»</w:t>
      </w:r>
    </w:p>
    <w:p w14:paraId="6CA17236" w14:textId="77777777" w:rsidR="0071484A" w:rsidRPr="00C86DB8" w:rsidRDefault="0071484A" w:rsidP="00C86DB8">
      <w:pPr>
        <w:pStyle w:val="ConsPlusTitle"/>
        <w:jc w:val="center"/>
        <w:outlineLvl w:val="2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9"/>
        <w:gridCol w:w="3599"/>
        <w:gridCol w:w="1357"/>
        <w:gridCol w:w="26"/>
        <w:gridCol w:w="1250"/>
        <w:gridCol w:w="850"/>
        <w:gridCol w:w="850"/>
        <w:gridCol w:w="1279"/>
        <w:gridCol w:w="1107"/>
        <w:gridCol w:w="578"/>
        <w:gridCol w:w="590"/>
        <w:gridCol w:w="990"/>
        <w:gridCol w:w="1273"/>
      </w:tblGrid>
      <w:tr w:rsidR="00C86DB8" w:rsidRPr="00C86DB8" w14:paraId="1F677B64" w14:textId="77777777" w:rsidTr="00815A28">
        <w:trPr>
          <w:trHeight w:val="547"/>
        </w:trPr>
        <w:tc>
          <w:tcPr>
            <w:tcW w:w="291" w:type="pct"/>
            <w:vMerge w:val="restart"/>
            <w:vAlign w:val="center"/>
          </w:tcPr>
          <w:p w14:paraId="08A77490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№</w:t>
            </w:r>
          </w:p>
          <w:p w14:paraId="1B2F5E01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п/п</w:t>
            </w:r>
          </w:p>
        </w:tc>
        <w:tc>
          <w:tcPr>
            <w:tcW w:w="1233" w:type="pct"/>
            <w:vMerge w:val="restart"/>
            <w:vAlign w:val="center"/>
          </w:tcPr>
          <w:p w14:paraId="03360DDB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Наименование мероприятия, объекта мероприятия, контрольной точки</w:t>
            </w:r>
          </w:p>
        </w:tc>
        <w:tc>
          <w:tcPr>
            <w:tcW w:w="902" w:type="pct"/>
            <w:gridSpan w:val="3"/>
            <w:vAlign w:val="center"/>
          </w:tcPr>
          <w:p w14:paraId="4BBE3498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82" w:type="pct"/>
            <w:gridSpan w:val="2"/>
            <w:vAlign w:val="center"/>
          </w:tcPr>
          <w:p w14:paraId="5AF4813D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Взаимосвязь</w:t>
            </w:r>
          </w:p>
        </w:tc>
        <w:tc>
          <w:tcPr>
            <w:tcW w:w="438" w:type="pct"/>
            <w:vAlign w:val="center"/>
          </w:tcPr>
          <w:p w14:paraId="710EDFB8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9" w:type="pct"/>
            <w:vAlign w:val="center"/>
          </w:tcPr>
          <w:p w14:paraId="62A97886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Адрес объекта (в соответствии</w:t>
            </w:r>
            <w:r w:rsidRPr="00C86DB8">
              <w:rPr>
                <w:sz w:val="24"/>
                <w:szCs w:val="24"/>
              </w:rPr>
              <w:br/>
              <w:t>с ФИАС)</w:t>
            </w:r>
          </w:p>
        </w:tc>
        <w:tc>
          <w:tcPr>
            <w:tcW w:w="400" w:type="pct"/>
            <w:gridSpan w:val="2"/>
            <w:vAlign w:val="center"/>
          </w:tcPr>
          <w:p w14:paraId="1A818F10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Мощность объекта</w:t>
            </w:r>
          </w:p>
        </w:tc>
        <w:tc>
          <w:tcPr>
            <w:tcW w:w="339" w:type="pct"/>
            <w:vAlign w:val="center"/>
          </w:tcPr>
          <w:p w14:paraId="775A1F3E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Объем финансового обеспечения</w:t>
            </w:r>
            <w:r w:rsidRPr="00C86DB8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36" w:type="pct"/>
            <w:vAlign w:val="center"/>
          </w:tcPr>
          <w:p w14:paraId="576D83D6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Вид документа и характеристика мероприятия (результата)</w:t>
            </w:r>
          </w:p>
        </w:tc>
      </w:tr>
      <w:tr w:rsidR="00C86DB8" w:rsidRPr="00C86DB8" w14:paraId="5DAB40FA" w14:textId="77777777" w:rsidTr="00815A28">
        <w:trPr>
          <w:trHeight w:val="547"/>
        </w:trPr>
        <w:tc>
          <w:tcPr>
            <w:tcW w:w="291" w:type="pct"/>
            <w:vMerge/>
            <w:vAlign w:val="center"/>
          </w:tcPr>
          <w:p w14:paraId="5FF56C37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33" w:type="pct"/>
            <w:vMerge/>
            <w:vAlign w:val="center"/>
          </w:tcPr>
          <w:p w14:paraId="65455F5B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vAlign w:val="center"/>
          </w:tcPr>
          <w:p w14:paraId="31681D0C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начало</w:t>
            </w:r>
          </w:p>
        </w:tc>
        <w:tc>
          <w:tcPr>
            <w:tcW w:w="428" w:type="pct"/>
            <w:vAlign w:val="center"/>
          </w:tcPr>
          <w:p w14:paraId="022F19EC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окончание</w:t>
            </w:r>
          </w:p>
        </w:tc>
        <w:tc>
          <w:tcPr>
            <w:tcW w:w="291" w:type="pct"/>
            <w:vAlign w:val="center"/>
          </w:tcPr>
          <w:p w14:paraId="64022DED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предшественники</w:t>
            </w:r>
          </w:p>
        </w:tc>
        <w:tc>
          <w:tcPr>
            <w:tcW w:w="291" w:type="pct"/>
            <w:vAlign w:val="center"/>
          </w:tcPr>
          <w:p w14:paraId="42A8C9F9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последователи</w:t>
            </w:r>
          </w:p>
        </w:tc>
        <w:tc>
          <w:tcPr>
            <w:tcW w:w="438" w:type="pct"/>
            <w:vAlign w:val="center"/>
          </w:tcPr>
          <w:p w14:paraId="60591D03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14:paraId="55BAE7D6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  <w:vAlign w:val="center"/>
          </w:tcPr>
          <w:p w14:paraId="7E5CDE38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Единица измерения </w:t>
            </w:r>
            <w:r w:rsidRPr="00C86DB8">
              <w:rPr>
                <w:sz w:val="24"/>
                <w:szCs w:val="24"/>
              </w:rPr>
              <w:lastRenderedPageBreak/>
              <w:t>(по ОКЕИ)</w:t>
            </w:r>
          </w:p>
        </w:tc>
        <w:tc>
          <w:tcPr>
            <w:tcW w:w="202" w:type="pct"/>
            <w:vAlign w:val="center"/>
          </w:tcPr>
          <w:p w14:paraId="4BC6169C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339" w:type="pct"/>
          </w:tcPr>
          <w:p w14:paraId="095E39B7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7ED8C930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86DB8" w:rsidRPr="00C86DB8" w14:paraId="79CCD86E" w14:textId="77777777" w:rsidTr="00815A28">
        <w:trPr>
          <w:trHeight w:val="95"/>
        </w:trPr>
        <w:tc>
          <w:tcPr>
            <w:tcW w:w="291" w:type="pct"/>
            <w:vAlign w:val="center"/>
          </w:tcPr>
          <w:p w14:paraId="0DE8B17B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</w:t>
            </w:r>
          </w:p>
        </w:tc>
        <w:tc>
          <w:tcPr>
            <w:tcW w:w="1233" w:type="pct"/>
            <w:vAlign w:val="center"/>
          </w:tcPr>
          <w:p w14:paraId="32ED7C6C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</w:t>
            </w:r>
          </w:p>
        </w:tc>
        <w:tc>
          <w:tcPr>
            <w:tcW w:w="474" w:type="pct"/>
            <w:gridSpan w:val="2"/>
            <w:vAlign w:val="center"/>
          </w:tcPr>
          <w:p w14:paraId="5BCB12AD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</w:t>
            </w:r>
          </w:p>
        </w:tc>
        <w:tc>
          <w:tcPr>
            <w:tcW w:w="428" w:type="pct"/>
            <w:vAlign w:val="center"/>
          </w:tcPr>
          <w:p w14:paraId="18984FB7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</w:t>
            </w:r>
          </w:p>
        </w:tc>
        <w:tc>
          <w:tcPr>
            <w:tcW w:w="291" w:type="pct"/>
            <w:vAlign w:val="center"/>
          </w:tcPr>
          <w:p w14:paraId="2636E34B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</w:t>
            </w:r>
          </w:p>
        </w:tc>
        <w:tc>
          <w:tcPr>
            <w:tcW w:w="291" w:type="pct"/>
            <w:vAlign w:val="center"/>
          </w:tcPr>
          <w:p w14:paraId="22BA767C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6</w:t>
            </w:r>
          </w:p>
        </w:tc>
        <w:tc>
          <w:tcPr>
            <w:tcW w:w="438" w:type="pct"/>
            <w:vAlign w:val="center"/>
          </w:tcPr>
          <w:p w14:paraId="66603C66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7</w:t>
            </w:r>
          </w:p>
        </w:tc>
        <w:tc>
          <w:tcPr>
            <w:tcW w:w="379" w:type="pct"/>
            <w:vAlign w:val="center"/>
          </w:tcPr>
          <w:p w14:paraId="14FA0E97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</w:t>
            </w:r>
          </w:p>
        </w:tc>
        <w:tc>
          <w:tcPr>
            <w:tcW w:w="198" w:type="pct"/>
            <w:vAlign w:val="center"/>
          </w:tcPr>
          <w:p w14:paraId="580E8228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9</w:t>
            </w:r>
          </w:p>
        </w:tc>
        <w:tc>
          <w:tcPr>
            <w:tcW w:w="202" w:type="pct"/>
            <w:vAlign w:val="center"/>
          </w:tcPr>
          <w:p w14:paraId="3FA4276D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10</w:t>
            </w:r>
          </w:p>
        </w:tc>
        <w:tc>
          <w:tcPr>
            <w:tcW w:w="339" w:type="pct"/>
            <w:vAlign w:val="center"/>
          </w:tcPr>
          <w:p w14:paraId="178953D9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11</w:t>
            </w:r>
          </w:p>
        </w:tc>
        <w:tc>
          <w:tcPr>
            <w:tcW w:w="436" w:type="pct"/>
            <w:vAlign w:val="center"/>
          </w:tcPr>
          <w:p w14:paraId="0A6257BE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12</w:t>
            </w:r>
          </w:p>
        </w:tc>
      </w:tr>
      <w:tr w:rsidR="00C86DB8" w:rsidRPr="00C86DB8" w14:paraId="0AE7EEEE" w14:textId="77777777" w:rsidTr="00815A28">
        <w:trPr>
          <w:trHeight w:val="282"/>
        </w:trPr>
        <w:tc>
          <w:tcPr>
            <w:tcW w:w="291" w:type="pct"/>
          </w:tcPr>
          <w:p w14:paraId="4297EDF2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09" w:type="pct"/>
            <w:gridSpan w:val="12"/>
            <w:vAlign w:val="center"/>
          </w:tcPr>
          <w:p w14:paraId="59902BAA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</w:tr>
      <w:tr w:rsidR="00C86DB8" w:rsidRPr="00C86DB8" w14:paraId="6C8B8F91" w14:textId="77777777" w:rsidTr="00815A28">
        <w:trPr>
          <w:trHeight w:val="1138"/>
        </w:trPr>
        <w:tc>
          <w:tcPr>
            <w:tcW w:w="291" w:type="pct"/>
          </w:tcPr>
          <w:p w14:paraId="7EC5CF96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1.</w:t>
            </w:r>
            <w:r w:rsidR="006664AF" w:rsidRPr="00C86DB8">
              <w:rPr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14:paraId="05B9B75D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Обеспечено методическое, техническое, консультационное и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474" w:type="pct"/>
            <w:gridSpan w:val="2"/>
          </w:tcPr>
          <w:p w14:paraId="40BC26A7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01.01.2025</w:t>
            </w:r>
          </w:p>
        </w:tc>
        <w:tc>
          <w:tcPr>
            <w:tcW w:w="428" w:type="pct"/>
          </w:tcPr>
          <w:p w14:paraId="0D23B388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31.12.2030</w:t>
            </w:r>
          </w:p>
        </w:tc>
        <w:tc>
          <w:tcPr>
            <w:tcW w:w="291" w:type="pct"/>
          </w:tcPr>
          <w:p w14:paraId="2DAB1A3C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91" w:type="pct"/>
          </w:tcPr>
          <w:p w14:paraId="181A419F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8" w:type="pct"/>
          </w:tcPr>
          <w:p w14:paraId="425431BA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14:paraId="3304728E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4CAB7E16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6A10FD4A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28D1DDEB" w14:textId="77777777" w:rsidR="00AC2E2A" w:rsidRPr="00C86DB8" w:rsidRDefault="009A5449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2 381,2</w:t>
            </w:r>
          </w:p>
          <w:p w14:paraId="163B58A4" w14:textId="77777777" w:rsidR="00AC2E2A" w:rsidRPr="00C86DB8" w:rsidRDefault="00AC2E2A" w:rsidP="00C86DB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7DC43E00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86DB8" w:rsidRPr="00C86DB8" w14:paraId="1A72E632" w14:textId="77777777" w:rsidTr="00815A28">
        <w:trPr>
          <w:trHeight w:val="696"/>
        </w:trPr>
        <w:tc>
          <w:tcPr>
            <w:tcW w:w="291" w:type="pct"/>
          </w:tcPr>
          <w:p w14:paraId="410F9A66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1.1</w:t>
            </w:r>
          </w:p>
        </w:tc>
        <w:tc>
          <w:tcPr>
            <w:tcW w:w="1233" w:type="pct"/>
          </w:tcPr>
          <w:p w14:paraId="0EA3041D" w14:textId="77777777" w:rsidR="00AC2E2A" w:rsidRPr="00C86DB8" w:rsidRDefault="006664AF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Обеспечено методическое, техническое, консультационное и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  <w:r w:rsidR="002C1E67" w:rsidRPr="00C86DB8">
              <w:rPr>
                <w:sz w:val="24"/>
                <w:szCs w:val="24"/>
              </w:rPr>
              <w:t xml:space="preserve"> в 2026 году</w:t>
            </w:r>
          </w:p>
        </w:tc>
        <w:tc>
          <w:tcPr>
            <w:tcW w:w="474" w:type="pct"/>
            <w:gridSpan w:val="2"/>
          </w:tcPr>
          <w:p w14:paraId="1EE183D6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01.01.202</w:t>
            </w:r>
            <w:r w:rsidR="006664AF" w:rsidRPr="00C86DB8">
              <w:rPr>
                <w:sz w:val="24"/>
                <w:szCs w:val="24"/>
              </w:rPr>
              <w:t>6</w:t>
            </w:r>
          </w:p>
        </w:tc>
        <w:tc>
          <w:tcPr>
            <w:tcW w:w="428" w:type="pct"/>
          </w:tcPr>
          <w:p w14:paraId="4C8B5E2A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31.12.</w:t>
            </w:r>
            <w:r w:rsidR="006664AF" w:rsidRPr="00C86DB8">
              <w:rPr>
                <w:sz w:val="24"/>
                <w:szCs w:val="24"/>
              </w:rPr>
              <w:t>2026</w:t>
            </w:r>
          </w:p>
        </w:tc>
        <w:tc>
          <w:tcPr>
            <w:tcW w:w="291" w:type="pct"/>
          </w:tcPr>
          <w:p w14:paraId="19A85EA8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91" w:type="pct"/>
          </w:tcPr>
          <w:p w14:paraId="6B440DFF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8" w:type="pct"/>
          </w:tcPr>
          <w:p w14:paraId="2CD9EDF8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14:paraId="3F8B0029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52920028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461CE183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5D043668" w14:textId="77777777" w:rsidR="00AC2E2A" w:rsidRPr="00C86DB8" w:rsidRDefault="009A5449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9,1</w:t>
            </w:r>
          </w:p>
        </w:tc>
        <w:tc>
          <w:tcPr>
            <w:tcW w:w="436" w:type="pct"/>
            <w:vAlign w:val="center"/>
          </w:tcPr>
          <w:p w14:paraId="05A80921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86DB8" w:rsidRPr="00C86DB8" w14:paraId="786A767C" w14:textId="77777777" w:rsidTr="00815A28">
        <w:trPr>
          <w:trHeight w:val="308"/>
        </w:trPr>
        <w:tc>
          <w:tcPr>
            <w:tcW w:w="291" w:type="pct"/>
          </w:tcPr>
          <w:p w14:paraId="44F5D046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1.1.К.1</w:t>
            </w:r>
          </w:p>
        </w:tc>
        <w:tc>
          <w:tcPr>
            <w:tcW w:w="1233" w:type="pct"/>
          </w:tcPr>
          <w:p w14:paraId="2543EB8B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«Контрольная точка» Предоставлена консультационная поддержка инициативным группам</w:t>
            </w:r>
          </w:p>
        </w:tc>
        <w:tc>
          <w:tcPr>
            <w:tcW w:w="474" w:type="pct"/>
            <w:gridSpan w:val="2"/>
          </w:tcPr>
          <w:p w14:paraId="39AFEC5E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01.01.202</w:t>
            </w:r>
            <w:r w:rsidR="006664AF" w:rsidRPr="00C86DB8">
              <w:rPr>
                <w:sz w:val="24"/>
                <w:szCs w:val="24"/>
              </w:rPr>
              <w:t>6</w:t>
            </w:r>
          </w:p>
        </w:tc>
        <w:tc>
          <w:tcPr>
            <w:tcW w:w="428" w:type="pct"/>
          </w:tcPr>
          <w:p w14:paraId="2D0BA6D2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31.12.20</w:t>
            </w:r>
            <w:r w:rsidR="006664AF" w:rsidRPr="00C86DB8">
              <w:rPr>
                <w:sz w:val="24"/>
                <w:szCs w:val="24"/>
              </w:rPr>
              <w:t>26</w:t>
            </w:r>
          </w:p>
        </w:tc>
        <w:tc>
          <w:tcPr>
            <w:tcW w:w="582" w:type="pct"/>
            <w:gridSpan w:val="2"/>
          </w:tcPr>
          <w:p w14:paraId="330B8382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Взаимосвязь с иными результатами и контрольными точками </w:t>
            </w:r>
            <w:r w:rsidRPr="00C86DB8">
              <w:rPr>
                <w:sz w:val="24"/>
                <w:szCs w:val="24"/>
              </w:rPr>
              <w:lastRenderedPageBreak/>
              <w:t xml:space="preserve">отсутствует  </w:t>
            </w:r>
          </w:p>
        </w:tc>
        <w:tc>
          <w:tcPr>
            <w:tcW w:w="438" w:type="pct"/>
            <w:vAlign w:val="center"/>
          </w:tcPr>
          <w:p w14:paraId="5BC0D510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 xml:space="preserve">Директор Департамента финансов администрации </w:t>
            </w:r>
            <w:r w:rsidRPr="00C86DB8">
              <w:rPr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0FBAA18E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98" w:type="pct"/>
          </w:tcPr>
          <w:p w14:paraId="05D476CB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42DDF1AF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578D994B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6E3EC077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Проведены собрания-</w:t>
            </w:r>
          </w:p>
        </w:tc>
      </w:tr>
      <w:tr w:rsidR="00C86DB8" w:rsidRPr="00C86DB8" w14:paraId="54C2BBCE" w14:textId="77777777" w:rsidTr="00815A28">
        <w:trPr>
          <w:trHeight w:val="308"/>
        </w:trPr>
        <w:tc>
          <w:tcPr>
            <w:tcW w:w="291" w:type="pct"/>
          </w:tcPr>
          <w:p w14:paraId="27506A8F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1.1.К.2</w:t>
            </w:r>
          </w:p>
        </w:tc>
        <w:tc>
          <w:tcPr>
            <w:tcW w:w="1233" w:type="pct"/>
          </w:tcPr>
          <w:p w14:paraId="5314BEFF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«Контрольная точка» Предоставлена техническая поддержка инициативным группам</w:t>
            </w:r>
          </w:p>
        </w:tc>
        <w:tc>
          <w:tcPr>
            <w:tcW w:w="474" w:type="pct"/>
            <w:gridSpan w:val="2"/>
          </w:tcPr>
          <w:p w14:paraId="5DF02EAD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01.01.202</w:t>
            </w:r>
            <w:r w:rsidR="00900481" w:rsidRPr="00C86DB8">
              <w:rPr>
                <w:sz w:val="24"/>
                <w:szCs w:val="24"/>
              </w:rPr>
              <w:t>6</w:t>
            </w:r>
          </w:p>
        </w:tc>
        <w:tc>
          <w:tcPr>
            <w:tcW w:w="428" w:type="pct"/>
          </w:tcPr>
          <w:p w14:paraId="623B8E38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31.12.20</w:t>
            </w:r>
            <w:r w:rsidR="00900481" w:rsidRPr="00C86DB8">
              <w:rPr>
                <w:sz w:val="24"/>
                <w:szCs w:val="24"/>
              </w:rPr>
              <w:t>26</w:t>
            </w:r>
          </w:p>
        </w:tc>
        <w:tc>
          <w:tcPr>
            <w:tcW w:w="582" w:type="pct"/>
            <w:gridSpan w:val="2"/>
          </w:tcPr>
          <w:p w14:paraId="21CBDF59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438" w:type="pct"/>
            <w:vAlign w:val="center"/>
          </w:tcPr>
          <w:p w14:paraId="25442D7A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Директор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43917A7C" w14:textId="77777777" w:rsidR="00AC2E2A" w:rsidRPr="00C86DB8" w:rsidRDefault="001F67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3F14C6BB" w14:textId="77777777" w:rsidR="00AC2E2A" w:rsidRPr="00C86DB8" w:rsidRDefault="001F67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1B18CC0D" w14:textId="77777777" w:rsidR="00AC2E2A" w:rsidRPr="00C86DB8" w:rsidRDefault="001F67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2158D994" w14:textId="77777777" w:rsidR="00AC2E2A" w:rsidRPr="00C86DB8" w:rsidRDefault="001F67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689FC7D9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Составлен локально-сметный расчет</w:t>
            </w:r>
          </w:p>
        </w:tc>
      </w:tr>
      <w:tr w:rsidR="00C86DB8" w:rsidRPr="00C86DB8" w14:paraId="4AC97544" w14:textId="77777777" w:rsidTr="00815A28">
        <w:trPr>
          <w:trHeight w:val="1138"/>
        </w:trPr>
        <w:tc>
          <w:tcPr>
            <w:tcW w:w="291" w:type="pct"/>
          </w:tcPr>
          <w:p w14:paraId="4DAB9DDC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1.1.К.3</w:t>
            </w:r>
          </w:p>
        </w:tc>
        <w:tc>
          <w:tcPr>
            <w:tcW w:w="1233" w:type="pct"/>
          </w:tcPr>
          <w:p w14:paraId="4BD3DA76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«Контрольная точка» Проведен конкурсный отбор инициативных проектов, планируемых к реализации на территории Холмского муниципального округа Сахалинской области</w:t>
            </w:r>
          </w:p>
        </w:tc>
        <w:tc>
          <w:tcPr>
            <w:tcW w:w="474" w:type="pct"/>
            <w:gridSpan w:val="2"/>
          </w:tcPr>
          <w:p w14:paraId="1970BD08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28" w:type="pct"/>
          </w:tcPr>
          <w:p w14:paraId="15109F6B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01.09.</w:t>
            </w:r>
            <w:r w:rsidR="00900481" w:rsidRPr="00C86DB8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291" w:type="pct"/>
          </w:tcPr>
          <w:p w14:paraId="39C09899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Взаимосвязь с иными результатами и контрольными точками отсутс</w:t>
            </w:r>
            <w:r w:rsidRPr="00C86DB8">
              <w:rPr>
                <w:sz w:val="24"/>
                <w:szCs w:val="24"/>
              </w:rPr>
              <w:lastRenderedPageBreak/>
              <w:t xml:space="preserve">твует  </w:t>
            </w:r>
          </w:p>
        </w:tc>
        <w:tc>
          <w:tcPr>
            <w:tcW w:w="291" w:type="pct"/>
          </w:tcPr>
          <w:p w14:paraId="2CAAFF6C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1.1.К.3</w:t>
            </w:r>
          </w:p>
        </w:tc>
        <w:tc>
          <w:tcPr>
            <w:tcW w:w="438" w:type="pct"/>
          </w:tcPr>
          <w:p w14:paraId="3715A3E8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Конкурсная комиссия</w:t>
            </w:r>
          </w:p>
        </w:tc>
        <w:tc>
          <w:tcPr>
            <w:tcW w:w="379" w:type="pct"/>
          </w:tcPr>
          <w:p w14:paraId="543DD4AB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631498B5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283349DF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52A5BBFD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3B29B9CB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Протокол конкурсного отбора</w:t>
            </w:r>
          </w:p>
        </w:tc>
      </w:tr>
      <w:tr w:rsidR="00C86DB8" w:rsidRPr="00C86DB8" w14:paraId="6B8EAB2C" w14:textId="77777777" w:rsidTr="00815A28">
        <w:trPr>
          <w:trHeight w:val="1138"/>
        </w:trPr>
        <w:tc>
          <w:tcPr>
            <w:tcW w:w="291" w:type="pct"/>
          </w:tcPr>
          <w:p w14:paraId="2DA48759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1.1.К.4</w:t>
            </w:r>
          </w:p>
        </w:tc>
        <w:tc>
          <w:tcPr>
            <w:tcW w:w="1233" w:type="pct"/>
          </w:tcPr>
          <w:p w14:paraId="1BE92C6A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Контрольная точка» Подготовлены и внесены заявки на портал инициативного бюджетирования Сахалинской области для участия в областном конкурсном отборе инициативных проектов</w:t>
            </w:r>
          </w:p>
        </w:tc>
        <w:tc>
          <w:tcPr>
            <w:tcW w:w="474" w:type="pct"/>
            <w:gridSpan w:val="2"/>
          </w:tcPr>
          <w:p w14:paraId="5B599222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 сроки, установленные министерством финансов Сахалинской области</w:t>
            </w:r>
          </w:p>
        </w:tc>
        <w:tc>
          <w:tcPr>
            <w:tcW w:w="428" w:type="pct"/>
          </w:tcPr>
          <w:p w14:paraId="164801F7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 сроки, установленные министерством финансов Сахалинской области</w:t>
            </w:r>
          </w:p>
        </w:tc>
        <w:tc>
          <w:tcPr>
            <w:tcW w:w="291" w:type="pct"/>
          </w:tcPr>
          <w:p w14:paraId="63800B83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1.1.К.2</w:t>
            </w:r>
          </w:p>
        </w:tc>
        <w:tc>
          <w:tcPr>
            <w:tcW w:w="291" w:type="pct"/>
          </w:tcPr>
          <w:p w14:paraId="424695ED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438" w:type="pct"/>
          </w:tcPr>
          <w:p w14:paraId="28F2902C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Директор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7C91B11C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7C448A29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6C7544FF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69E4DF73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0C5D1F83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Гиперссылка на размещение на портале инициативного бюджетирования в информационно-телекоммуникационной сети Интернет</w:t>
            </w:r>
          </w:p>
        </w:tc>
      </w:tr>
      <w:tr w:rsidR="00C86DB8" w:rsidRPr="00C86DB8" w14:paraId="1E2C9230" w14:textId="77777777" w:rsidTr="00815A28">
        <w:trPr>
          <w:trHeight w:val="1138"/>
        </w:trPr>
        <w:tc>
          <w:tcPr>
            <w:tcW w:w="291" w:type="pct"/>
          </w:tcPr>
          <w:p w14:paraId="5B4994DE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1.1.К.5</w:t>
            </w:r>
          </w:p>
        </w:tc>
        <w:tc>
          <w:tcPr>
            <w:tcW w:w="1233" w:type="pct"/>
          </w:tcPr>
          <w:p w14:paraId="30E0F96B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«Контрольная точка» Размещена информация о реализации инициативных проектов на территории Холмского муниципального округа Сахалинской области</w:t>
            </w:r>
          </w:p>
        </w:tc>
        <w:tc>
          <w:tcPr>
            <w:tcW w:w="474" w:type="pct"/>
            <w:gridSpan w:val="2"/>
          </w:tcPr>
          <w:p w14:paraId="41CD3F82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28" w:type="pct"/>
          </w:tcPr>
          <w:p w14:paraId="7A0A3C8F" w14:textId="77777777" w:rsidR="00AC2E2A" w:rsidRPr="00C86DB8" w:rsidRDefault="00AC2E2A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 течение 10 рабочих дней с даты реализации инициативных проектов</w:t>
            </w:r>
          </w:p>
        </w:tc>
        <w:tc>
          <w:tcPr>
            <w:tcW w:w="582" w:type="pct"/>
            <w:gridSpan w:val="2"/>
          </w:tcPr>
          <w:p w14:paraId="75C22E16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</w:t>
            </w:r>
          </w:p>
          <w:p w14:paraId="356EF0D0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ab/>
            </w:r>
          </w:p>
        </w:tc>
        <w:tc>
          <w:tcPr>
            <w:tcW w:w="438" w:type="pct"/>
          </w:tcPr>
          <w:p w14:paraId="7C1927E9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Департамент финансов администрации Холмского муниципального округа Сахалинской области, Департамент </w:t>
            </w:r>
            <w:r w:rsidRPr="00C86DB8">
              <w:rPr>
                <w:sz w:val="24"/>
                <w:szCs w:val="24"/>
              </w:rPr>
              <w:lastRenderedPageBreak/>
              <w:t>образования администрации Холмского муниципального образования Сахалинской области</w:t>
            </w:r>
          </w:p>
        </w:tc>
        <w:tc>
          <w:tcPr>
            <w:tcW w:w="379" w:type="pct"/>
          </w:tcPr>
          <w:p w14:paraId="6C1D195E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98" w:type="pct"/>
          </w:tcPr>
          <w:p w14:paraId="33631194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AA619ED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513D9E05" w14:textId="77777777" w:rsidR="00AC2E2A" w:rsidRPr="00C86DB8" w:rsidRDefault="00AC2E2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43E408A6" w14:textId="77777777" w:rsidR="00AC2E2A" w:rsidRPr="00C86DB8" w:rsidRDefault="00AC2E2A" w:rsidP="00C86D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Гиперссылка на размещение на едином портале инициативного бюджетирования Сахалинской области в информац</w:t>
            </w:r>
            <w:r w:rsidRPr="00C86DB8">
              <w:rPr>
                <w:sz w:val="24"/>
                <w:szCs w:val="24"/>
              </w:rPr>
              <w:lastRenderedPageBreak/>
              <w:t>ионно-телекоммуникационной сети Интернет</w:t>
            </w:r>
          </w:p>
        </w:tc>
      </w:tr>
      <w:tr w:rsidR="00C86DB8" w:rsidRPr="00C86DB8" w14:paraId="12F39C7C" w14:textId="77777777" w:rsidTr="00815A28">
        <w:trPr>
          <w:trHeight w:val="699"/>
        </w:trPr>
        <w:tc>
          <w:tcPr>
            <w:tcW w:w="291" w:type="pct"/>
          </w:tcPr>
          <w:p w14:paraId="2EF0F2A9" w14:textId="77777777" w:rsidR="000716D3" w:rsidRPr="00C86DB8" w:rsidRDefault="000716D3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1.</w:t>
            </w:r>
            <w:r w:rsidR="004F01C8" w:rsidRPr="00C86DB8">
              <w:rPr>
                <w:sz w:val="24"/>
                <w:szCs w:val="24"/>
              </w:rPr>
              <w:t>1</w:t>
            </w:r>
            <w:r w:rsidRPr="00C86DB8">
              <w:rPr>
                <w:sz w:val="24"/>
                <w:szCs w:val="24"/>
              </w:rPr>
              <w:t>.К.</w:t>
            </w:r>
            <w:r w:rsidR="004F01C8" w:rsidRPr="00C86DB8">
              <w:rPr>
                <w:sz w:val="24"/>
                <w:szCs w:val="24"/>
              </w:rPr>
              <w:t>6</w:t>
            </w:r>
          </w:p>
        </w:tc>
        <w:tc>
          <w:tcPr>
            <w:tcW w:w="1233" w:type="pct"/>
          </w:tcPr>
          <w:p w14:paraId="6C9A1236" w14:textId="77777777" w:rsidR="000716D3" w:rsidRPr="00C86DB8" w:rsidRDefault="000716D3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«Контрольная точка» Подготовлена необходимая документация и направлена в министерство финансов Сахалинской области</w:t>
            </w:r>
          </w:p>
        </w:tc>
        <w:tc>
          <w:tcPr>
            <w:tcW w:w="474" w:type="pct"/>
            <w:gridSpan w:val="2"/>
          </w:tcPr>
          <w:p w14:paraId="6DB99322" w14:textId="77777777" w:rsidR="000716D3" w:rsidRPr="00C86DB8" w:rsidRDefault="000716D3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C86DB8">
              <w:rPr>
                <w:sz w:val="24"/>
                <w:szCs w:val="24"/>
              </w:rPr>
              <w:t>В сроки</w:t>
            </w:r>
            <w:proofErr w:type="gramEnd"/>
            <w:r w:rsidRPr="00C86DB8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428" w:type="pct"/>
          </w:tcPr>
          <w:p w14:paraId="034E6063" w14:textId="77777777" w:rsidR="000716D3" w:rsidRPr="00C86DB8" w:rsidRDefault="000716D3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C86DB8">
              <w:rPr>
                <w:sz w:val="24"/>
                <w:szCs w:val="24"/>
              </w:rPr>
              <w:t>В сроки</w:t>
            </w:r>
            <w:proofErr w:type="gramEnd"/>
            <w:r w:rsidRPr="00C86DB8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291" w:type="pct"/>
          </w:tcPr>
          <w:p w14:paraId="70D47221" w14:textId="77777777" w:rsidR="000716D3" w:rsidRPr="00C86DB8" w:rsidRDefault="000716D3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1.2.К</w:t>
            </w:r>
            <w:r w:rsidR="00322048" w:rsidRPr="00C86DB8">
              <w:rPr>
                <w:sz w:val="24"/>
                <w:szCs w:val="24"/>
              </w:rPr>
              <w:t>.</w:t>
            </w:r>
            <w:r w:rsidRPr="00C86DB8">
              <w:rPr>
                <w:sz w:val="24"/>
                <w:szCs w:val="24"/>
              </w:rPr>
              <w:t>3</w:t>
            </w:r>
          </w:p>
        </w:tc>
        <w:tc>
          <w:tcPr>
            <w:tcW w:w="291" w:type="pct"/>
          </w:tcPr>
          <w:p w14:paraId="212B56BA" w14:textId="77777777" w:rsidR="000716D3" w:rsidRPr="00C86DB8" w:rsidRDefault="000716D3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438" w:type="pct"/>
          </w:tcPr>
          <w:p w14:paraId="16AAD5FF" w14:textId="77777777" w:rsidR="000716D3" w:rsidRPr="00C86DB8" w:rsidRDefault="000716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Заместитель директора, начальник бюджетного отдела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32E0427F" w14:textId="77777777" w:rsidR="000716D3" w:rsidRPr="00C86DB8" w:rsidRDefault="000716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6063D814" w14:textId="77777777" w:rsidR="000716D3" w:rsidRPr="00C86DB8" w:rsidRDefault="000716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1655E37" w14:textId="77777777" w:rsidR="000716D3" w:rsidRPr="00C86DB8" w:rsidRDefault="000716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58DC53D9" w14:textId="77777777" w:rsidR="000716D3" w:rsidRPr="00C86DB8" w:rsidRDefault="000716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17898D04" w14:textId="77777777" w:rsidR="000716D3" w:rsidRPr="00C86DB8" w:rsidRDefault="000716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Письмо администрации Холмского муниципального округа Сахалинской области</w:t>
            </w:r>
          </w:p>
        </w:tc>
      </w:tr>
      <w:tr w:rsidR="00C86DB8" w:rsidRPr="00C86DB8" w14:paraId="7ACA2281" w14:textId="77777777" w:rsidTr="00815A28">
        <w:trPr>
          <w:trHeight w:val="733"/>
        </w:trPr>
        <w:tc>
          <w:tcPr>
            <w:tcW w:w="291" w:type="pct"/>
          </w:tcPr>
          <w:p w14:paraId="26C70635" w14:textId="77777777" w:rsidR="000716D3" w:rsidRPr="00C86DB8" w:rsidRDefault="000716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2.</w:t>
            </w:r>
            <w:r w:rsidR="007D7985" w:rsidRPr="00C86DB8">
              <w:rPr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14:paraId="3C45EBD5" w14:textId="77777777" w:rsidR="000716D3" w:rsidRPr="00C86DB8" w:rsidRDefault="000716D3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Реализовано инициативных проектов в рамках поддержки </w:t>
            </w:r>
            <w:r w:rsidRPr="00C86DB8">
              <w:rPr>
                <w:sz w:val="24"/>
                <w:szCs w:val="24"/>
              </w:rPr>
              <w:lastRenderedPageBreak/>
              <w:t>местных инициатив</w:t>
            </w:r>
          </w:p>
        </w:tc>
        <w:tc>
          <w:tcPr>
            <w:tcW w:w="474" w:type="pct"/>
            <w:gridSpan w:val="2"/>
          </w:tcPr>
          <w:p w14:paraId="61751648" w14:textId="77777777" w:rsidR="000716D3" w:rsidRPr="00C86DB8" w:rsidRDefault="000716D3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28" w:type="pct"/>
          </w:tcPr>
          <w:p w14:paraId="63E4A211" w14:textId="77777777" w:rsidR="000716D3" w:rsidRPr="00C86DB8" w:rsidRDefault="000716D3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31.12.2030</w:t>
            </w:r>
          </w:p>
        </w:tc>
        <w:tc>
          <w:tcPr>
            <w:tcW w:w="291" w:type="pct"/>
          </w:tcPr>
          <w:p w14:paraId="552A652E" w14:textId="77777777" w:rsidR="000716D3" w:rsidRPr="00C86DB8" w:rsidRDefault="000716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91" w:type="pct"/>
          </w:tcPr>
          <w:p w14:paraId="56786AFA" w14:textId="77777777" w:rsidR="000716D3" w:rsidRPr="00C86DB8" w:rsidRDefault="000716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8" w:type="pct"/>
          </w:tcPr>
          <w:p w14:paraId="64ACEDC8" w14:textId="77777777" w:rsidR="000716D3" w:rsidRPr="00C86DB8" w:rsidRDefault="000716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79" w:type="pct"/>
          </w:tcPr>
          <w:p w14:paraId="592B0040" w14:textId="77777777" w:rsidR="000716D3" w:rsidRPr="00C86DB8" w:rsidRDefault="000716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61B574FC" w14:textId="77777777" w:rsidR="000716D3" w:rsidRPr="00C86DB8" w:rsidRDefault="000716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0955CA4E" w14:textId="77777777" w:rsidR="000716D3" w:rsidRPr="00C86DB8" w:rsidRDefault="000716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3B3ED53F" w14:textId="77777777" w:rsidR="000716D3" w:rsidRPr="00C86DB8" w:rsidRDefault="001F676F" w:rsidP="00C86DB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32500,6</w:t>
            </w:r>
          </w:p>
          <w:p w14:paraId="7487B397" w14:textId="77777777" w:rsidR="000716D3" w:rsidRPr="00C86DB8" w:rsidRDefault="000716D3" w:rsidP="00C86DB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</w:tcPr>
          <w:p w14:paraId="1501A2AA" w14:textId="77777777" w:rsidR="000716D3" w:rsidRPr="00C86DB8" w:rsidRDefault="000716D3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86DB8" w:rsidRPr="00C86DB8" w14:paraId="6D7A8232" w14:textId="77777777" w:rsidTr="00815A28">
        <w:trPr>
          <w:trHeight w:val="733"/>
        </w:trPr>
        <w:tc>
          <w:tcPr>
            <w:tcW w:w="291" w:type="pct"/>
          </w:tcPr>
          <w:p w14:paraId="379AAB65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2.1</w:t>
            </w:r>
          </w:p>
        </w:tc>
        <w:tc>
          <w:tcPr>
            <w:tcW w:w="1233" w:type="pct"/>
          </w:tcPr>
          <w:p w14:paraId="43AE1756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Реализовано инициативных проектов в рамках поддержки местных инициатив в 2026 году</w:t>
            </w:r>
          </w:p>
        </w:tc>
        <w:tc>
          <w:tcPr>
            <w:tcW w:w="474" w:type="pct"/>
            <w:gridSpan w:val="2"/>
          </w:tcPr>
          <w:p w14:paraId="08C20953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01.01.2026</w:t>
            </w:r>
          </w:p>
        </w:tc>
        <w:tc>
          <w:tcPr>
            <w:tcW w:w="428" w:type="pct"/>
          </w:tcPr>
          <w:p w14:paraId="16EC68C8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31.12.2026</w:t>
            </w:r>
          </w:p>
        </w:tc>
        <w:tc>
          <w:tcPr>
            <w:tcW w:w="291" w:type="pct"/>
          </w:tcPr>
          <w:p w14:paraId="067C79E8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91" w:type="pct"/>
          </w:tcPr>
          <w:p w14:paraId="705D6410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8" w:type="pct"/>
          </w:tcPr>
          <w:p w14:paraId="49D4AF26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79" w:type="pct"/>
          </w:tcPr>
          <w:p w14:paraId="7F503006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424F539C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8476435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65DC2B9B" w14:textId="77777777" w:rsidR="00A40760" w:rsidRPr="00C86DB8" w:rsidRDefault="001F676F" w:rsidP="00C86DB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4770,2</w:t>
            </w:r>
          </w:p>
        </w:tc>
        <w:tc>
          <w:tcPr>
            <w:tcW w:w="436" w:type="pct"/>
          </w:tcPr>
          <w:p w14:paraId="4A81B7F1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86DB8" w:rsidRPr="00C86DB8" w14:paraId="195942D3" w14:textId="77777777" w:rsidTr="00815A28">
        <w:trPr>
          <w:trHeight w:val="1138"/>
        </w:trPr>
        <w:tc>
          <w:tcPr>
            <w:tcW w:w="291" w:type="pct"/>
          </w:tcPr>
          <w:p w14:paraId="0FE1BCB7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2.1.К.1</w:t>
            </w:r>
          </w:p>
        </w:tc>
        <w:tc>
          <w:tcPr>
            <w:tcW w:w="1233" w:type="pct"/>
          </w:tcPr>
          <w:p w14:paraId="62117864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«Контрольная точка» Доведены лимиты бюджетных обязательств до главных распорядителей бюджетных средств</w:t>
            </w:r>
          </w:p>
        </w:tc>
        <w:tc>
          <w:tcPr>
            <w:tcW w:w="902" w:type="pct"/>
            <w:gridSpan w:val="3"/>
          </w:tcPr>
          <w:p w14:paraId="53449235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в течение 5 рабочих дней с даты поступления уведомления министерства финансов </w:t>
            </w:r>
            <w:r w:rsidR="001C1897" w:rsidRPr="00C86DB8">
              <w:rPr>
                <w:sz w:val="24"/>
                <w:szCs w:val="24"/>
              </w:rPr>
              <w:t>Сахалинской области</w:t>
            </w:r>
          </w:p>
        </w:tc>
        <w:tc>
          <w:tcPr>
            <w:tcW w:w="291" w:type="pct"/>
          </w:tcPr>
          <w:p w14:paraId="08A9DB17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291" w:type="pct"/>
          </w:tcPr>
          <w:p w14:paraId="7746C10B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2.</w:t>
            </w:r>
            <w:r w:rsidR="00FD31D7" w:rsidRPr="00C86DB8">
              <w:rPr>
                <w:sz w:val="24"/>
                <w:szCs w:val="24"/>
              </w:rPr>
              <w:t>1</w:t>
            </w:r>
            <w:r w:rsidRPr="00C86DB8">
              <w:rPr>
                <w:sz w:val="24"/>
                <w:szCs w:val="24"/>
              </w:rPr>
              <w:t>.К</w:t>
            </w:r>
            <w:r w:rsidR="00322048" w:rsidRPr="00C86DB8">
              <w:rPr>
                <w:sz w:val="24"/>
                <w:szCs w:val="24"/>
              </w:rPr>
              <w:t>.</w:t>
            </w:r>
            <w:r w:rsidRPr="00C86DB8">
              <w:rPr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14:paraId="7068ABF8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Бюджетный отдел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7A9A355D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08FE1CC3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17A20E94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3F15FDE9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49BAABAF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Бюджетная роспись</w:t>
            </w:r>
          </w:p>
        </w:tc>
      </w:tr>
      <w:tr w:rsidR="00C86DB8" w:rsidRPr="00C86DB8" w14:paraId="06442470" w14:textId="77777777" w:rsidTr="00815A28">
        <w:trPr>
          <w:trHeight w:val="701"/>
        </w:trPr>
        <w:tc>
          <w:tcPr>
            <w:tcW w:w="291" w:type="pct"/>
          </w:tcPr>
          <w:p w14:paraId="106561DC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2.</w:t>
            </w:r>
            <w:r w:rsidR="002972AA" w:rsidRPr="00C86DB8">
              <w:rPr>
                <w:sz w:val="24"/>
                <w:szCs w:val="24"/>
              </w:rPr>
              <w:t>1</w:t>
            </w:r>
            <w:r w:rsidRPr="00C86DB8">
              <w:rPr>
                <w:sz w:val="24"/>
                <w:szCs w:val="24"/>
              </w:rPr>
              <w:t>.К.2</w:t>
            </w:r>
          </w:p>
        </w:tc>
        <w:tc>
          <w:tcPr>
            <w:tcW w:w="1233" w:type="pct"/>
          </w:tcPr>
          <w:p w14:paraId="1C67FA28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«Контрольная точка» Зачислены денежные средства на счета главных распорядителей бюджетных средств</w:t>
            </w:r>
          </w:p>
        </w:tc>
        <w:tc>
          <w:tcPr>
            <w:tcW w:w="902" w:type="pct"/>
            <w:gridSpan w:val="3"/>
          </w:tcPr>
          <w:p w14:paraId="5BF4A413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 течение 5 рабочих дней с даты поступления заявки на финансирование главного распорядителя бюджетных средств</w:t>
            </w:r>
          </w:p>
        </w:tc>
        <w:tc>
          <w:tcPr>
            <w:tcW w:w="291" w:type="pct"/>
          </w:tcPr>
          <w:p w14:paraId="53475B0C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2.</w:t>
            </w:r>
            <w:r w:rsidR="00FD31D7" w:rsidRPr="00C86DB8">
              <w:rPr>
                <w:sz w:val="24"/>
                <w:szCs w:val="24"/>
              </w:rPr>
              <w:t>1</w:t>
            </w:r>
            <w:r w:rsidRPr="00C86DB8">
              <w:rPr>
                <w:sz w:val="24"/>
                <w:szCs w:val="24"/>
              </w:rPr>
              <w:t>.К</w:t>
            </w:r>
            <w:r w:rsidR="00322048" w:rsidRPr="00C86DB8">
              <w:rPr>
                <w:sz w:val="24"/>
                <w:szCs w:val="24"/>
              </w:rPr>
              <w:t>.</w:t>
            </w:r>
            <w:r w:rsidRPr="00C86DB8">
              <w:rPr>
                <w:sz w:val="24"/>
                <w:szCs w:val="24"/>
              </w:rPr>
              <w:t>1</w:t>
            </w:r>
            <w:r w:rsidRPr="00C86DB8">
              <w:rPr>
                <w:sz w:val="24"/>
                <w:szCs w:val="24"/>
              </w:rPr>
              <w:tab/>
            </w:r>
          </w:p>
        </w:tc>
        <w:tc>
          <w:tcPr>
            <w:tcW w:w="291" w:type="pct"/>
          </w:tcPr>
          <w:p w14:paraId="737CB5A5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2.</w:t>
            </w:r>
            <w:r w:rsidR="00FD31D7" w:rsidRPr="00C86DB8">
              <w:rPr>
                <w:sz w:val="24"/>
                <w:szCs w:val="24"/>
              </w:rPr>
              <w:t>1.</w:t>
            </w:r>
            <w:r w:rsidRPr="00C86DB8">
              <w:rPr>
                <w:sz w:val="24"/>
                <w:szCs w:val="24"/>
              </w:rPr>
              <w:t>К</w:t>
            </w:r>
            <w:r w:rsidR="00322048" w:rsidRPr="00C86DB8">
              <w:rPr>
                <w:sz w:val="24"/>
                <w:szCs w:val="24"/>
              </w:rPr>
              <w:t>.</w:t>
            </w:r>
            <w:r w:rsidRPr="00C86DB8">
              <w:rPr>
                <w:sz w:val="24"/>
                <w:szCs w:val="24"/>
              </w:rPr>
              <w:t>3</w:t>
            </w:r>
          </w:p>
        </w:tc>
        <w:tc>
          <w:tcPr>
            <w:tcW w:w="438" w:type="pct"/>
            <w:vAlign w:val="center"/>
          </w:tcPr>
          <w:p w14:paraId="1251766D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Отдел учета, отчетности и казначейского исполнения бюджета</w:t>
            </w:r>
            <w:r w:rsidR="008B0C0F" w:rsidRPr="00C86DB8">
              <w:rPr>
                <w:sz w:val="24"/>
                <w:szCs w:val="24"/>
              </w:rPr>
              <w:t xml:space="preserve"> Департамента финансов администрации Холмского </w:t>
            </w:r>
            <w:r w:rsidR="008B0C0F" w:rsidRPr="00C86DB8">
              <w:rPr>
                <w:sz w:val="24"/>
                <w:szCs w:val="24"/>
              </w:rPr>
              <w:lastRenderedPageBreak/>
              <w:t>муниципального округа Сахалинской области</w:t>
            </w:r>
            <w:r w:rsidRPr="00C86DB8">
              <w:rPr>
                <w:sz w:val="24"/>
                <w:szCs w:val="24"/>
              </w:rPr>
              <w:t xml:space="preserve"> .</w:t>
            </w:r>
          </w:p>
        </w:tc>
        <w:tc>
          <w:tcPr>
            <w:tcW w:w="379" w:type="pct"/>
          </w:tcPr>
          <w:p w14:paraId="5A38F442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98" w:type="pct"/>
          </w:tcPr>
          <w:p w14:paraId="55FF7ED0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45B0CE8C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2AF0BAA9" w14:textId="77777777" w:rsidR="00A40760" w:rsidRPr="00C86DB8" w:rsidRDefault="00D85ADF" w:rsidP="00C86DB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4770,2</w:t>
            </w:r>
          </w:p>
          <w:p w14:paraId="7035AB26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55F3D521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Распоряжение о зачислении средств</w:t>
            </w:r>
          </w:p>
        </w:tc>
      </w:tr>
      <w:tr w:rsidR="00C86DB8" w:rsidRPr="00C86DB8" w14:paraId="787900AE" w14:textId="77777777" w:rsidTr="00815A28">
        <w:trPr>
          <w:trHeight w:val="557"/>
        </w:trPr>
        <w:tc>
          <w:tcPr>
            <w:tcW w:w="291" w:type="pct"/>
          </w:tcPr>
          <w:p w14:paraId="7F36A12B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2.</w:t>
            </w:r>
            <w:r w:rsidR="002972AA" w:rsidRPr="00C86DB8">
              <w:rPr>
                <w:sz w:val="24"/>
                <w:szCs w:val="24"/>
              </w:rPr>
              <w:t>1</w:t>
            </w:r>
            <w:r w:rsidRPr="00C86DB8">
              <w:rPr>
                <w:sz w:val="24"/>
                <w:szCs w:val="24"/>
              </w:rPr>
              <w:t>.К.3</w:t>
            </w:r>
          </w:p>
        </w:tc>
        <w:tc>
          <w:tcPr>
            <w:tcW w:w="1233" w:type="pct"/>
          </w:tcPr>
          <w:p w14:paraId="6DD1EF92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«Контрольная точка» Предоставлен отчет о достигнутых значениях показателей результативности использования субсидии </w:t>
            </w:r>
          </w:p>
        </w:tc>
        <w:tc>
          <w:tcPr>
            <w:tcW w:w="474" w:type="pct"/>
            <w:gridSpan w:val="2"/>
          </w:tcPr>
          <w:p w14:paraId="29E0A51C" w14:textId="77777777" w:rsidR="00A40760" w:rsidRPr="00C86DB8" w:rsidRDefault="00C24741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01.03.2026</w:t>
            </w:r>
          </w:p>
        </w:tc>
        <w:tc>
          <w:tcPr>
            <w:tcW w:w="428" w:type="pct"/>
          </w:tcPr>
          <w:p w14:paraId="2A2ADA65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01.04.</w:t>
            </w:r>
            <w:r w:rsidR="00C24741" w:rsidRPr="00C86DB8">
              <w:rPr>
                <w:sz w:val="24"/>
                <w:szCs w:val="24"/>
              </w:rPr>
              <w:t>2026</w:t>
            </w:r>
          </w:p>
        </w:tc>
        <w:tc>
          <w:tcPr>
            <w:tcW w:w="291" w:type="pct"/>
          </w:tcPr>
          <w:p w14:paraId="49092983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2.2.К.2</w:t>
            </w:r>
          </w:p>
        </w:tc>
        <w:tc>
          <w:tcPr>
            <w:tcW w:w="291" w:type="pct"/>
          </w:tcPr>
          <w:p w14:paraId="7F8A51BD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438" w:type="pct"/>
          </w:tcPr>
          <w:p w14:paraId="786EC6FA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Бюджетный отдел Департамента финансов администрации Холмского муниципального округа Сахалинской области </w:t>
            </w:r>
          </w:p>
        </w:tc>
        <w:tc>
          <w:tcPr>
            <w:tcW w:w="379" w:type="pct"/>
          </w:tcPr>
          <w:p w14:paraId="4CD466D2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0B7965D3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4B4419D5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0E9FD37A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2480B3A8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Отчет в ПК «Проект Смарт Про»</w:t>
            </w:r>
          </w:p>
        </w:tc>
      </w:tr>
      <w:tr w:rsidR="00C86DB8" w:rsidRPr="00C86DB8" w14:paraId="75379064" w14:textId="77777777" w:rsidTr="00815A28">
        <w:trPr>
          <w:trHeight w:val="1138"/>
        </w:trPr>
        <w:tc>
          <w:tcPr>
            <w:tcW w:w="291" w:type="pct"/>
          </w:tcPr>
          <w:p w14:paraId="551C0C72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</w:t>
            </w:r>
            <w:r w:rsidR="00C24741" w:rsidRPr="00C86DB8">
              <w:rPr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14:paraId="3016475C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474" w:type="pct"/>
            <w:gridSpan w:val="2"/>
          </w:tcPr>
          <w:p w14:paraId="61BC5502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01.01.2025</w:t>
            </w:r>
          </w:p>
        </w:tc>
        <w:tc>
          <w:tcPr>
            <w:tcW w:w="428" w:type="pct"/>
          </w:tcPr>
          <w:p w14:paraId="11161D99" w14:textId="77777777" w:rsidR="00A40760" w:rsidRPr="00C86DB8" w:rsidRDefault="00A40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31.12.2030</w:t>
            </w:r>
          </w:p>
        </w:tc>
        <w:tc>
          <w:tcPr>
            <w:tcW w:w="291" w:type="pct"/>
          </w:tcPr>
          <w:p w14:paraId="187A3154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91" w:type="pct"/>
          </w:tcPr>
          <w:p w14:paraId="22C32694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8" w:type="pct"/>
          </w:tcPr>
          <w:p w14:paraId="33ABC50C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79" w:type="pct"/>
          </w:tcPr>
          <w:p w14:paraId="5FB3298F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774E48BC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114942D2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429522C5" w14:textId="77777777" w:rsidR="00A40760" w:rsidRPr="00C86DB8" w:rsidRDefault="008351B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111620,9</w:t>
            </w:r>
          </w:p>
          <w:p w14:paraId="6E63A70C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000C5C24" w14:textId="77777777" w:rsidR="00A40760" w:rsidRPr="00C86DB8" w:rsidRDefault="00A40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86DB8" w:rsidRPr="00C86DB8" w14:paraId="4871D40F" w14:textId="77777777" w:rsidTr="00815A28">
        <w:trPr>
          <w:trHeight w:val="1138"/>
        </w:trPr>
        <w:tc>
          <w:tcPr>
            <w:tcW w:w="291" w:type="pct"/>
          </w:tcPr>
          <w:p w14:paraId="6FAB38D3" w14:textId="77777777" w:rsidR="00C24741" w:rsidRPr="00C86DB8" w:rsidRDefault="00C24741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3.1</w:t>
            </w:r>
          </w:p>
        </w:tc>
        <w:tc>
          <w:tcPr>
            <w:tcW w:w="1233" w:type="pct"/>
          </w:tcPr>
          <w:p w14:paraId="16AFDEE1" w14:textId="77777777" w:rsidR="00C24741" w:rsidRPr="00C86DB8" w:rsidRDefault="00C24741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  <w:r w:rsidR="008351B0" w:rsidRPr="00C86DB8">
              <w:rPr>
                <w:sz w:val="24"/>
                <w:szCs w:val="24"/>
              </w:rPr>
              <w:t xml:space="preserve"> в 2026 году</w:t>
            </w:r>
          </w:p>
        </w:tc>
        <w:tc>
          <w:tcPr>
            <w:tcW w:w="474" w:type="pct"/>
            <w:gridSpan w:val="2"/>
          </w:tcPr>
          <w:p w14:paraId="74062AB0" w14:textId="77777777" w:rsidR="00C24741" w:rsidRPr="00C86DB8" w:rsidRDefault="00C24741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01.01.202</w:t>
            </w:r>
            <w:r w:rsidR="008351B0" w:rsidRPr="00C86DB8">
              <w:rPr>
                <w:sz w:val="24"/>
                <w:szCs w:val="24"/>
              </w:rPr>
              <w:t>6</w:t>
            </w:r>
          </w:p>
        </w:tc>
        <w:tc>
          <w:tcPr>
            <w:tcW w:w="428" w:type="pct"/>
          </w:tcPr>
          <w:p w14:paraId="2BA090AF" w14:textId="77777777" w:rsidR="00C24741" w:rsidRPr="00C86DB8" w:rsidRDefault="00C24741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31.12.20</w:t>
            </w:r>
            <w:r w:rsidR="008351B0" w:rsidRPr="00C86DB8">
              <w:rPr>
                <w:sz w:val="24"/>
                <w:szCs w:val="24"/>
              </w:rPr>
              <w:t>26</w:t>
            </w:r>
          </w:p>
        </w:tc>
        <w:tc>
          <w:tcPr>
            <w:tcW w:w="291" w:type="pct"/>
          </w:tcPr>
          <w:p w14:paraId="49DB4F08" w14:textId="77777777" w:rsidR="00C24741" w:rsidRPr="00C86DB8" w:rsidRDefault="00C24741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91" w:type="pct"/>
          </w:tcPr>
          <w:p w14:paraId="7D73CE5A" w14:textId="77777777" w:rsidR="00C24741" w:rsidRPr="00C86DB8" w:rsidRDefault="00C24741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8" w:type="pct"/>
          </w:tcPr>
          <w:p w14:paraId="5EC05AD7" w14:textId="77777777" w:rsidR="00C24741" w:rsidRPr="00C86DB8" w:rsidRDefault="00C24741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79" w:type="pct"/>
          </w:tcPr>
          <w:p w14:paraId="1469C599" w14:textId="77777777" w:rsidR="00C24741" w:rsidRPr="00C86DB8" w:rsidRDefault="00C24741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38CE29BE" w14:textId="77777777" w:rsidR="00C24741" w:rsidRPr="00C86DB8" w:rsidRDefault="00C24741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5824297A" w14:textId="77777777" w:rsidR="00C24741" w:rsidRPr="00C86DB8" w:rsidRDefault="00C24741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7E5803C9" w14:textId="77777777" w:rsidR="00C24741" w:rsidRPr="00C86DB8" w:rsidRDefault="0008417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27 778,3</w:t>
            </w:r>
          </w:p>
        </w:tc>
        <w:tc>
          <w:tcPr>
            <w:tcW w:w="436" w:type="pct"/>
          </w:tcPr>
          <w:p w14:paraId="11962764" w14:textId="77777777" w:rsidR="00C24741" w:rsidRPr="00C86DB8" w:rsidRDefault="00C24741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86DB8" w:rsidRPr="00C86DB8" w14:paraId="7593A1B7" w14:textId="77777777" w:rsidTr="00815A28">
        <w:trPr>
          <w:trHeight w:val="1138"/>
        </w:trPr>
        <w:tc>
          <w:tcPr>
            <w:tcW w:w="291" w:type="pct"/>
          </w:tcPr>
          <w:p w14:paraId="51E12E25" w14:textId="77777777" w:rsidR="00923340" w:rsidRPr="00C86DB8" w:rsidRDefault="0092334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  <w:lang w:val="en-US"/>
              </w:rPr>
              <w:t>3</w:t>
            </w:r>
            <w:r w:rsidRPr="00C86DB8">
              <w:rPr>
                <w:sz w:val="24"/>
                <w:szCs w:val="24"/>
              </w:rPr>
              <w:t>.</w:t>
            </w:r>
            <w:proofErr w:type="gramStart"/>
            <w:r w:rsidRPr="00C86DB8">
              <w:rPr>
                <w:sz w:val="24"/>
                <w:szCs w:val="24"/>
              </w:rPr>
              <w:t>1.К.</w:t>
            </w:r>
            <w:proofErr w:type="gramEnd"/>
            <w:r w:rsidRPr="00C86DB8">
              <w:rPr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14:paraId="46B43475" w14:textId="77777777" w:rsidR="00923340" w:rsidRPr="00C86DB8" w:rsidRDefault="0092334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«Контрольная точка» Разработана дорожная карта по реализации проекта «Молодежный бюджет»</w:t>
            </w:r>
          </w:p>
        </w:tc>
        <w:tc>
          <w:tcPr>
            <w:tcW w:w="474" w:type="pct"/>
            <w:gridSpan w:val="2"/>
          </w:tcPr>
          <w:p w14:paraId="0A4D3F61" w14:textId="77777777" w:rsidR="00923340" w:rsidRPr="00C86DB8" w:rsidRDefault="0092334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28" w:type="pct"/>
          </w:tcPr>
          <w:p w14:paraId="50851BAB" w14:textId="77777777" w:rsidR="00923340" w:rsidRPr="00C86DB8" w:rsidRDefault="0092334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30.09.2026 </w:t>
            </w:r>
          </w:p>
        </w:tc>
        <w:tc>
          <w:tcPr>
            <w:tcW w:w="582" w:type="pct"/>
            <w:gridSpan w:val="2"/>
          </w:tcPr>
          <w:p w14:paraId="1D834823" w14:textId="77777777" w:rsidR="00923340" w:rsidRPr="00C86DB8" w:rsidRDefault="0092334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Взаимосвязь с иными результатами и контрольными </w:t>
            </w:r>
            <w:r w:rsidRPr="00C86DB8">
              <w:rPr>
                <w:sz w:val="24"/>
                <w:szCs w:val="24"/>
              </w:rPr>
              <w:lastRenderedPageBreak/>
              <w:t>точками отсутствует</w:t>
            </w:r>
          </w:p>
        </w:tc>
        <w:tc>
          <w:tcPr>
            <w:tcW w:w="438" w:type="pct"/>
          </w:tcPr>
          <w:p w14:paraId="50733876" w14:textId="77777777" w:rsidR="00923340" w:rsidRPr="00C86DB8" w:rsidRDefault="0092334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Департамент образования администр</w:t>
            </w:r>
            <w:r w:rsidRPr="00C86DB8">
              <w:rPr>
                <w:sz w:val="24"/>
                <w:szCs w:val="24"/>
              </w:rPr>
              <w:lastRenderedPageBreak/>
              <w:t>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6F49E739" w14:textId="77777777" w:rsidR="00923340" w:rsidRPr="00C86DB8" w:rsidRDefault="0092334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98" w:type="pct"/>
          </w:tcPr>
          <w:p w14:paraId="0138662E" w14:textId="77777777" w:rsidR="00923340" w:rsidRPr="00C86DB8" w:rsidRDefault="0092334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6BB4988C" w14:textId="77777777" w:rsidR="00923340" w:rsidRPr="00C86DB8" w:rsidRDefault="0092334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0A4D28A7" w14:textId="77777777" w:rsidR="00923340" w:rsidRPr="00C86DB8" w:rsidRDefault="0092334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4D1D3C00" w14:textId="77777777" w:rsidR="00923340" w:rsidRPr="00C86DB8" w:rsidRDefault="0092334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Письмо администрации Холмского муниципа</w:t>
            </w:r>
            <w:r w:rsidRPr="00C86DB8">
              <w:rPr>
                <w:sz w:val="24"/>
                <w:szCs w:val="24"/>
              </w:rPr>
              <w:lastRenderedPageBreak/>
              <w:t>льного округа Сахалинской области в министерство финансов Сахалинской области</w:t>
            </w:r>
          </w:p>
        </w:tc>
      </w:tr>
      <w:tr w:rsidR="00C86DB8" w:rsidRPr="00C86DB8" w14:paraId="053D4D92" w14:textId="77777777" w:rsidTr="00815A28">
        <w:trPr>
          <w:trHeight w:val="1138"/>
        </w:trPr>
        <w:tc>
          <w:tcPr>
            <w:tcW w:w="291" w:type="pct"/>
          </w:tcPr>
          <w:p w14:paraId="3BAFE1E4" w14:textId="77777777" w:rsidR="0093286F" w:rsidRPr="00C86DB8" w:rsidRDefault="0093286F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  <w:lang w:val="en-US"/>
              </w:rPr>
              <w:lastRenderedPageBreak/>
              <w:t>3</w:t>
            </w:r>
            <w:r w:rsidRPr="00C86DB8">
              <w:rPr>
                <w:sz w:val="24"/>
                <w:szCs w:val="24"/>
              </w:rPr>
              <w:t>.</w:t>
            </w:r>
            <w:proofErr w:type="gramStart"/>
            <w:r w:rsidRPr="00C86DB8">
              <w:rPr>
                <w:sz w:val="24"/>
                <w:szCs w:val="24"/>
              </w:rPr>
              <w:t>1.К.</w:t>
            </w:r>
            <w:proofErr w:type="gramEnd"/>
            <w:r w:rsidRPr="00C86DB8">
              <w:rPr>
                <w:sz w:val="24"/>
                <w:szCs w:val="24"/>
              </w:rPr>
              <w:t>2</w:t>
            </w:r>
          </w:p>
        </w:tc>
        <w:tc>
          <w:tcPr>
            <w:tcW w:w="1233" w:type="pct"/>
          </w:tcPr>
          <w:p w14:paraId="6579BDC5" w14:textId="77777777" w:rsidR="0093286F" w:rsidRPr="00C86DB8" w:rsidRDefault="0093286F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«Контрольная точка» Проведен технический анализ выдвинутых проектных предложений для участия в общешкольном голосовании</w:t>
            </w:r>
          </w:p>
        </w:tc>
        <w:tc>
          <w:tcPr>
            <w:tcW w:w="474" w:type="pct"/>
            <w:gridSpan w:val="2"/>
          </w:tcPr>
          <w:p w14:paraId="0A721585" w14:textId="77777777" w:rsidR="0093286F" w:rsidRPr="00C86DB8" w:rsidRDefault="0093286F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C86DB8">
              <w:rPr>
                <w:sz w:val="24"/>
                <w:szCs w:val="24"/>
              </w:rPr>
              <w:t>В сроки</w:t>
            </w:r>
            <w:proofErr w:type="gramEnd"/>
            <w:r w:rsidRPr="00C86DB8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428" w:type="pct"/>
          </w:tcPr>
          <w:p w14:paraId="55B058D2" w14:textId="77777777" w:rsidR="0093286F" w:rsidRPr="00C86DB8" w:rsidRDefault="0093286F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C86DB8">
              <w:rPr>
                <w:sz w:val="24"/>
                <w:szCs w:val="24"/>
              </w:rPr>
              <w:t>В сроки</w:t>
            </w:r>
            <w:proofErr w:type="gramEnd"/>
            <w:r w:rsidRPr="00C86DB8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291" w:type="pct"/>
          </w:tcPr>
          <w:p w14:paraId="694C5165" w14:textId="77777777" w:rsidR="0093286F" w:rsidRPr="00C86DB8" w:rsidRDefault="0092334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3.1.</w:t>
            </w:r>
            <w:r w:rsidR="0093286F" w:rsidRPr="00C86DB8">
              <w:rPr>
                <w:sz w:val="24"/>
                <w:szCs w:val="24"/>
              </w:rPr>
              <w:t>К</w:t>
            </w:r>
            <w:r w:rsidR="00322048" w:rsidRPr="00C86DB8">
              <w:rPr>
                <w:sz w:val="24"/>
                <w:szCs w:val="24"/>
              </w:rPr>
              <w:t>.</w:t>
            </w:r>
            <w:r w:rsidR="0093286F" w:rsidRPr="00C86DB8">
              <w:rPr>
                <w:sz w:val="24"/>
                <w:szCs w:val="24"/>
              </w:rPr>
              <w:t>1</w:t>
            </w:r>
          </w:p>
        </w:tc>
        <w:tc>
          <w:tcPr>
            <w:tcW w:w="291" w:type="pct"/>
          </w:tcPr>
          <w:p w14:paraId="2FDB791E" w14:textId="77777777" w:rsidR="0093286F" w:rsidRPr="00C86DB8" w:rsidRDefault="002A15E1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3.1.</w:t>
            </w:r>
            <w:r w:rsidR="0093286F" w:rsidRPr="00C86DB8">
              <w:rPr>
                <w:sz w:val="24"/>
                <w:szCs w:val="24"/>
              </w:rPr>
              <w:t>К</w:t>
            </w:r>
            <w:r w:rsidR="00322048" w:rsidRPr="00C86DB8">
              <w:rPr>
                <w:sz w:val="24"/>
                <w:szCs w:val="24"/>
              </w:rPr>
              <w:t>.</w:t>
            </w:r>
            <w:r w:rsidR="0093286F" w:rsidRPr="00C86DB8">
              <w:rPr>
                <w:sz w:val="24"/>
                <w:szCs w:val="24"/>
              </w:rPr>
              <w:t>3</w:t>
            </w:r>
          </w:p>
        </w:tc>
        <w:tc>
          <w:tcPr>
            <w:tcW w:w="438" w:type="pct"/>
          </w:tcPr>
          <w:p w14:paraId="11C23D2E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Заместитель директора, начальник бюджетного отдела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63B1D9E9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3901B56F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119A2B7C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6282E473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5282F6A7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Письмо Департамента финансов администрации Холмского муниципального округа Сахалинской области </w:t>
            </w:r>
          </w:p>
        </w:tc>
      </w:tr>
      <w:tr w:rsidR="00C86DB8" w:rsidRPr="00C86DB8" w14:paraId="5CFAF595" w14:textId="77777777" w:rsidTr="00815A28">
        <w:trPr>
          <w:trHeight w:val="1138"/>
        </w:trPr>
        <w:tc>
          <w:tcPr>
            <w:tcW w:w="291" w:type="pct"/>
          </w:tcPr>
          <w:p w14:paraId="1BD598E8" w14:textId="77777777" w:rsidR="0093286F" w:rsidRPr="00C86DB8" w:rsidRDefault="0093286F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  <w:lang w:val="en-US"/>
              </w:rPr>
              <w:lastRenderedPageBreak/>
              <w:t>3</w:t>
            </w:r>
            <w:r w:rsidRPr="00C86DB8">
              <w:rPr>
                <w:sz w:val="24"/>
                <w:szCs w:val="24"/>
              </w:rPr>
              <w:t>.</w:t>
            </w:r>
            <w:proofErr w:type="gramStart"/>
            <w:r w:rsidRPr="00C86DB8">
              <w:rPr>
                <w:sz w:val="24"/>
                <w:szCs w:val="24"/>
              </w:rPr>
              <w:t>1.К.</w:t>
            </w:r>
            <w:proofErr w:type="gramEnd"/>
            <w:r w:rsidRPr="00C86DB8">
              <w:rPr>
                <w:sz w:val="24"/>
                <w:szCs w:val="24"/>
              </w:rPr>
              <w:t>3</w:t>
            </w:r>
          </w:p>
        </w:tc>
        <w:tc>
          <w:tcPr>
            <w:tcW w:w="1233" w:type="pct"/>
          </w:tcPr>
          <w:p w14:paraId="6C57BEF7" w14:textId="77777777" w:rsidR="0093286F" w:rsidRPr="00C86DB8" w:rsidRDefault="0093286F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«Контрольная точка» Проведены общешкольные голосования и обработаны их результаты</w:t>
            </w:r>
          </w:p>
        </w:tc>
        <w:tc>
          <w:tcPr>
            <w:tcW w:w="474" w:type="pct"/>
            <w:gridSpan w:val="2"/>
          </w:tcPr>
          <w:p w14:paraId="7D45FCE4" w14:textId="77777777" w:rsidR="0093286F" w:rsidRPr="00C86DB8" w:rsidRDefault="0093286F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C86DB8">
              <w:rPr>
                <w:sz w:val="24"/>
                <w:szCs w:val="24"/>
              </w:rPr>
              <w:t>В сроки</w:t>
            </w:r>
            <w:proofErr w:type="gramEnd"/>
            <w:r w:rsidRPr="00C86DB8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428" w:type="pct"/>
          </w:tcPr>
          <w:p w14:paraId="0103BE14" w14:textId="77777777" w:rsidR="0093286F" w:rsidRPr="00C86DB8" w:rsidRDefault="0093286F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C86DB8">
              <w:rPr>
                <w:sz w:val="24"/>
                <w:szCs w:val="24"/>
              </w:rPr>
              <w:t>В сроки</w:t>
            </w:r>
            <w:proofErr w:type="gramEnd"/>
            <w:r w:rsidRPr="00C86DB8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291" w:type="pct"/>
          </w:tcPr>
          <w:p w14:paraId="079FB380" w14:textId="77777777" w:rsidR="0093286F" w:rsidRPr="00C86DB8" w:rsidRDefault="002A15E1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3.1.</w:t>
            </w:r>
            <w:r w:rsidR="0093286F" w:rsidRPr="00C86DB8">
              <w:rPr>
                <w:sz w:val="24"/>
                <w:szCs w:val="24"/>
              </w:rPr>
              <w:t>К</w:t>
            </w:r>
            <w:r w:rsidR="00322048" w:rsidRPr="00C86DB8">
              <w:rPr>
                <w:sz w:val="24"/>
                <w:szCs w:val="24"/>
              </w:rPr>
              <w:t>.</w:t>
            </w:r>
            <w:r w:rsidR="0093286F" w:rsidRPr="00C86DB8">
              <w:rPr>
                <w:sz w:val="24"/>
                <w:szCs w:val="24"/>
              </w:rPr>
              <w:t>2</w:t>
            </w:r>
          </w:p>
        </w:tc>
        <w:tc>
          <w:tcPr>
            <w:tcW w:w="291" w:type="pct"/>
          </w:tcPr>
          <w:p w14:paraId="14B5EBC1" w14:textId="77777777" w:rsidR="0093286F" w:rsidRPr="00C86DB8" w:rsidRDefault="002A15E1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3.1.</w:t>
            </w:r>
            <w:r w:rsidR="0093286F" w:rsidRPr="00C86DB8">
              <w:rPr>
                <w:sz w:val="24"/>
                <w:szCs w:val="24"/>
              </w:rPr>
              <w:t>К</w:t>
            </w:r>
            <w:r w:rsidR="00322048" w:rsidRPr="00C86DB8">
              <w:rPr>
                <w:sz w:val="24"/>
                <w:szCs w:val="24"/>
              </w:rPr>
              <w:t>.</w:t>
            </w:r>
            <w:r w:rsidR="0093286F" w:rsidRPr="00C86DB8">
              <w:rPr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14:paraId="2221F736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0C159545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330C2E34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5555093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65010B21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7414CC9F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Протоколы, рейтинги проектных предложений</w:t>
            </w:r>
          </w:p>
        </w:tc>
      </w:tr>
      <w:tr w:rsidR="00C86DB8" w:rsidRPr="00C86DB8" w14:paraId="5BD4490F" w14:textId="77777777" w:rsidTr="00815A28">
        <w:trPr>
          <w:trHeight w:val="1138"/>
        </w:trPr>
        <w:tc>
          <w:tcPr>
            <w:tcW w:w="291" w:type="pct"/>
          </w:tcPr>
          <w:p w14:paraId="22AC3EDB" w14:textId="77777777" w:rsidR="0093286F" w:rsidRPr="00C86DB8" w:rsidRDefault="00D0090C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  <w:lang w:val="en-US"/>
              </w:rPr>
              <w:t>3</w:t>
            </w:r>
            <w:r w:rsidRPr="00C86DB8">
              <w:rPr>
                <w:sz w:val="24"/>
                <w:szCs w:val="24"/>
              </w:rPr>
              <w:t>.</w:t>
            </w:r>
            <w:proofErr w:type="gramStart"/>
            <w:r w:rsidRPr="00C86DB8">
              <w:rPr>
                <w:sz w:val="24"/>
                <w:szCs w:val="24"/>
              </w:rPr>
              <w:t>1.</w:t>
            </w:r>
            <w:r w:rsidR="0093286F" w:rsidRPr="00C86DB8">
              <w:rPr>
                <w:sz w:val="24"/>
                <w:szCs w:val="24"/>
              </w:rPr>
              <w:t>К.</w:t>
            </w:r>
            <w:proofErr w:type="gramEnd"/>
            <w:r w:rsidR="0093286F" w:rsidRPr="00C86DB8">
              <w:rPr>
                <w:sz w:val="24"/>
                <w:szCs w:val="24"/>
              </w:rPr>
              <w:t>4</w:t>
            </w:r>
          </w:p>
        </w:tc>
        <w:tc>
          <w:tcPr>
            <w:tcW w:w="1233" w:type="pct"/>
          </w:tcPr>
          <w:p w14:paraId="44F41659" w14:textId="77777777" w:rsidR="0093286F" w:rsidRPr="00C86DB8" w:rsidRDefault="0093286F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«Контрольная точка» Подготовлена необходимая документация и направлена в министерство финансов Сахалинской области</w:t>
            </w:r>
          </w:p>
        </w:tc>
        <w:tc>
          <w:tcPr>
            <w:tcW w:w="474" w:type="pct"/>
            <w:gridSpan w:val="2"/>
          </w:tcPr>
          <w:p w14:paraId="630A3669" w14:textId="77777777" w:rsidR="0093286F" w:rsidRPr="00C86DB8" w:rsidRDefault="0093286F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C86DB8">
              <w:rPr>
                <w:sz w:val="24"/>
                <w:szCs w:val="24"/>
              </w:rPr>
              <w:t>В сроки</w:t>
            </w:r>
            <w:proofErr w:type="gramEnd"/>
            <w:r w:rsidRPr="00C86DB8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428" w:type="pct"/>
          </w:tcPr>
          <w:p w14:paraId="19D6516F" w14:textId="77777777" w:rsidR="0093286F" w:rsidRPr="00C86DB8" w:rsidRDefault="0093286F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C86DB8">
              <w:rPr>
                <w:sz w:val="24"/>
                <w:szCs w:val="24"/>
              </w:rPr>
              <w:t>В сроки</w:t>
            </w:r>
            <w:proofErr w:type="gramEnd"/>
            <w:r w:rsidRPr="00C86DB8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291" w:type="pct"/>
          </w:tcPr>
          <w:p w14:paraId="4DFEC965" w14:textId="77777777" w:rsidR="0093286F" w:rsidRPr="00C86DB8" w:rsidRDefault="004C310B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3.1.</w:t>
            </w:r>
            <w:r w:rsidR="0093286F" w:rsidRPr="00C86DB8">
              <w:rPr>
                <w:sz w:val="24"/>
                <w:szCs w:val="24"/>
              </w:rPr>
              <w:t>К</w:t>
            </w:r>
            <w:r w:rsidR="00C96F20" w:rsidRPr="00C86DB8">
              <w:rPr>
                <w:sz w:val="24"/>
                <w:szCs w:val="24"/>
              </w:rPr>
              <w:t>.</w:t>
            </w:r>
            <w:r w:rsidR="0093286F" w:rsidRPr="00C86DB8">
              <w:rPr>
                <w:sz w:val="24"/>
                <w:szCs w:val="24"/>
              </w:rPr>
              <w:t>3</w:t>
            </w:r>
          </w:p>
        </w:tc>
        <w:tc>
          <w:tcPr>
            <w:tcW w:w="291" w:type="pct"/>
          </w:tcPr>
          <w:p w14:paraId="4280F8C4" w14:textId="77777777" w:rsidR="0093286F" w:rsidRPr="00C86DB8" w:rsidRDefault="00A5736D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3.1.К.5</w:t>
            </w:r>
          </w:p>
        </w:tc>
        <w:tc>
          <w:tcPr>
            <w:tcW w:w="438" w:type="pct"/>
          </w:tcPr>
          <w:p w14:paraId="68D43F35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Заместитель директора, начальник бюджетного отдела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3189C373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0D1BDB89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00C1D890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279DABDC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66D6DC74" w14:textId="77777777" w:rsidR="0093286F" w:rsidRPr="00C86DB8" w:rsidRDefault="0093286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Письмо администрации Холмского муниципального округа Сахалинской области</w:t>
            </w:r>
          </w:p>
        </w:tc>
      </w:tr>
      <w:tr w:rsidR="00C86DB8" w:rsidRPr="00C86DB8" w14:paraId="08427B86" w14:textId="77777777" w:rsidTr="00815A28">
        <w:trPr>
          <w:trHeight w:val="1138"/>
        </w:trPr>
        <w:tc>
          <w:tcPr>
            <w:tcW w:w="291" w:type="pct"/>
          </w:tcPr>
          <w:p w14:paraId="7A03B0CB" w14:textId="77777777" w:rsidR="006965D2" w:rsidRPr="00C86DB8" w:rsidRDefault="006965D2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3.1.К</w:t>
            </w:r>
            <w:r w:rsidR="003E3920" w:rsidRPr="00C86DB8">
              <w:rPr>
                <w:sz w:val="24"/>
                <w:szCs w:val="24"/>
              </w:rPr>
              <w:t>.</w:t>
            </w:r>
            <w:r w:rsidR="006B1D75" w:rsidRPr="00C86DB8">
              <w:rPr>
                <w:sz w:val="24"/>
                <w:szCs w:val="24"/>
              </w:rPr>
              <w:t>6</w:t>
            </w:r>
          </w:p>
        </w:tc>
        <w:tc>
          <w:tcPr>
            <w:tcW w:w="1233" w:type="pct"/>
          </w:tcPr>
          <w:p w14:paraId="7AA24E9C" w14:textId="77777777" w:rsidR="006965D2" w:rsidRPr="00C86DB8" w:rsidRDefault="006965D2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«Контрольная точка» Зачислены денежные средства на счета главных распорядителей бюджетных средств</w:t>
            </w:r>
          </w:p>
        </w:tc>
        <w:tc>
          <w:tcPr>
            <w:tcW w:w="902" w:type="pct"/>
            <w:gridSpan w:val="3"/>
          </w:tcPr>
          <w:p w14:paraId="3FAEA20B" w14:textId="77777777" w:rsidR="006965D2" w:rsidRPr="00C86DB8" w:rsidRDefault="006965D2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 течение 5 рабочих дней с даты поступления заявки на финансирование главного распорядителя бюджетных средств</w:t>
            </w:r>
          </w:p>
        </w:tc>
        <w:tc>
          <w:tcPr>
            <w:tcW w:w="291" w:type="pct"/>
          </w:tcPr>
          <w:p w14:paraId="298B6513" w14:textId="77777777" w:rsidR="006965D2" w:rsidRPr="00C86DB8" w:rsidRDefault="006965D2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</w:t>
            </w:r>
            <w:r w:rsidR="00EB0941" w:rsidRPr="00C86DB8">
              <w:rPr>
                <w:sz w:val="24"/>
                <w:szCs w:val="24"/>
              </w:rPr>
              <w:t>1.</w:t>
            </w:r>
            <w:r w:rsidRPr="00C86DB8">
              <w:rPr>
                <w:sz w:val="24"/>
                <w:szCs w:val="24"/>
              </w:rPr>
              <w:t>К</w:t>
            </w:r>
            <w:r w:rsidR="003E3920" w:rsidRPr="00C86DB8">
              <w:rPr>
                <w:sz w:val="24"/>
                <w:szCs w:val="24"/>
              </w:rPr>
              <w:t>.</w:t>
            </w:r>
            <w:r w:rsidR="00EB0941" w:rsidRPr="00C86DB8">
              <w:rPr>
                <w:sz w:val="24"/>
                <w:szCs w:val="24"/>
              </w:rPr>
              <w:t>5</w:t>
            </w:r>
            <w:r w:rsidRPr="00C86DB8">
              <w:rPr>
                <w:sz w:val="24"/>
                <w:szCs w:val="24"/>
              </w:rPr>
              <w:tab/>
            </w:r>
          </w:p>
        </w:tc>
        <w:tc>
          <w:tcPr>
            <w:tcW w:w="291" w:type="pct"/>
          </w:tcPr>
          <w:p w14:paraId="63B16503" w14:textId="77777777" w:rsidR="006965D2" w:rsidRPr="00C86DB8" w:rsidRDefault="006965D2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3.1.К</w:t>
            </w:r>
            <w:r w:rsidR="003E3920" w:rsidRPr="00C86DB8">
              <w:rPr>
                <w:sz w:val="24"/>
                <w:szCs w:val="24"/>
              </w:rPr>
              <w:t>.7</w:t>
            </w:r>
          </w:p>
        </w:tc>
        <w:tc>
          <w:tcPr>
            <w:tcW w:w="438" w:type="pct"/>
            <w:vAlign w:val="center"/>
          </w:tcPr>
          <w:p w14:paraId="277D1F80" w14:textId="77777777" w:rsidR="006965D2" w:rsidRPr="00C86DB8" w:rsidRDefault="006965D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Отдел учета, отчетности и казначейского исполнения бюджета </w:t>
            </w:r>
          </w:p>
        </w:tc>
        <w:tc>
          <w:tcPr>
            <w:tcW w:w="379" w:type="pct"/>
          </w:tcPr>
          <w:p w14:paraId="062E2B33" w14:textId="77777777" w:rsidR="006965D2" w:rsidRPr="00C86DB8" w:rsidRDefault="006965D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343BF1C2" w14:textId="77777777" w:rsidR="006965D2" w:rsidRPr="00C86DB8" w:rsidRDefault="006965D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AB67C16" w14:textId="77777777" w:rsidR="006965D2" w:rsidRPr="00C86DB8" w:rsidRDefault="006965D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45C34550" w14:textId="77777777" w:rsidR="006965D2" w:rsidRPr="00C86DB8" w:rsidRDefault="006965D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27 778,3</w:t>
            </w:r>
          </w:p>
          <w:p w14:paraId="6F46E880" w14:textId="77777777" w:rsidR="006965D2" w:rsidRPr="00C86DB8" w:rsidRDefault="006965D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0E52598F" w14:textId="77777777" w:rsidR="006965D2" w:rsidRPr="00C86DB8" w:rsidRDefault="006965D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Распоряжение о зачислении средств</w:t>
            </w:r>
          </w:p>
        </w:tc>
      </w:tr>
      <w:tr w:rsidR="00C86DB8" w:rsidRPr="00C86DB8" w14:paraId="65AC3440" w14:textId="77777777" w:rsidTr="001F704E">
        <w:trPr>
          <w:trHeight w:val="1138"/>
        </w:trPr>
        <w:tc>
          <w:tcPr>
            <w:tcW w:w="291" w:type="pct"/>
          </w:tcPr>
          <w:p w14:paraId="79897C79" w14:textId="77777777" w:rsidR="001F704E" w:rsidRPr="00C86DB8" w:rsidRDefault="001F704E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3.1.К.</w:t>
            </w:r>
            <w:r w:rsidR="003E3920" w:rsidRPr="00C86DB8">
              <w:rPr>
                <w:sz w:val="24"/>
                <w:szCs w:val="24"/>
              </w:rPr>
              <w:t>7</w:t>
            </w:r>
          </w:p>
        </w:tc>
        <w:tc>
          <w:tcPr>
            <w:tcW w:w="1233" w:type="pct"/>
          </w:tcPr>
          <w:p w14:paraId="2A792206" w14:textId="77777777" w:rsidR="001F704E" w:rsidRPr="00C86DB8" w:rsidRDefault="001F704E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«Контрольная точка» Размещена информация о реализации проектов «Молодежный бюджет» на территории Холмского муниципального округа Сахалинской области</w:t>
            </w:r>
          </w:p>
          <w:p w14:paraId="041B0199" w14:textId="77777777" w:rsidR="001F704E" w:rsidRPr="00C86DB8" w:rsidRDefault="001F704E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65" w:type="pct"/>
          </w:tcPr>
          <w:p w14:paraId="1B18EDA7" w14:textId="77777777" w:rsidR="001F704E" w:rsidRPr="00C86DB8" w:rsidRDefault="001F704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  <w:gridSpan w:val="2"/>
          </w:tcPr>
          <w:p w14:paraId="2661D372" w14:textId="77777777" w:rsidR="001F704E" w:rsidRPr="00C86DB8" w:rsidRDefault="001F704E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 течение 10 рабочих дней с даты реализации инициативных проектов</w:t>
            </w:r>
          </w:p>
        </w:tc>
        <w:tc>
          <w:tcPr>
            <w:tcW w:w="291" w:type="pct"/>
          </w:tcPr>
          <w:p w14:paraId="11F98399" w14:textId="77777777" w:rsidR="001F704E" w:rsidRPr="00C86DB8" w:rsidRDefault="005C27E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3.1.К.6</w:t>
            </w:r>
          </w:p>
          <w:p w14:paraId="2C3A4D7D" w14:textId="77777777" w:rsidR="001F704E" w:rsidRPr="00C86DB8" w:rsidRDefault="001F704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ab/>
            </w:r>
          </w:p>
        </w:tc>
        <w:tc>
          <w:tcPr>
            <w:tcW w:w="291" w:type="pct"/>
          </w:tcPr>
          <w:p w14:paraId="53BB8422" w14:textId="77777777" w:rsidR="001F704E" w:rsidRPr="00C86DB8" w:rsidRDefault="000C74D5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3.1.К.8</w:t>
            </w:r>
          </w:p>
        </w:tc>
        <w:tc>
          <w:tcPr>
            <w:tcW w:w="438" w:type="pct"/>
          </w:tcPr>
          <w:p w14:paraId="5BC8F061" w14:textId="77777777" w:rsidR="001F704E" w:rsidRPr="00C86DB8" w:rsidRDefault="001F704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46BAA5E2" w14:textId="77777777" w:rsidR="001F704E" w:rsidRPr="00C86DB8" w:rsidRDefault="001F704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017AB77B" w14:textId="77777777" w:rsidR="001F704E" w:rsidRPr="00C86DB8" w:rsidRDefault="001F704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5BDD9E22" w14:textId="77777777" w:rsidR="001F704E" w:rsidRPr="00C86DB8" w:rsidRDefault="001F704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60085DE2" w14:textId="77777777" w:rsidR="001F704E" w:rsidRPr="00C86DB8" w:rsidRDefault="001F704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3C06A31C" w14:textId="77777777" w:rsidR="001F704E" w:rsidRPr="00C86DB8" w:rsidRDefault="001F704E" w:rsidP="00C86DB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Гиперссылка на размещение на едином портале инициативного бюджетирования Сахалинской области в информационно-телекоммуникационной сети Интернет</w:t>
            </w:r>
          </w:p>
        </w:tc>
      </w:tr>
      <w:tr w:rsidR="00C86DB8" w:rsidRPr="00C86DB8" w14:paraId="37583070" w14:textId="77777777" w:rsidTr="00815A28">
        <w:trPr>
          <w:trHeight w:val="1138"/>
        </w:trPr>
        <w:tc>
          <w:tcPr>
            <w:tcW w:w="291" w:type="pct"/>
          </w:tcPr>
          <w:p w14:paraId="1A5D553E" w14:textId="77777777" w:rsidR="001F704E" w:rsidRPr="00C86DB8" w:rsidRDefault="001F704E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3.1.К.8</w:t>
            </w:r>
          </w:p>
        </w:tc>
        <w:tc>
          <w:tcPr>
            <w:tcW w:w="1233" w:type="pct"/>
          </w:tcPr>
          <w:p w14:paraId="099BE4C6" w14:textId="77777777" w:rsidR="001F704E" w:rsidRPr="00C86DB8" w:rsidRDefault="001F704E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«Контрольная точка» Предоставлен отчет о достигнутых значениях показателей результативности использования субсидии </w:t>
            </w:r>
          </w:p>
        </w:tc>
        <w:tc>
          <w:tcPr>
            <w:tcW w:w="474" w:type="pct"/>
            <w:gridSpan w:val="2"/>
          </w:tcPr>
          <w:p w14:paraId="3CA42AB7" w14:textId="77777777" w:rsidR="001F704E" w:rsidRPr="00C86DB8" w:rsidRDefault="001F704E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01.03.2026 </w:t>
            </w:r>
          </w:p>
        </w:tc>
        <w:tc>
          <w:tcPr>
            <w:tcW w:w="428" w:type="pct"/>
          </w:tcPr>
          <w:p w14:paraId="01077D76" w14:textId="77777777" w:rsidR="001F704E" w:rsidRPr="00C86DB8" w:rsidRDefault="001F704E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01.04.2026</w:t>
            </w:r>
          </w:p>
        </w:tc>
        <w:tc>
          <w:tcPr>
            <w:tcW w:w="291" w:type="pct"/>
          </w:tcPr>
          <w:p w14:paraId="1764B637" w14:textId="77777777" w:rsidR="001F704E" w:rsidRPr="00C86DB8" w:rsidRDefault="000C74D5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3.1.К.7</w:t>
            </w:r>
          </w:p>
        </w:tc>
        <w:tc>
          <w:tcPr>
            <w:tcW w:w="291" w:type="pct"/>
          </w:tcPr>
          <w:p w14:paraId="0DAF251D" w14:textId="77777777" w:rsidR="001F704E" w:rsidRPr="00C86DB8" w:rsidRDefault="001F704E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Взаимосвязь с иными результатами </w:t>
            </w:r>
            <w:r w:rsidRPr="00C86DB8">
              <w:rPr>
                <w:sz w:val="24"/>
                <w:szCs w:val="24"/>
              </w:rPr>
              <w:lastRenderedPageBreak/>
              <w:t xml:space="preserve">и контрольными точками отсутствует  </w:t>
            </w:r>
          </w:p>
        </w:tc>
        <w:tc>
          <w:tcPr>
            <w:tcW w:w="438" w:type="pct"/>
          </w:tcPr>
          <w:p w14:paraId="132F934E" w14:textId="77777777" w:rsidR="001F704E" w:rsidRPr="00C86DB8" w:rsidRDefault="001F704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Бюджетный отдел Департамента финансов администр</w:t>
            </w:r>
            <w:r w:rsidRPr="00C86DB8">
              <w:rPr>
                <w:sz w:val="24"/>
                <w:szCs w:val="24"/>
              </w:rPr>
              <w:lastRenderedPageBreak/>
              <w:t xml:space="preserve">ации Холмского муниципального округа Сахалинской области </w:t>
            </w:r>
          </w:p>
        </w:tc>
        <w:tc>
          <w:tcPr>
            <w:tcW w:w="379" w:type="pct"/>
          </w:tcPr>
          <w:p w14:paraId="2332D74A" w14:textId="77777777" w:rsidR="001F704E" w:rsidRPr="00C86DB8" w:rsidRDefault="001F704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98" w:type="pct"/>
          </w:tcPr>
          <w:p w14:paraId="7079F9B3" w14:textId="77777777" w:rsidR="001F704E" w:rsidRPr="00C86DB8" w:rsidRDefault="001F704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126D38FC" w14:textId="77777777" w:rsidR="001F704E" w:rsidRPr="00C86DB8" w:rsidRDefault="001F704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032FDB77" w14:textId="77777777" w:rsidR="001F704E" w:rsidRPr="00C86DB8" w:rsidRDefault="001F704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5E031562" w14:textId="77777777" w:rsidR="001F704E" w:rsidRPr="00C86DB8" w:rsidRDefault="001F704E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Отчет в ПК «Проект Смарт Про»</w:t>
            </w:r>
          </w:p>
        </w:tc>
      </w:tr>
    </w:tbl>
    <w:p w14:paraId="4D470F61" w14:textId="0A512C55" w:rsidR="00C86DB8" w:rsidRDefault="00C86DB8" w:rsidP="00C86DB8">
      <w:pPr>
        <w:pStyle w:val="ConsPlusTitle"/>
        <w:jc w:val="center"/>
        <w:outlineLvl w:val="2"/>
        <w:rPr>
          <w:sz w:val="24"/>
          <w:szCs w:val="24"/>
        </w:rPr>
      </w:pPr>
    </w:p>
    <w:p w14:paraId="671E70D9" w14:textId="77777777" w:rsidR="00C86DB8" w:rsidRDefault="00C86DB8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14:paraId="661B0283" w14:textId="77777777" w:rsidR="007A3FE5" w:rsidRPr="00C86DB8" w:rsidRDefault="007A3FE5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lastRenderedPageBreak/>
        <w:t>Приложение № 5</w:t>
      </w:r>
    </w:p>
    <w:p w14:paraId="353C3E1F" w14:textId="77777777" w:rsidR="007A3FE5" w:rsidRPr="00C86DB8" w:rsidRDefault="007A3FE5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6327FFA1" w14:textId="77777777" w:rsidR="007A3FE5" w:rsidRPr="00C86DB8" w:rsidRDefault="007A3FE5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1086B190" w14:textId="77777777" w:rsidR="007A3FE5" w:rsidRPr="00C86DB8" w:rsidRDefault="007A3FE5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Сахалинской области</w:t>
      </w:r>
    </w:p>
    <w:p w14:paraId="1A568E46" w14:textId="77777777" w:rsidR="00B052DC" w:rsidRPr="00C86DB8" w:rsidRDefault="00B052DC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от </w:t>
      </w:r>
      <w:r w:rsidRPr="00C86DB8">
        <w:rPr>
          <w:rFonts w:ascii="Arial" w:hAnsi="Arial" w:cs="Arial"/>
          <w:sz w:val="24"/>
          <w:szCs w:val="24"/>
          <w:u w:val="single"/>
        </w:rPr>
        <w:t>25.06.2026</w:t>
      </w:r>
      <w:r w:rsidRPr="00C86DB8">
        <w:rPr>
          <w:rFonts w:ascii="Arial" w:hAnsi="Arial" w:cs="Arial"/>
          <w:sz w:val="24"/>
          <w:szCs w:val="24"/>
        </w:rPr>
        <w:t xml:space="preserve"> № </w:t>
      </w:r>
      <w:r w:rsidRPr="00C86DB8">
        <w:rPr>
          <w:rFonts w:ascii="Arial" w:hAnsi="Arial" w:cs="Arial"/>
          <w:sz w:val="24"/>
          <w:szCs w:val="24"/>
          <w:u w:val="single"/>
        </w:rPr>
        <w:t>758</w:t>
      </w:r>
    </w:p>
    <w:p w14:paraId="059CC64F" w14:textId="77777777" w:rsidR="007A3FE5" w:rsidRPr="00C86DB8" w:rsidRDefault="007A3FE5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6A7084FC" w14:textId="77777777" w:rsidR="007A3FE5" w:rsidRPr="00C86DB8" w:rsidRDefault="007A3FE5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Приложение № </w:t>
      </w:r>
      <w:r w:rsidR="009A1586" w:rsidRPr="00C86DB8">
        <w:rPr>
          <w:rFonts w:ascii="Arial" w:hAnsi="Arial" w:cs="Arial"/>
          <w:sz w:val="24"/>
          <w:szCs w:val="24"/>
        </w:rPr>
        <w:t>2</w:t>
      </w:r>
    </w:p>
    <w:p w14:paraId="79AAB1E7" w14:textId="77777777" w:rsidR="007A3FE5" w:rsidRPr="00C86DB8" w:rsidRDefault="007A3FE5" w:rsidP="00C86DB8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к муниципальной программе</w:t>
      </w:r>
    </w:p>
    <w:p w14:paraId="2477DC83" w14:textId="77777777" w:rsidR="007A3FE5" w:rsidRPr="00C86DB8" w:rsidRDefault="007A3FE5" w:rsidP="00C86DB8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1676</w:t>
      </w:r>
    </w:p>
    <w:p w14:paraId="25534F27" w14:textId="77777777" w:rsidR="007A3FE5" w:rsidRPr="00C86DB8" w:rsidRDefault="007A3FE5" w:rsidP="00C86DB8">
      <w:pPr>
        <w:pStyle w:val="ConsPlusTitle"/>
        <w:jc w:val="center"/>
        <w:outlineLvl w:val="2"/>
        <w:rPr>
          <w:sz w:val="24"/>
          <w:szCs w:val="24"/>
        </w:rPr>
      </w:pPr>
    </w:p>
    <w:p w14:paraId="0810628A" w14:textId="77777777" w:rsidR="00F46E42" w:rsidRPr="00C86DB8" w:rsidRDefault="00F46E42" w:rsidP="00C86DB8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C86DB8">
        <w:rPr>
          <w:b w:val="0"/>
          <w:sz w:val="24"/>
          <w:szCs w:val="24"/>
        </w:rPr>
        <w:t xml:space="preserve">Раздел 7. Поквартальный план исполнения бюджета в части бюджетных ассигнований, </w:t>
      </w:r>
    </w:p>
    <w:p w14:paraId="77A0F3AA" w14:textId="77777777" w:rsidR="00F46E42" w:rsidRPr="00C86DB8" w:rsidRDefault="00F46E42" w:rsidP="00C86DB8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C86DB8">
        <w:rPr>
          <w:b w:val="0"/>
          <w:sz w:val="24"/>
          <w:szCs w:val="24"/>
        </w:rPr>
        <w:t>предусмотренных на финансовое обеспечение реализации проекта в 2026 году</w:t>
      </w:r>
    </w:p>
    <w:p w14:paraId="74B0AF0D" w14:textId="77777777" w:rsidR="00F46E42" w:rsidRPr="00C86DB8" w:rsidRDefault="00F46E42" w:rsidP="00C86DB8">
      <w:pPr>
        <w:pStyle w:val="ConsPlusTitle"/>
        <w:jc w:val="center"/>
        <w:outlineLvl w:val="2"/>
        <w:rPr>
          <w:sz w:val="24"/>
          <w:szCs w:val="24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"/>
        <w:gridCol w:w="4920"/>
        <w:gridCol w:w="1796"/>
        <w:gridCol w:w="1658"/>
        <w:gridCol w:w="1935"/>
        <w:gridCol w:w="1793"/>
        <w:gridCol w:w="1658"/>
      </w:tblGrid>
      <w:tr w:rsidR="00C86DB8" w:rsidRPr="00C86DB8" w14:paraId="13ED32BA" w14:textId="77777777" w:rsidTr="00434B5D">
        <w:trPr>
          <w:cantSplit/>
          <w:trHeight w:val="458"/>
          <w:tblHeader/>
        </w:trPr>
        <w:tc>
          <w:tcPr>
            <w:tcW w:w="220" w:type="pct"/>
            <w:vMerge w:val="restart"/>
            <w:vAlign w:val="center"/>
          </w:tcPr>
          <w:p w14:paraId="39386DF3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№ </w:t>
            </w:r>
            <w:r w:rsidRPr="00C86DB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09" w:type="pct"/>
            <w:vMerge w:val="restart"/>
            <w:vAlign w:val="center"/>
          </w:tcPr>
          <w:p w14:paraId="44DED03B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95" w:type="pct"/>
            <w:gridSpan w:val="4"/>
            <w:vAlign w:val="center"/>
          </w:tcPr>
          <w:p w14:paraId="32E72FD1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6" w:type="pct"/>
            <w:vMerge w:val="restart"/>
            <w:vAlign w:val="center"/>
          </w:tcPr>
          <w:p w14:paraId="6A222A3B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Всего на конец 2026 года </w:t>
            </w:r>
          </w:p>
          <w:p w14:paraId="3BBB1A50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(тыс. рублей)</w:t>
            </w:r>
          </w:p>
        </w:tc>
      </w:tr>
      <w:tr w:rsidR="00C86DB8" w:rsidRPr="00C86DB8" w14:paraId="2E3AA554" w14:textId="77777777" w:rsidTr="00434B5D">
        <w:trPr>
          <w:cantSplit/>
          <w:tblHeader/>
        </w:trPr>
        <w:tc>
          <w:tcPr>
            <w:tcW w:w="220" w:type="pct"/>
            <w:vMerge/>
            <w:vAlign w:val="center"/>
          </w:tcPr>
          <w:p w14:paraId="0DBFBDE0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pct"/>
            <w:vMerge/>
            <w:vAlign w:val="center"/>
          </w:tcPr>
          <w:p w14:paraId="0FE3E59D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34EC6418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  <w:lang w:val="en-US"/>
              </w:rPr>
              <w:t xml:space="preserve">I </w:t>
            </w:r>
            <w:r w:rsidRPr="00C86DB8"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576" w:type="pct"/>
            <w:vAlign w:val="center"/>
          </w:tcPr>
          <w:p w14:paraId="6BC8BF10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  <w:lang w:val="en-US"/>
              </w:rPr>
              <w:t>II</w:t>
            </w:r>
            <w:r w:rsidRPr="00C86DB8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72" w:type="pct"/>
            <w:vAlign w:val="center"/>
          </w:tcPr>
          <w:p w14:paraId="0F56BA8F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  <w:lang w:val="en-US"/>
              </w:rPr>
              <w:t>III</w:t>
            </w:r>
            <w:r w:rsidRPr="00C86DB8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23" w:type="pct"/>
            <w:vAlign w:val="center"/>
          </w:tcPr>
          <w:p w14:paraId="0D3FA93D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  <w:lang w:val="en-US"/>
              </w:rPr>
              <w:t xml:space="preserve">IV </w:t>
            </w:r>
            <w:r w:rsidRPr="00C86DB8"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576" w:type="pct"/>
            <w:vMerge/>
            <w:vAlign w:val="center"/>
          </w:tcPr>
          <w:p w14:paraId="5E4C3FDB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86DB8" w:rsidRPr="00C86DB8" w14:paraId="638510B5" w14:textId="77777777" w:rsidTr="00434B5D">
        <w:trPr>
          <w:cantSplit/>
          <w:trHeight w:val="226"/>
          <w:tblHeader/>
        </w:trPr>
        <w:tc>
          <w:tcPr>
            <w:tcW w:w="220" w:type="pct"/>
            <w:vAlign w:val="center"/>
          </w:tcPr>
          <w:p w14:paraId="1AE54928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</w:t>
            </w:r>
          </w:p>
        </w:tc>
        <w:tc>
          <w:tcPr>
            <w:tcW w:w="1709" w:type="pct"/>
            <w:vAlign w:val="center"/>
          </w:tcPr>
          <w:p w14:paraId="69343B80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</w:t>
            </w:r>
          </w:p>
        </w:tc>
        <w:tc>
          <w:tcPr>
            <w:tcW w:w="624" w:type="pct"/>
            <w:vAlign w:val="center"/>
          </w:tcPr>
          <w:p w14:paraId="13DB91A4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</w:t>
            </w:r>
          </w:p>
        </w:tc>
        <w:tc>
          <w:tcPr>
            <w:tcW w:w="576" w:type="pct"/>
            <w:vAlign w:val="center"/>
          </w:tcPr>
          <w:p w14:paraId="696F08E2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</w:t>
            </w:r>
          </w:p>
        </w:tc>
        <w:tc>
          <w:tcPr>
            <w:tcW w:w="672" w:type="pct"/>
            <w:vAlign w:val="center"/>
          </w:tcPr>
          <w:p w14:paraId="63B4AACE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</w:t>
            </w:r>
          </w:p>
        </w:tc>
        <w:tc>
          <w:tcPr>
            <w:tcW w:w="623" w:type="pct"/>
            <w:vAlign w:val="center"/>
          </w:tcPr>
          <w:p w14:paraId="25097F79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6</w:t>
            </w:r>
          </w:p>
        </w:tc>
        <w:tc>
          <w:tcPr>
            <w:tcW w:w="576" w:type="pct"/>
            <w:vAlign w:val="center"/>
          </w:tcPr>
          <w:p w14:paraId="786C083D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7</w:t>
            </w:r>
          </w:p>
        </w:tc>
      </w:tr>
      <w:tr w:rsidR="00C86DB8" w:rsidRPr="00C86DB8" w14:paraId="73A6B711" w14:textId="77777777" w:rsidTr="00434B5D">
        <w:trPr>
          <w:cantSplit/>
        </w:trPr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02DED609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  <w:tcBorders>
              <w:bottom w:val="single" w:sz="4" w:space="0" w:color="auto"/>
            </w:tcBorders>
            <w:vAlign w:val="center"/>
          </w:tcPr>
          <w:p w14:paraId="39C5C86C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</w:tr>
      <w:tr w:rsidR="00C86DB8" w:rsidRPr="00C86DB8" w14:paraId="4B1868F3" w14:textId="77777777" w:rsidTr="00434B5D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043B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1.1.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2B6B" w14:textId="77777777" w:rsidR="00F46E42" w:rsidRPr="00C86DB8" w:rsidRDefault="00F46E42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Обеспечено методическое, техническое, консультационное и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57F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69DF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56AC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C2F9" w14:textId="77777777" w:rsidR="00F46E42" w:rsidRPr="00C86DB8" w:rsidRDefault="00911F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9,1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B708" w14:textId="77777777" w:rsidR="00F46E42" w:rsidRPr="00C86DB8" w:rsidRDefault="00911FD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9,1</w:t>
            </w:r>
          </w:p>
        </w:tc>
      </w:tr>
      <w:tr w:rsidR="00C86DB8" w:rsidRPr="00C86DB8" w14:paraId="41969F5A" w14:textId="77777777" w:rsidTr="00434B5D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1137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1.2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23C6" w14:textId="77777777" w:rsidR="00F46E42" w:rsidRPr="00C86DB8" w:rsidRDefault="00F46E42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Реализовано инициативных проектов в рамках поддержки местных инициатив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5700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4CFA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F294" w14:textId="77777777" w:rsidR="00F46E42" w:rsidRPr="00C86DB8" w:rsidRDefault="00F527A8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4 770,2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0DDA" w14:textId="77777777" w:rsidR="00F46E42" w:rsidRPr="00C86DB8" w:rsidRDefault="00F527A8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4 770,2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483B" w14:textId="77777777" w:rsidR="00F46E42" w:rsidRPr="00C86DB8" w:rsidRDefault="00F527A8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4 770,2</w:t>
            </w:r>
          </w:p>
        </w:tc>
      </w:tr>
      <w:tr w:rsidR="00C86DB8" w:rsidRPr="00C86DB8" w14:paraId="77776F5B" w14:textId="77777777" w:rsidTr="00434B5D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2812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20D1" w14:textId="77777777" w:rsidR="00F46E42" w:rsidRPr="00C86DB8" w:rsidRDefault="00F46E42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C971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D3E3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6B28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27 778,3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A025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27 778,3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7146" w14:textId="77777777" w:rsidR="00F46E42" w:rsidRPr="00C86DB8" w:rsidRDefault="00F46E42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27 778,3</w:t>
            </w:r>
          </w:p>
        </w:tc>
      </w:tr>
    </w:tbl>
    <w:p w14:paraId="3BF7E999" w14:textId="77777777" w:rsidR="0019550F" w:rsidRPr="00C86DB8" w:rsidRDefault="0019550F" w:rsidP="00C86DB8">
      <w:pPr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br w:type="page"/>
      </w:r>
    </w:p>
    <w:p w14:paraId="30C97005" w14:textId="77777777" w:rsidR="00AC4798" w:rsidRPr="00C86DB8" w:rsidRDefault="00AC4798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8026A2" w:rsidRPr="00C86DB8">
        <w:rPr>
          <w:rFonts w:ascii="Arial" w:hAnsi="Arial" w:cs="Arial"/>
          <w:sz w:val="24"/>
          <w:szCs w:val="24"/>
        </w:rPr>
        <w:t>6</w:t>
      </w:r>
    </w:p>
    <w:p w14:paraId="3ADB36B3" w14:textId="77777777" w:rsidR="00AC4798" w:rsidRPr="00C86DB8" w:rsidRDefault="00AC4798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06CE446D" w14:textId="77777777" w:rsidR="00AC4798" w:rsidRPr="00C86DB8" w:rsidRDefault="00AC4798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3223C372" w14:textId="77777777" w:rsidR="00AC4798" w:rsidRPr="00C86DB8" w:rsidRDefault="00AC4798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Сахалинской области</w:t>
      </w:r>
    </w:p>
    <w:p w14:paraId="210DA895" w14:textId="77777777" w:rsidR="00B052DC" w:rsidRPr="00C86DB8" w:rsidRDefault="00B052DC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от </w:t>
      </w:r>
      <w:r w:rsidRPr="00C86DB8">
        <w:rPr>
          <w:rFonts w:ascii="Arial" w:hAnsi="Arial" w:cs="Arial"/>
          <w:sz w:val="24"/>
          <w:szCs w:val="24"/>
          <w:u w:val="single"/>
        </w:rPr>
        <w:t>25.06.2026</w:t>
      </w:r>
      <w:r w:rsidRPr="00C86DB8">
        <w:rPr>
          <w:rFonts w:ascii="Arial" w:hAnsi="Arial" w:cs="Arial"/>
          <w:sz w:val="24"/>
          <w:szCs w:val="24"/>
        </w:rPr>
        <w:t xml:space="preserve"> № </w:t>
      </w:r>
      <w:r w:rsidRPr="00C86DB8">
        <w:rPr>
          <w:rFonts w:ascii="Arial" w:hAnsi="Arial" w:cs="Arial"/>
          <w:sz w:val="24"/>
          <w:szCs w:val="24"/>
          <w:u w:val="single"/>
        </w:rPr>
        <w:t>758</w:t>
      </w:r>
    </w:p>
    <w:p w14:paraId="24093080" w14:textId="77777777" w:rsidR="00AC4798" w:rsidRPr="00C86DB8" w:rsidRDefault="00AC4798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0F966636" w14:textId="77777777" w:rsidR="00AC4798" w:rsidRPr="00C86DB8" w:rsidRDefault="00AC4798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Приложение № 3</w:t>
      </w:r>
    </w:p>
    <w:p w14:paraId="17DBD294" w14:textId="77777777" w:rsidR="00AC4798" w:rsidRPr="00C86DB8" w:rsidRDefault="00AC4798" w:rsidP="00C86DB8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к муниципальной программе</w:t>
      </w:r>
    </w:p>
    <w:p w14:paraId="672A2AA4" w14:textId="77777777" w:rsidR="00AC4798" w:rsidRPr="00C86DB8" w:rsidRDefault="00AC4798" w:rsidP="00C86DB8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1676</w:t>
      </w:r>
    </w:p>
    <w:p w14:paraId="7EEBF76D" w14:textId="77777777" w:rsidR="00727A3C" w:rsidRPr="00C86DB8" w:rsidRDefault="00727A3C" w:rsidP="00C86DB8">
      <w:pPr>
        <w:jc w:val="center"/>
        <w:rPr>
          <w:rFonts w:ascii="Arial" w:hAnsi="Arial" w:cs="Arial"/>
          <w:sz w:val="24"/>
          <w:szCs w:val="24"/>
        </w:rPr>
      </w:pPr>
    </w:p>
    <w:p w14:paraId="3D800230" w14:textId="77777777" w:rsidR="00727A3C" w:rsidRPr="00C86DB8" w:rsidRDefault="00727A3C" w:rsidP="00C86DB8">
      <w:pPr>
        <w:jc w:val="center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Раздел 6. Поквартальный план достижения показателей комплекса процессных мероприятий</w:t>
      </w:r>
    </w:p>
    <w:p w14:paraId="72E0D35C" w14:textId="77777777" w:rsidR="00727A3C" w:rsidRPr="00C86DB8" w:rsidRDefault="00727A3C" w:rsidP="00C86DB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«Организация и управление бюджетным процессом и повышение его открытости»</w:t>
      </w:r>
    </w:p>
    <w:p w14:paraId="36196E27" w14:textId="77777777" w:rsidR="00727A3C" w:rsidRPr="00C86DB8" w:rsidRDefault="00727A3C" w:rsidP="00C86DB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668"/>
        <w:gridCol w:w="1503"/>
        <w:gridCol w:w="1535"/>
        <w:gridCol w:w="1375"/>
        <w:gridCol w:w="1468"/>
      </w:tblGrid>
      <w:tr w:rsidR="00C86DB8" w:rsidRPr="00C86DB8" w14:paraId="5CEC0060" w14:textId="77777777" w:rsidTr="0049792D">
        <w:trPr>
          <w:trHeight w:val="349"/>
          <w:tblHeader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A038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33DA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EBD2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7E8E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C7F5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C896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Pr="00C86DB8">
              <w:rPr>
                <w:rFonts w:ascii="Arial" w:hAnsi="Arial" w:cs="Arial"/>
                <w:sz w:val="24"/>
                <w:szCs w:val="24"/>
                <w:lang w:val="en-US"/>
              </w:rPr>
              <w:t>202</w:t>
            </w:r>
            <w:r w:rsidRPr="00C86DB8">
              <w:rPr>
                <w:rFonts w:ascii="Arial" w:hAnsi="Arial" w:cs="Arial"/>
                <w:sz w:val="24"/>
                <w:szCs w:val="24"/>
              </w:rPr>
              <w:t>6 года</w:t>
            </w:r>
          </w:p>
        </w:tc>
      </w:tr>
      <w:tr w:rsidR="00C86DB8" w:rsidRPr="00C86DB8" w14:paraId="48C36D48" w14:textId="77777777" w:rsidTr="0049792D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5391" w14:textId="77777777" w:rsidR="00727A3C" w:rsidRPr="00C86DB8" w:rsidRDefault="00727A3C" w:rsidP="00C86D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C2B6" w14:textId="77777777" w:rsidR="00727A3C" w:rsidRPr="00C86DB8" w:rsidRDefault="00727A3C" w:rsidP="00C86D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7C36" w14:textId="77777777" w:rsidR="00727A3C" w:rsidRPr="00C86DB8" w:rsidRDefault="00727A3C" w:rsidP="00C86DB8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F106" w14:textId="77777777" w:rsidR="00727A3C" w:rsidRPr="00C86DB8" w:rsidRDefault="00727A3C" w:rsidP="00C86D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18A6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  <w:lang w:val="en-US"/>
              </w:rPr>
              <w:t xml:space="preserve">I </w:t>
            </w:r>
            <w:r w:rsidRPr="00C86DB8">
              <w:rPr>
                <w:rFonts w:ascii="Arial" w:hAnsi="Arial" w:cs="Arial"/>
                <w:sz w:val="24"/>
                <w:szCs w:val="24"/>
              </w:rPr>
              <w:t xml:space="preserve">квартал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44E4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C86DB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AC3A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C86DB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1F43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C86DB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2048" w14:textId="77777777" w:rsidR="00727A3C" w:rsidRPr="00C86DB8" w:rsidRDefault="00727A3C" w:rsidP="00C86D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6DB8" w:rsidRPr="00C86DB8" w14:paraId="52CB5101" w14:textId="77777777" w:rsidTr="0049792D">
        <w:trPr>
          <w:trHeight w:val="204"/>
          <w:tblHeader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3834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DC96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3B16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979A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DC43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F710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2369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640F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8977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86DB8" w:rsidRPr="00C86DB8" w14:paraId="6227F10E" w14:textId="77777777" w:rsidTr="0049792D">
        <w:trPr>
          <w:trHeight w:val="38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64BC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642D" w14:textId="77777777" w:rsidR="00727A3C" w:rsidRPr="00C86DB8" w:rsidRDefault="00727A3C" w:rsidP="00C86DB8">
            <w:pPr>
              <w:ind w:left="124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Увеличение доли главных распорядителей средств местного бюджета с высоким уровнем оценки качества финансового менеджмента до 85,0 процентов к 2030 году</w:t>
            </w:r>
          </w:p>
        </w:tc>
      </w:tr>
      <w:tr w:rsidR="00C86DB8" w:rsidRPr="00C86DB8" w14:paraId="04BE5401" w14:textId="77777777" w:rsidTr="0049792D">
        <w:trPr>
          <w:trHeight w:val="38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96B4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5175" w14:textId="77777777" w:rsidR="00727A3C" w:rsidRPr="00C86DB8" w:rsidRDefault="00727A3C" w:rsidP="00C86DB8">
            <w:pPr>
              <w:ind w:left="12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Доля главных распорядителей средств местного бюджета с высоким уровнем качества финансового менеджмента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B5B8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20DF" w14:textId="77777777" w:rsidR="00727A3C" w:rsidRPr="00C86DB8" w:rsidRDefault="00727A3C" w:rsidP="00C86DB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проц.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DA5D" w14:textId="77777777" w:rsidR="00727A3C" w:rsidRPr="00C86DB8" w:rsidRDefault="00727A3C" w:rsidP="00C86D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86DB8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E2F9" w14:textId="77777777" w:rsidR="00727A3C" w:rsidRPr="00C86DB8" w:rsidRDefault="00727A3C" w:rsidP="00C86DB8">
            <w:pPr>
              <w:widowControl w:val="0"/>
              <w:jc w:val="center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C86DB8">
              <w:rPr>
                <w:rFonts w:ascii="Arial" w:hAnsi="Arial" w:cs="Arial"/>
                <w:iCs/>
                <w:sz w:val="24"/>
                <w:szCs w:val="24"/>
              </w:rPr>
              <w:t>82,0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4559" w14:textId="77777777" w:rsidR="00727A3C" w:rsidRPr="00C86DB8" w:rsidRDefault="00727A3C" w:rsidP="00C86D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86DB8">
              <w:rPr>
                <w:rFonts w:ascii="Arial" w:hAnsi="Arial" w:cs="Arial"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2778" w14:textId="77777777" w:rsidR="00727A3C" w:rsidRPr="00C86DB8" w:rsidRDefault="00727A3C" w:rsidP="00C86D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86DB8">
              <w:rPr>
                <w:rFonts w:ascii="Arial" w:hAnsi="Arial" w:cs="Arial"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1303" w14:textId="77777777" w:rsidR="00727A3C" w:rsidRPr="00C86DB8" w:rsidRDefault="00727A3C" w:rsidP="00C86D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iCs/>
                <w:sz w:val="24"/>
                <w:szCs w:val="24"/>
              </w:rPr>
              <w:t>82,0</w:t>
            </w:r>
          </w:p>
        </w:tc>
      </w:tr>
    </w:tbl>
    <w:p w14:paraId="14A94BC9" w14:textId="77777777" w:rsidR="00EF1D50" w:rsidRPr="00C86DB8" w:rsidRDefault="00EF1D50" w:rsidP="00C86DB8">
      <w:pPr>
        <w:pStyle w:val="ConsPlusTitle"/>
        <w:jc w:val="center"/>
        <w:outlineLvl w:val="2"/>
        <w:rPr>
          <w:b w:val="0"/>
          <w:sz w:val="24"/>
          <w:szCs w:val="24"/>
        </w:rPr>
      </w:pPr>
    </w:p>
    <w:p w14:paraId="3DCD11F2" w14:textId="77777777" w:rsidR="00AC4798" w:rsidRPr="00C86DB8" w:rsidRDefault="00AC4798" w:rsidP="00C86DB8">
      <w:pPr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br w:type="page"/>
      </w:r>
    </w:p>
    <w:p w14:paraId="7F364607" w14:textId="77777777" w:rsidR="00D7488E" w:rsidRPr="00C86DB8" w:rsidRDefault="00D7488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B208C0" w:rsidRPr="00C86DB8">
        <w:rPr>
          <w:rFonts w:ascii="Arial" w:hAnsi="Arial" w:cs="Arial"/>
          <w:sz w:val="24"/>
          <w:szCs w:val="24"/>
        </w:rPr>
        <w:t>7</w:t>
      </w:r>
    </w:p>
    <w:p w14:paraId="602987EE" w14:textId="77777777" w:rsidR="00D7488E" w:rsidRPr="00C86DB8" w:rsidRDefault="00D7488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3450AC60" w14:textId="77777777" w:rsidR="00D7488E" w:rsidRPr="00C86DB8" w:rsidRDefault="00D7488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15F19C78" w14:textId="77777777" w:rsidR="00D7488E" w:rsidRPr="00C86DB8" w:rsidRDefault="00D7488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Сахалинской области</w:t>
      </w:r>
    </w:p>
    <w:p w14:paraId="710C66E8" w14:textId="77777777" w:rsidR="00B052DC" w:rsidRPr="00C86DB8" w:rsidRDefault="00B052DC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от </w:t>
      </w:r>
      <w:r w:rsidRPr="00C86DB8">
        <w:rPr>
          <w:rFonts w:ascii="Arial" w:hAnsi="Arial" w:cs="Arial"/>
          <w:sz w:val="24"/>
          <w:szCs w:val="24"/>
          <w:u w:val="single"/>
        </w:rPr>
        <w:t>25.06.2026</w:t>
      </w:r>
      <w:r w:rsidRPr="00C86DB8">
        <w:rPr>
          <w:rFonts w:ascii="Arial" w:hAnsi="Arial" w:cs="Arial"/>
          <w:sz w:val="24"/>
          <w:szCs w:val="24"/>
        </w:rPr>
        <w:t xml:space="preserve"> № </w:t>
      </w:r>
      <w:r w:rsidRPr="00C86DB8">
        <w:rPr>
          <w:rFonts w:ascii="Arial" w:hAnsi="Arial" w:cs="Arial"/>
          <w:sz w:val="24"/>
          <w:szCs w:val="24"/>
          <w:u w:val="single"/>
        </w:rPr>
        <w:t>758</w:t>
      </w:r>
    </w:p>
    <w:p w14:paraId="03D4BEC8" w14:textId="77777777" w:rsidR="00D7488E" w:rsidRPr="00C86DB8" w:rsidRDefault="00D7488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13A7B2BC" w14:textId="77777777" w:rsidR="00D7488E" w:rsidRPr="00C86DB8" w:rsidRDefault="00D7488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Приложение № </w:t>
      </w:r>
      <w:r w:rsidR="00BF5EFD" w:rsidRPr="00C86DB8">
        <w:rPr>
          <w:rFonts w:ascii="Arial" w:hAnsi="Arial" w:cs="Arial"/>
          <w:sz w:val="24"/>
          <w:szCs w:val="24"/>
        </w:rPr>
        <w:t>4</w:t>
      </w:r>
    </w:p>
    <w:p w14:paraId="238092FE" w14:textId="77777777" w:rsidR="00D7488E" w:rsidRPr="00C86DB8" w:rsidRDefault="00D7488E" w:rsidP="00C86DB8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к муниципальной программе</w:t>
      </w:r>
    </w:p>
    <w:p w14:paraId="1693D2B3" w14:textId="77777777" w:rsidR="00D7488E" w:rsidRPr="00C86DB8" w:rsidRDefault="00D7488E" w:rsidP="00C86DB8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1676</w:t>
      </w:r>
    </w:p>
    <w:p w14:paraId="4006C7E3" w14:textId="77777777" w:rsidR="00D7488E" w:rsidRPr="00C86DB8" w:rsidRDefault="00D7488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5F2F2568" w14:textId="77777777" w:rsidR="00967760" w:rsidRPr="00C86DB8" w:rsidRDefault="00967760" w:rsidP="00C86DB8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C86DB8">
        <w:rPr>
          <w:b w:val="0"/>
          <w:sz w:val="24"/>
          <w:szCs w:val="24"/>
        </w:rPr>
        <w:t>Раздел 4. Финансовое обеспечение комплекса процессных мероприятий</w:t>
      </w:r>
    </w:p>
    <w:p w14:paraId="2EBAEDBC" w14:textId="77777777" w:rsidR="00967760" w:rsidRPr="00C86DB8" w:rsidRDefault="00967760" w:rsidP="00C86DB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«Управление муниципальным долгом»</w:t>
      </w:r>
    </w:p>
    <w:p w14:paraId="543F0ECD" w14:textId="77777777" w:rsidR="00967760" w:rsidRPr="00C86DB8" w:rsidRDefault="00967760" w:rsidP="00C86DB8">
      <w:pPr>
        <w:rPr>
          <w:rFonts w:ascii="Arial" w:hAnsi="Arial" w:cs="Arial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1560"/>
        <w:gridCol w:w="1559"/>
        <w:gridCol w:w="1559"/>
        <w:gridCol w:w="1418"/>
        <w:gridCol w:w="1417"/>
        <w:gridCol w:w="1276"/>
        <w:gridCol w:w="1484"/>
      </w:tblGrid>
      <w:tr w:rsidR="00C86DB8" w:rsidRPr="00C86DB8" w14:paraId="4A98E315" w14:textId="77777777" w:rsidTr="00967760">
        <w:tc>
          <w:tcPr>
            <w:tcW w:w="4531" w:type="dxa"/>
            <w:vMerge w:val="restart"/>
          </w:tcPr>
          <w:p w14:paraId="1227AF95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273" w:type="dxa"/>
            <w:gridSpan w:val="7"/>
          </w:tcPr>
          <w:p w14:paraId="1787AA31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C86DB8" w:rsidRPr="00C86DB8" w14:paraId="2C978F85" w14:textId="77777777" w:rsidTr="00967760">
        <w:tc>
          <w:tcPr>
            <w:tcW w:w="4531" w:type="dxa"/>
            <w:vMerge/>
          </w:tcPr>
          <w:p w14:paraId="664C68D4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C5E82CE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559" w:type="dxa"/>
          </w:tcPr>
          <w:p w14:paraId="70CCE0FD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1559" w:type="dxa"/>
          </w:tcPr>
          <w:p w14:paraId="7EE04709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2027 </w:t>
            </w:r>
          </w:p>
        </w:tc>
        <w:tc>
          <w:tcPr>
            <w:tcW w:w="1418" w:type="dxa"/>
          </w:tcPr>
          <w:p w14:paraId="7D1231A8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2028 </w:t>
            </w:r>
          </w:p>
        </w:tc>
        <w:tc>
          <w:tcPr>
            <w:tcW w:w="1417" w:type="dxa"/>
          </w:tcPr>
          <w:p w14:paraId="3E07F0F1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2029 </w:t>
            </w:r>
          </w:p>
        </w:tc>
        <w:tc>
          <w:tcPr>
            <w:tcW w:w="1276" w:type="dxa"/>
          </w:tcPr>
          <w:p w14:paraId="51B33194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2030 </w:t>
            </w:r>
          </w:p>
        </w:tc>
        <w:tc>
          <w:tcPr>
            <w:tcW w:w="1484" w:type="dxa"/>
          </w:tcPr>
          <w:p w14:paraId="6281E769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Всего</w:t>
            </w:r>
          </w:p>
        </w:tc>
      </w:tr>
      <w:tr w:rsidR="00C86DB8" w:rsidRPr="00C86DB8" w14:paraId="7825D3A7" w14:textId="77777777" w:rsidTr="00967760">
        <w:tc>
          <w:tcPr>
            <w:tcW w:w="4531" w:type="dxa"/>
          </w:tcPr>
          <w:p w14:paraId="4D69BC21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C631D85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17067DC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04D362B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D23E1E4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149DD29B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05A531A5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7</w:t>
            </w:r>
          </w:p>
        </w:tc>
        <w:tc>
          <w:tcPr>
            <w:tcW w:w="1484" w:type="dxa"/>
          </w:tcPr>
          <w:p w14:paraId="2D6E364C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</w:t>
            </w:r>
          </w:p>
        </w:tc>
      </w:tr>
      <w:tr w:rsidR="00C86DB8" w:rsidRPr="00C86DB8" w14:paraId="76EC0C3B" w14:textId="77777777" w:rsidTr="00967760">
        <w:tc>
          <w:tcPr>
            <w:tcW w:w="4531" w:type="dxa"/>
          </w:tcPr>
          <w:p w14:paraId="5E35A9E6" w14:textId="77777777" w:rsidR="00967760" w:rsidRPr="00C86DB8" w:rsidRDefault="00967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Комплекс процессных мероприятий «Управление муниципальным долгом» (всего), в том числе</w:t>
            </w:r>
          </w:p>
        </w:tc>
        <w:tc>
          <w:tcPr>
            <w:tcW w:w="1560" w:type="dxa"/>
          </w:tcPr>
          <w:p w14:paraId="4BC3BCB0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14:paraId="2F2A8780" w14:textId="77777777" w:rsidR="00967760" w:rsidRPr="00C86DB8" w:rsidRDefault="00B208C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8 798,1</w:t>
            </w:r>
          </w:p>
        </w:tc>
        <w:tc>
          <w:tcPr>
            <w:tcW w:w="1559" w:type="dxa"/>
          </w:tcPr>
          <w:p w14:paraId="0D9D11FE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14:paraId="5DC8049B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5D658526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1AB1F0A7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484" w:type="dxa"/>
          </w:tcPr>
          <w:p w14:paraId="3769F516" w14:textId="77777777" w:rsidR="00967760" w:rsidRPr="00C86DB8" w:rsidRDefault="00B208C0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9 298,1</w:t>
            </w:r>
          </w:p>
        </w:tc>
      </w:tr>
      <w:tr w:rsidR="00C86DB8" w:rsidRPr="00C86DB8" w14:paraId="2DEC4CB9" w14:textId="77777777" w:rsidTr="00967760">
        <w:tc>
          <w:tcPr>
            <w:tcW w:w="4531" w:type="dxa"/>
          </w:tcPr>
          <w:p w14:paraId="589E18F6" w14:textId="77777777" w:rsidR="00967760" w:rsidRPr="00C86DB8" w:rsidRDefault="00967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Мероприятие «Обеспечены экономически обоснованный объем и структура муниципального долга» (всего), в том числе</w:t>
            </w:r>
          </w:p>
        </w:tc>
        <w:tc>
          <w:tcPr>
            <w:tcW w:w="1560" w:type="dxa"/>
          </w:tcPr>
          <w:p w14:paraId="44307400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1DF0DA7" w14:textId="77777777" w:rsidR="00967760" w:rsidRPr="00C86DB8" w:rsidRDefault="00967760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51B777E" w14:textId="77777777" w:rsidR="00967760" w:rsidRPr="00C86DB8" w:rsidRDefault="00967760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9C3DC9C" w14:textId="77777777" w:rsidR="00967760" w:rsidRPr="00C86DB8" w:rsidRDefault="00967760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9F34395" w14:textId="77777777" w:rsidR="00967760" w:rsidRPr="00C86DB8" w:rsidRDefault="00967760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4748F29" w14:textId="77777777" w:rsidR="00967760" w:rsidRPr="00C86DB8" w:rsidRDefault="00967760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76A4DE2D" w14:textId="77777777" w:rsidR="00967760" w:rsidRPr="00C86DB8" w:rsidRDefault="00967760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86DB8" w:rsidRPr="00C86DB8" w14:paraId="24630C25" w14:textId="77777777" w:rsidTr="00967760">
        <w:trPr>
          <w:trHeight w:val="280"/>
        </w:trPr>
        <w:tc>
          <w:tcPr>
            <w:tcW w:w="4531" w:type="dxa"/>
          </w:tcPr>
          <w:p w14:paraId="5D483018" w14:textId="77777777" w:rsidR="00967760" w:rsidRPr="00C86DB8" w:rsidRDefault="00967760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560" w:type="dxa"/>
          </w:tcPr>
          <w:p w14:paraId="3569EF39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C0B23C4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267E9AD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77C52A9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7BFBCE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A77E295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543C3250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523C26AC" w14:textId="77777777" w:rsidTr="00967760">
        <w:tc>
          <w:tcPr>
            <w:tcW w:w="4531" w:type="dxa"/>
          </w:tcPr>
          <w:p w14:paraId="06D59C32" w14:textId="77777777" w:rsidR="00967760" w:rsidRPr="00C86DB8" w:rsidRDefault="00967760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</w:tcPr>
          <w:p w14:paraId="4BD5D8D8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5ECB686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5232DA3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19AA2D3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46565F9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105DBE5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68D1C33F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5EF05DC3" w14:textId="77777777" w:rsidTr="00967760">
        <w:tc>
          <w:tcPr>
            <w:tcW w:w="4531" w:type="dxa"/>
          </w:tcPr>
          <w:p w14:paraId="68A465B4" w14:textId="77777777" w:rsidR="00967760" w:rsidRPr="00C86DB8" w:rsidRDefault="00967760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</w:tcPr>
          <w:p w14:paraId="05DEA6B3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9ADE19E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EB533E8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8950606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814FD9C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851ECAA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69F108ED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234EFA1F" w14:textId="77777777" w:rsidTr="00967760">
        <w:tc>
          <w:tcPr>
            <w:tcW w:w="4531" w:type="dxa"/>
          </w:tcPr>
          <w:p w14:paraId="4649F0BC" w14:textId="77777777" w:rsidR="00967760" w:rsidRPr="00C86DB8" w:rsidRDefault="00967760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</w:tcPr>
          <w:p w14:paraId="1DA52F8B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51DB9C4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06C7EFA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D501071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3938DCD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EB3C7A3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01FEB413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39B8813C" w14:textId="77777777" w:rsidTr="00967760">
        <w:tc>
          <w:tcPr>
            <w:tcW w:w="4531" w:type="dxa"/>
          </w:tcPr>
          <w:p w14:paraId="27DE3A1A" w14:textId="77777777" w:rsidR="00967760" w:rsidRPr="00C86DB8" w:rsidRDefault="00967760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Мероприятие «Оптимизированы расходы на обслуживание муниципального долга» (всего), в том числе</w:t>
            </w:r>
          </w:p>
        </w:tc>
        <w:tc>
          <w:tcPr>
            <w:tcW w:w="1560" w:type="dxa"/>
          </w:tcPr>
          <w:p w14:paraId="1367C2D4" w14:textId="77777777" w:rsidR="00967760" w:rsidRPr="00C86DB8" w:rsidRDefault="000726F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14:paraId="0EA9E828" w14:textId="77777777" w:rsidR="00967760" w:rsidRPr="00C86DB8" w:rsidRDefault="00B208C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8 798,1</w:t>
            </w:r>
          </w:p>
        </w:tc>
        <w:tc>
          <w:tcPr>
            <w:tcW w:w="1559" w:type="dxa"/>
          </w:tcPr>
          <w:p w14:paraId="273BEF4B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14:paraId="4157E2E4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63A82C14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45AFE0A5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484" w:type="dxa"/>
          </w:tcPr>
          <w:p w14:paraId="0749EA91" w14:textId="77777777" w:rsidR="00967760" w:rsidRPr="00C86DB8" w:rsidRDefault="00B208C0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9 298,1</w:t>
            </w:r>
          </w:p>
        </w:tc>
      </w:tr>
      <w:tr w:rsidR="00C86DB8" w:rsidRPr="00C86DB8" w14:paraId="30EE5F2D" w14:textId="77777777" w:rsidTr="00967760">
        <w:tc>
          <w:tcPr>
            <w:tcW w:w="4531" w:type="dxa"/>
          </w:tcPr>
          <w:p w14:paraId="7642BC5A" w14:textId="77777777" w:rsidR="00967760" w:rsidRPr="00C86DB8" w:rsidRDefault="00967760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</w:tcPr>
          <w:p w14:paraId="7940B590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28252AB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CAA3F9E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A574D8A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246895E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71093A5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11FCF923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5FC858BB" w14:textId="77777777" w:rsidTr="00967760">
        <w:tc>
          <w:tcPr>
            <w:tcW w:w="4531" w:type="dxa"/>
          </w:tcPr>
          <w:p w14:paraId="43C60250" w14:textId="77777777" w:rsidR="00967760" w:rsidRPr="00C86DB8" w:rsidRDefault="00967760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</w:tcPr>
          <w:p w14:paraId="1E537D0C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3F101DD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FE14038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F698262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DBB9B81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1497CA8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7B3FF5DF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641DF953" w14:textId="77777777" w:rsidTr="00967760">
        <w:tc>
          <w:tcPr>
            <w:tcW w:w="4531" w:type="dxa"/>
          </w:tcPr>
          <w:p w14:paraId="2400F8E5" w14:textId="77777777" w:rsidR="000726FF" w:rsidRPr="00C86DB8" w:rsidRDefault="000726FF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</w:tcPr>
          <w:p w14:paraId="54591F70" w14:textId="77777777" w:rsidR="000726FF" w:rsidRPr="00C86DB8" w:rsidRDefault="000726F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14:paraId="7A17F901" w14:textId="77777777" w:rsidR="000726FF" w:rsidRPr="00C86DB8" w:rsidRDefault="00B208C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8 798,1</w:t>
            </w:r>
          </w:p>
        </w:tc>
        <w:tc>
          <w:tcPr>
            <w:tcW w:w="1559" w:type="dxa"/>
          </w:tcPr>
          <w:p w14:paraId="04B89C18" w14:textId="77777777" w:rsidR="000726FF" w:rsidRPr="00C86DB8" w:rsidRDefault="000726F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14:paraId="3948FA98" w14:textId="77777777" w:rsidR="000726FF" w:rsidRPr="00C86DB8" w:rsidRDefault="000726F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3FC263B3" w14:textId="77777777" w:rsidR="000726FF" w:rsidRPr="00C86DB8" w:rsidRDefault="000726F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1F7792A3" w14:textId="77777777" w:rsidR="000726FF" w:rsidRPr="00C86DB8" w:rsidRDefault="000726F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50,0</w:t>
            </w:r>
          </w:p>
        </w:tc>
        <w:tc>
          <w:tcPr>
            <w:tcW w:w="1484" w:type="dxa"/>
          </w:tcPr>
          <w:p w14:paraId="49412B11" w14:textId="77777777" w:rsidR="0089372E" w:rsidRPr="00C86DB8" w:rsidRDefault="00B208C0" w:rsidP="00C86DB8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86DB8">
              <w:rPr>
                <w:sz w:val="24"/>
                <w:szCs w:val="24"/>
              </w:rPr>
              <w:t>9 298,1</w:t>
            </w:r>
          </w:p>
        </w:tc>
      </w:tr>
      <w:tr w:rsidR="00967760" w:rsidRPr="00C86DB8" w14:paraId="63114D9E" w14:textId="77777777" w:rsidTr="00967760">
        <w:tc>
          <w:tcPr>
            <w:tcW w:w="4531" w:type="dxa"/>
          </w:tcPr>
          <w:p w14:paraId="6CF2D04C" w14:textId="77777777" w:rsidR="00967760" w:rsidRPr="00C86DB8" w:rsidRDefault="00967760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</w:tcPr>
          <w:p w14:paraId="3A2DEA12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E799520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95AA545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5832E31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48FFDBF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3064A19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63558662" w14:textId="77777777" w:rsidR="00967760" w:rsidRPr="00C86DB8" w:rsidRDefault="00967760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</w:tbl>
    <w:p w14:paraId="29DB9572" w14:textId="77777777" w:rsidR="00D7488E" w:rsidRPr="00C86DB8" w:rsidRDefault="00D7488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6800F13B" w14:textId="77777777" w:rsidR="00D7488E" w:rsidRPr="00C86DB8" w:rsidRDefault="00D7488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073354D4" w14:textId="77777777" w:rsidR="00D7488E" w:rsidRPr="00C86DB8" w:rsidRDefault="00D7488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574A0E2C" w14:textId="77777777" w:rsidR="00A46B4F" w:rsidRPr="00C86DB8" w:rsidRDefault="00A46B4F" w:rsidP="00C86DB8">
      <w:pPr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br w:type="page"/>
      </w:r>
    </w:p>
    <w:p w14:paraId="4F0EA0EC" w14:textId="77777777" w:rsidR="00D657E1" w:rsidRPr="00C86DB8" w:rsidRDefault="00D657E1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lastRenderedPageBreak/>
        <w:t>Приложение № 8</w:t>
      </w:r>
    </w:p>
    <w:p w14:paraId="7F406FFF" w14:textId="77777777" w:rsidR="00D657E1" w:rsidRPr="00C86DB8" w:rsidRDefault="00D657E1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661589E9" w14:textId="77777777" w:rsidR="00D657E1" w:rsidRPr="00C86DB8" w:rsidRDefault="00D657E1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6358AEA5" w14:textId="77777777" w:rsidR="00D657E1" w:rsidRPr="00C86DB8" w:rsidRDefault="00D657E1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Сахалинской области</w:t>
      </w:r>
    </w:p>
    <w:p w14:paraId="5C30EB92" w14:textId="77777777" w:rsidR="00B052DC" w:rsidRPr="00C86DB8" w:rsidRDefault="00B052DC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от </w:t>
      </w:r>
      <w:r w:rsidRPr="00C86DB8">
        <w:rPr>
          <w:rFonts w:ascii="Arial" w:hAnsi="Arial" w:cs="Arial"/>
          <w:sz w:val="24"/>
          <w:szCs w:val="24"/>
          <w:u w:val="single"/>
        </w:rPr>
        <w:t>25.06.2026</w:t>
      </w:r>
      <w:r w:rsidRPr="00C86DB8">
        <w:rPr>
          <w:rFonts w:ascii="Arial" w:hAnsi="Arial" w:cs="Arial"/>
          <w:sz w:val="24"/>
          <w:szCs w:val="24"/>
        </w:rPr>
        <w:t xml:space="preserve"> № </w:t>
      </w:r>
      <w:r w:rsidRPr="00C86DB8">
        <w:rPr>
          <w:rFonts w:ascii="Arial" w:hAnsi="Arial" w:cs="Arial"/>
          <w:sz w:val="24"/>
          <w:szCs w:val="24"/>
          <w:u w:val="single"/>
        </w:rPr>
        <w:t>758</w:t>
      </w:r>
    </w:p>
    <w:p w14:paraId="5BCA3500" w14:textId="77777777" w:rsidR="00D657E1" w:rsidRPr="00C86DB8" w:rsidRDefault="00D657E1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77602F97" w14:textId="77777777" w:rsidR="00D657E1" w:rsidRPr="00C86DB8" w:rsidRDefault="00D657E1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Приложение № 5</w:t>
      </w:r>
    </w:p>
    <w:p w14:paraId="400EB7F4" w14:textId="77777777" w:rsidR="00D657E1" w:rsidRPr="00C86DB8" w:rsidRDefault="00D657E1" w:rsidP="00C86DB8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к муниципальной программе</w:t>
      </w:r>
    </w:p>
    <w:p w14:paraId="0FB3EE79" w14:textId="77777777" w:rsidR="00D657E1" w:rsidRPr="00C86DB8" w:rsidRDefault="00D657E1" w:rsidP="00C86DB8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1676</w:t>
      </w:r>
    </w:p>
    <w:p w14:paraId="04D061D7" w14:textId="77777777" w:rsidR="00D657E1" w:rsidRPr="00C86DB8" w:rsidRDefault="00D657E1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49462C54" w14:textId="77777777" w:rsidR="001174E4" w:rsidRPr="00C86DB8" w:rsidRDefault="001174E4" w:rsidP="00C86DB8">
      <w:pPr>
        <w:jc w:val="center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Раздел</w:t>
      </w:r>
      <w:r w:rsidRPr="00C86DB8">
        <w:rPr>
          <w:rFonts w:ascii="Arial" w:hAnsi="Arial" w:cs="Arial"/>
          <w:bCs/>
          <w:sz w:val="24"/>
          <w:szCs w:val="24"/>
        </w:rPr>
        <w:t xml:space="preserve"> 6. Поквартальный план достижения показателей </w:t>
      </w:r>
      <w:r w:rsidRPr="00C86DB8">
        <w:rPr>
          <w:rFonts w:ascii="Arial" w:hAnsi="Arial" w:cs="Arial"/>
          <w:sz w:val="24"/>
          <w:szCs w:val="24"/>
        </w:rPr>
        <w:t>комплекса процессных мероприятий</w:t>
      </w:r>
    </w:p>
    <w:p w14:paraId="241F6756" w14:textId="77777777" w:rsidR="001174E4" w:rsidRPr="00C86DB8" w:rsidRDefault="001174E4" w:rsidP="00C86DB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«Предупреждение нарушений, допускаемых объектами контроля, в финансово-бюджетной сфере и сфере закупок»</w:t>
      </w:r>
    </w:p>
    <w:p w14:paraId="63CC1965" w14:textId="77777777" w:rsidR="001174E4" w:rsidRPr="00C86DB8" w:rsidRDefault="001174E4" w:rsidP="00C86DB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78"/>
        <w:gridCol w:w="1271"/>
        <w:gridCol w:w="1327"/>
        <w:gridCol w:w="1667"/>
        <w:gridCol w:w="1502"/>
        <w:gridCol w:w="1535"/>
        <w:gridCol w:w="1377"/>
        <w:gridCol w:w="1468"/>
      </w:tblGrid>
      <w:tr w:rsidR="00C86DB8" w:rsidRPr="00C86DB8" w14:paraId="798D8D32" w14:textId="77777777" w:rsidTr="0049792D">
        <w:trPr>
          <w:trHeight w:val="349"/>
          <w:tblHeader/>
        </w:trPr>
        <w:tc>
          <w:tcPr>
            <w:tcW w:w="185" w:type="pct"/>
            <w:vMerge w:val="restart"/>
            <w:vAlign w:val="center"/>
            <w:hideMark/>
          </w:tcPr>
          <w:p w14:paraId="27F718A7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33" w:type="pct"/>
            <w:vMerge w:val="restart"/>
            <w:vAlign w:val="center"/>
            <w:hideMark/>
          </w:tcPr>
          <w:p w14:paraId="4D7973CB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27" w:type="pct"/>
            <w:vMerge w:val="restart"/>
            <w:vAlign w:val="center"/>
            <w:hideMark/>
          </w:tcPr>
          <w:p w14:paraId="475C0445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57" w:type="pct"/>
            <w:vMerge w:val="restart"/>
            <w:vAlign w:val="center"/>
            <w:hideMark/>
          </w:tcPr>
          <w:p w14:paraId="301C9685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093" w:type="pct"/>
            <w:gridSpan w:val="4"/>
            <w:vAlign w:val="center"/>
            <w:hideMark/>
          </w:tcPr>
          <w:p w14:paraId="53C742C8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05" w:type="pct"/>
            <w:vMerge w:val="restart"/>
            <w:vAlign w:val="center"/>
            <w:hideMark/>
          </w:tcPr>
          <w:p w14:paraId="1E59E406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Pr="00C86DB8">
              <w:rPr>
                <w:rFonts w:ascii="Arial" w:hAnsi="Arial" w:cs="Arial"/>
                <w:sz w:val="24"/>
                <w:szCs w:val="24"/>
                <w:lang w:val="en-US"/>
              </w:rPr>
              <w:t>202</w:t>
            </w:r>
            <w:r w:rsidRPr="00C86DB8">
              <w:rPr>
                <w:rFonts w:ascii="Arial" w:hAnsi="Arial" w:cs="Arial"/>
                <w:sz w:val="24"/>
                <w:szCs w:val="24"/>
              </w:rPr>
              <w:t>6 года</w:t>
            </w:r>
          </w:p>
        </w:tc>
      </w:tr>
      <w:tr w:rsidR="00C86DB8" w:rsidRPr="00C86DB8" w14:paraId="3A4CE1FF" w14:textId="77777777" w:rsidTr="001174E4">
        <w:trPr>
          <w:trHeight w:val="661"/>
          <w:tblHeader/>
        </w:trPr>
        <w:tc>
          <w:tcPr>
            <w:tcW w:w="0" w:type="auto"/>
            <w:vMerge/>
            <w:vAlign w:val="center"/>
            <w:hideMark/>
          </w:tcPr>
          <w:p w14:paraId="466EC142" w14:textId="77777777" w:rsidR="001174E4" w:rsidRPr="00C86DB8" w:rsidRDefault="001174E4" w:rsidP="00C86D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F8D1D4" w14:textId="77777777" w:rsidR="001174E4" w:rsidRPr="00C86DB8" w:rsidRDefault="001174E4" w:rsidP="00C86D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96651D" w14:textId="77777777" w:rsidR="001174E4" w:rsidRPr="00C86DB8" w:rsidRDefault="001174E4" w:rsidP="00C86DB8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57" w:type="pct"/>
            <w:vMerge/>
            <w:vAlign w:val="center"/>
            <w:hideMark/>
          </w:tcPr>
          <w:p w14:paraId="61B20517" w14:textId="77777777" w:rsidR="001174E4" w:rsidRPr="00C86DB8" w:rsidRDefault="001174E4" w:rsidP="00C86D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pct"/>
            <w:vAlign w:val="center"/>
            <w:hideMark/>
          </w:tcPr>
          <w:p w14:paraId="057A315B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  <w:lang w:val="en-US"/>
              </w:rPr>
              <w:t xml:space="preserve">I </w:t>
            </w:r>
            <w:r w:rsidRPr="00C86DB8">
              <w:rPr>
                <w:rFonts w:ascii="Arial" w:hAnsi="Arial" w:cs="Arial"/>
                <w:sz w:val="24"/>
                <w:szCs w:val="24"/>
              </w:rPr>
              <w:t xml:space="preserve">квартал </w:t>
            </w:r>
          </w:p>
        </w:tc>
        <w:tc>
          <w:tcPr>
            <w:tcW w:w="517" w:type="pct"/>
            <w:vAlign w:val="center"/>
            <w:hideMark/>
          </w:tcPr>
          <w:p w14:paraId="3BC4160C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C86DB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28" w:type="pct"/>
            <w:vAlign w:val="center"/>
            <w:hideMark/>
          </w:tcPr>
          <w:p w14:paraId="6C8EA7B8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C86DB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4" w:type="pct"/>
            <w:vAlign w:val="center"/>
            <w:hideMark/>
          </w:tcPr>
          <w:p w14:paraId="37C5241F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C86DB8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05" w:type="pct"/>
            <w:vMerge/>
            <w:vAlign w:val="center"/>
            <w:hideMark/>
          </w:tcPr>
          <w:p w14:paraId="210790DB" w14:textId="77777777" w:rsidR="001174E4" w:rsidRPr="00C86DB8" w:rsidRDefault="001174E4" w:rsidP="00C86D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6DB8" w:rsidRPr="00C86DB8" w14:paraId="197E1CBF" w14:textId="77777777" w:rsidTr="001174E4">
        <w:trPr>
          <w:trHeight w:val="204"/>
          <w:tblHeader/>
        </w:trPr>
        <w:tc>
          <w:tcPr>
            <w:tcW w:w="185" w:type="pct"/>
            <w:vAlign w:val="center"/>
            <w:hideMark/>
          </w:tcPr>
          <w:p w14:paraId="3286D592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pct"/>
            <w:vAlign w:val="center"/>
            <w:hideMark/>
          </w:tcPr>
          <w:p w14:paraId="79BC0506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7" w:type="pct"/>
            <w:vAlign w:val="center"/>
            <w:hideMark/>
          </w:tcPr>
          <w:p w14:paraId="3D199FDB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7" w:type="pct"/>
            <w:vAlign w:val="center"/>
            <w:hideMark/>
          </w:tcPr>
          <w:p w14:paraId="1B1664F6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74" w:type="pct"/>
            <w:vAlign w:val="center"/>
          </w:tcPr>
          <w:p w14:paraId="452BE106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7" w:type="pct"/>
            <w:vAlign w:val="center"/>
          </w:tcPr>
          <w:p w14:paraId="3F646ABD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8" w:type="pct"/>
            <w:vAlign w:val="center"/>
          </w:tcPr>
          <w:p w14:paraId="0A5F9A0C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74" w:type="pct"/>
            <w:vAlign w:val="center"/>
          </w:tcPr>
          <w:p w14:paraId="10A5797B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5" w:type="pct"/>
            <w:vAlign w:val="center"/>
            <w:hideMark/>
          </w:tcPr>
          <w:p w14:paraId="37322339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86DB8" w:rsidRPr="00C86DB8" w14:paraId="54522894" w14:textId="77777777" w:rsidTr="0049792D">
        <w:trPr>
          <w:trHeight w:val="386"/>
        </w:trPr>
        <w:tc>
          <w:tcPr>
            <w:tcW w:w="185" w:type="pct"/>
            <w:vAlign w:val="center"/>
            <w:hideMark/>
          </w:tcPr>
          <w:p w14:paraId="16219977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5" w:type="pct"/>
            <w:gridSpan w:val="8"/>
            <w:vAlign w:val="center"/>
            <w:hideMark/>
          </w:tcPr>
          <w:p w14:paraId="2209280C" w14:textId="77777777" w:rsidR="001174E4" w:rsidRPr="00C86DB8" w:rsidRDefault="001174E4" w:rsidP="00C86DB8">
            <w:pPr>
              <w:ind w:left="124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Сокращение количества выявленных нарушений по итогам контрольных мероприятий при осуществлении внутреннего муниципального финансового контроля и контроля в сфере закупок не менее, чем на 15 процентов к 2030 году</w:t>
            </w:r>
          </w:p>
        </w:tc>
      </w:tr>
      <w:tr w:rsidR="00C86DB8" w:rsidRPr="00C86DB8" w14:paraId="7194ACF4" w14:textId="77777777" w:rsidTr="001174E4">
        <w:trPr>
          <w:trHeight w:val="386"/>
        </w:trPr>
        <w:tc>
          <w:tcPr>
            <w:tcW w:w="185" w:type="pct"/>
            <w:vAlign w:val="center"/>
            <w:hideMark/>
          </w:tcPr>
          <w:p w14:paraId="6EEB95E5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33" w:type="pct"/>
            <w:hideMark/>
          </w:tcPr>
          <w:p w14:paraId="5EE2741E" w14:textId="77777777" w:rsidR="001174E4" w:rsidRPr="00C86DB8" w:rsidRDefault="001174E4" w:rsidP="00C86DB8">
            <w:pPr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Количество выявленных нарушений по итогам контрольных мероприятий при осуществлении внутреннего муниципального финансового контроля и контроля в сфере закупок</w:t>
            </w:r>
          </w:p>
        </w:tc>
        <w:tc>
          <w:tcPr>
            <w:tcW w:w="427" w:type="pct"/>
            <w:vAlign w:val="center"/>
          </w:tcPr>
          <w:p w14:paraId="308D7B8A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57" w:type="pct"/>
            <w:vAlign w:val="center"/>
          </w:tcPr>
          <w:p w14:paraId="3EC93267" w14:textId="77777777" w:rsidR="001174E4" w:rsidRPr="00C86DB8" w:rsidRDefault="001174E4" w:rsidP="00C86DB8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574" w:type="pct"/>
            <w:vAlign w:val="center"/>
          </w:tcPr>
          <w:p w14:paraId="479F6805" w14:textId="77777777" w:rsidR="001174E4" w:rsidRPr="00C86DB8" w:rsidRDefault="001174E4" w:rsidP="00C86D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7" w:type="pct"/>
            <w:vAlign w:val="center"/>
          </w:tcPr>
          <w:p w14:paraId="4966500C" w14:textId="77777777" w:rsidR="001174E4" w:rsidRPr="00C86DB8" w:rsidRDefault="001174E4" w:rsidP="00C86DB8">
            <w:pPr>
              <w:widowControl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86DB8">
              <w:rPr>
                <w:rFonts w:ascii="Arial" w:hAnsi="Arial" w:cs="Arial"/>
                <w:iCs/>
                <w:sz w:val="24"/>
                <w:szCs w:val="24"/>
              </w:rPr>
              <w:t>33</w:t>
            </w:r>
          </w:p>
        </w:tc>
        <w:tc>
          <w:tcPr>
            <w:tcW w:w="528" w:type="pct"/>
            <w:vAlign w:val="center"/>
          </w:tcPr>
          <w:p w14:paraId="7519BA17" w14:textId="77777777" w:rsidR="001174E4" w:rsidRPr="00C86DB8" w:rsidRDefault="001174E4" w:rsidP="00C86D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iCs/>
                <w:sz w:val="24"/>
                <w:szCs w:val="24"/>
              </w:rPr>
              <w:t>50</w:t>
            </w:r>
          </w:p>
        </w:tc>
        <w:tc>
          <w:tcPr>
            <w:tcW w:w="474" w:type="pct"/>
            <w:vAlign w:val="center"/>
          </w:tcPr>
          <w:p w14:paraId="77050D79" w14:textId="77777777" w:rsidR="001174E4" w:rsidRPr="00C86DB8" w:rsidRDefault="001174E4" w:rsidP="00C86D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iCs/>
                <w:sz w:val="24"/>
                <w:szCs w:val="24"/>
              </w:rPr>
              <w:t>64</w:t>
            </w:r>
          </w:p>
        </w:tc>
        <w:tc>
          <w:tcPr>
            <w:tcW w:w="505" w:type="pct"/>
            <w:vAlign w:val="center"/>
          </w:tcPr>
          <w:p w14:paraId="17E2C462" w14:textId="77777777" w:rsidR="001174E4" w:rsidRPr="00C86DB8" w:rsidRDefault="001174E4" w:rsidP="00C86DB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iCs/>
                <w:sz w:val="24"/>
                <w:szCs w:val="24"/>
              </w:rPr>
              <w:t>64</w:t>
            </w:r>
          </w:p>
        </w:tc>
      </w:tr>
    </w:tbl>
    <w:p w14:paraId="6FBC062C" w14:textId="77777777" w:rsidR="00D7488E" w:rsidRPr="00C86DB8" w:rsidRDefault="00D7488E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1B45B7CE" w14:textId="77777777" w:rsidR="007F2CB7" w:rsidRPr="00C86DB8" w:rsidRDefault="007F2CB7" w:rsidP="00C86DB8">
      <w:pPr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br w:type="page"/>
      </w:r>
    </w:p>
    <w:p w14:paraId="5CA90A03" w14:textId="77777777" w:rsidR="003F25E3" w:rsidRPr="00C86DB8" w:rsidRDefault="003F25E3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1174E4" w:rsidRPr="00C86DB8">
        <w:rPr>
          <w:rFonts w:ascii="Arial" w:hAnsi="Arial" w:cs="Arial"/>
          <w:sz w:val="24"/>
          <w:szCs w:val="24"/>
        </w:rPr>
        <w:t>9</w:t>
      </w:r>
    </w:p>
    <w:p w14:paraId="5BF20D6C" w14:textId="77777777" w:rsidR="003F25E3" w:rsidRPr="00C86DB8" w:rsidRDefault="003F25E3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6FF9DD7F" w14:textId="77777777" w:rsidR="003F25E3" w:rsidRPr="00C86DB8" w:rsidRDefault="003F25E3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5FB3353D" w14:textId="77777777" w:rsidR="003F25E3" w:rsidRPr="00C86DB8" w:rsidRDefault="003F25E3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Сахалинской области</w:t>
      </w:r>
    </w:p>
    <w:p w14:paraId="790E58C5" w14:textId="77777777" w:rsidR="00B052DC" w:rsidRPr="00C86DB8" w:rsidRDefault="00B052DC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от </w:t>
      </w:r>
      <w:r w:rsidRPr="00C86DB8">
        <w:rPr>
          <w:rFonts w:ascii="Arial" w:hAnsi="Arial" w:cs="Arial"/>
          <w:sz w:val="24"/>
          <w:szCs w:val="24"/>
          <w:u w:val="single"/>
        </w:rPr>
        <w:t>25.06.2026</w:t>
      </w:r>
      <w:r w:rsidRPr="00C86DB8">
        <w:rPr>
          <w:rFonts w:ascii="Arial" w:hAnsi="Arial" w:cs="Arial"/>
          <w:sz w:val="24"/>
          <w:szCs w:val="24"/>
        </w:rPr>
        <w:t xml:space="preserve"> № </w:t>
      </w:r>
      <w:r w:rsidRPr="00C86DB8">
        <w:rPr>
          <w:rFonts w:ascii="Arial" w:hAnsi="Arial" w:cs="Arial"/>
          <w:sz w:val="24"/>
          <w:szCs w:val="24"/>
          <w:u w:val="single"/>
        </w:rPr>
        <w:t>758</w:t>
      </w:r>
    </w:p>
    <w:p w14:paraId="3670882F" w14:textId="77777777" w:rsidR="003F25E3" w:rsidRPr="00C86DB8" w:rsidRDefault="003F25E3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16254E6A" w14:textId="77777777" w:rsidR="00BA36C6" w:rsidRPr="00C86DB8" w:rsidRDefault="00BA36C6" w:rsidP="00C86DB8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Приложение № </w:t>
      </w:r>
      <w:r w:rsidR="0009305F" w:rsidRPr="00C86DB8">
        <w:rPr>
          <w:rFonts w:ascii="Arial" w:hAnsi="Arial" w:cs="Arial"/>
          <w:sz w:val="24"/>
          <w:szCs w:val="24"/>
        </w:rPr>
        <w:t>6</w:t>
      </w:r>
    </w:p>
    <w:p w14:paraId="303DFC18" w14:textId="77777777" w:rsidR="00BA36C6" w:rsidRPr="00C86DB8" w:rsidRDefault="00BA36C6" w:rsidP="00C86DB8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к муниципальной программе</w:t>
      </w:r>
    </w:p>
    <w:p w14:paraId="54FCF86A" w14:textId="77777777" w:rsidR="00BA36C6" w:rsidRPr="00C86DB8" w:rsidRDefault="00BA36C6" w:rsidP="00C86DB8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1676</w:t>
      </w:r>
    </w:p>
    <w:p w14:paraId="07D2D03B" w14:textId="77777777" w:rsidR="003F25E3" w:rsidRPr="00C86DB8" w:rsidRDefault="003F25E3" w:rsidP="00C86DB8">
      <w:pPr>
        <w:pStyle w:val="ConsPlusTitle"/>
        <w:jc w:val="center"/>
        <w:outlineLvl w:val="2"/>
        <w:rPr>
          <w:b w:val="0"/>
          <w:sz w:val="24"/>
          <w:szCs w:val="24"/>
        </w:rPr>
      </w:pPr>
    </w:p>
    <w:p w14:paraId="3D8B131E" w14:textId="77777777" w:rsidR="00B40D87" w:rsidRPr="00C86DB8" w:rsidRDefault="00B40D87" w:rsidP="00C86DB8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C86DB8">
        <w:rPr>
          <w:b w:val="0"/>
          <w:sz w:val="24"/>
          <w:szCs w:val="24"/>
        </w:rPr>
        <w:t>Раздел 4. Финансовое обеспечение комплекса процессных мероприятий</w:t>
      </w:r>
    </w:p>
    <w:p w14:paraId="1B693BC5" w14:textId="77777777" w:rsidR="00B40D87" w:rsidRPr="00C86DB8" w:rsidRDefault="00B40D87" w:rsidP="00C86DB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>«Обеспечение деятельности и выполнение функций Департамента финансов администрации Холмского муниципального округа</w:t>
      </w:r>
    </w:p>
    <w:p w14:paraId="2F26AE30" w14:textId="77777777" w:rsidR="00B40D87" w:rsidRPr="00C86DB8" w:rsidRDefault="00B40D87" w:rsidP="00C86DB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86DB8">
        <w:rPr>
          <w:rFonts w:ascii="Arial" w:hAnsi="Arial" w:cs="Arial"/>
          <w:sz w:val="24"/>
          <w:szCs w:val="24"/>
        </w:rPr>
        <w:t xml:space="preserve"> Сахалинской области»</w:t>
      </w:r>
    </w:p>
    <w:p w14:paraId="79F5350F" w14:textId="77777777" w:rsidR="00CF4903" w:rsidRPr="00C86DB8" w:rsidRDefault="00CF4903" w:rsidP="00C86DB8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1"/>
        <w:gridCol w:w="1275"/>
        <w:gridCol w:w="1276"/>
        <w:gridCol w:w="1276"/>
        <w:gridCol w:w="1276"/>
        <w:gridCol w:w="1134"/>
        <w:gridCol w:w="1134"/>
        <w:gridCol w:w="1701"/>
      </w:tblGrid>
      <w:tr w:rsidR="00C86DB8" w:rsidRPr="00C86DB8" w14:paraId="5AE7C8CE" w14:textId="77777777" w:rsidTr="00CF4903">
        <w:tc>
          <w:tcPr>
            <w:tcW w:w="5591" w:type="dxa"/>
            <w:vMerge w:val="restart"/>
          </w:tcPr>
          <w:p w14:paraId="4F01878B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(Наименование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072" w:type="dxa"/>
            <w:gridSpan w:val="7"/>
          </w:tcPr>
          <w:p w14:paraId="08B9CC85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C86DB8" w:rsidRPr="00C86DB8" w14:paraId="739E27E0" w14:textId="77777777" w:rsidTr="00CF4903">
        <w:tc>
          <w:tcPr>
            <w:tcW w:w="5591" w:type="dxa"/>
            <w:vMerge/>
          </w:tcPr>
          <w:p w14:paraId="090F7369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0CB3E30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276" w:type="dxa"/>
          </w:tcPr>
          <w:p w14:paraId="001D9660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1276" w:type="dxa"/>
          </w:tcPr>
          <w:p w14:paraId="0A1E99AD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2027 </w:t>
            </w:r>
          </w:p>
        </w:tc>
        <w:tc>
          <w:tcPr>
            <w:tcW w:w="1276" w:type="dxa"/>
          </w:tcPr>
          <w:p w14:paraId="52FA2930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2028 </w:t>
            </w:r>
          </w:p>
        </w:tc>
        <w:tc>
          <w:tcPr>
            <w:tcW w:w="1134" w:type="dxa"/>
          </w:tcPr>
          <w:p w14:paraId="620AE626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2029 </w:t>
            </w:r>
          </w:p>
        </w:tc>
        <w:tc>
          <w:tcPr>
            <w:tcW w:w="1134" w:type="dxa"/>
          </w:tcPr>
          <w:p w14:paraId="572C3AE9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2030 </w:t>
            </w:r>
          </w:p>
        </w:tc>
        <w:tc>
          <w:tcPr>
            <w:tcW w:w="1701" w:type="dxa"/>
          </w:tcPr>
          <w:p w14:paraId="56DCE731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Всего</w:t>
            </w:r>
          </w:p>
        </w:tc>
      </w:tr>
      <w:tr w:rsidR="00C86DB8" w:rsidRPr="00C86DB8" w14:paraId="40298011" w14:textId="77777777" w:rsidTr="00CF4903">
        <w:tc>
          <w:tcPr>
            <w:tcW w:w="5591" w:type="dxa"/>
          </w:tcPr>
          <w:p w14:paraId="156CBDDB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7BC293E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886E938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AADDDF0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B281CCD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CE5AB6F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1EE7553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2417CD3E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</w:t>
            </w:r>
          </w:p>
        </w:tc>
      </w:tr>
      <w:tr w:rsidR="00C86DB8" w:rsidRPr="00C86DB8" w14:paraId="70E91533" w14:textId="77777777" w:rsidTr="00CF4903">
        <w:tc>
          <w:tcPr>
            <w:tcW w:w="5591" w:type="dxa"/>
          </w:tcPr>
          <w:p w14:paraId="1322DD07" w14:textId="77777777" w:rsidR="00B40D87" w:rsidRPr="00C86DB8" w:rsidRDefault="00B40D8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Комплекс процессных мероприятий «Обеспечение деятельности и выполнение функций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1275" w:type="dxa"/>
          </w:tcPr>
          <w:p w14:paraId="3B8608A5" w14:textId="77777777" w:rsidR="00B40D87" w:rsidRPr="00C86DB8" w:rsidRDefault="008A443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69 614,0</w:t>
            </w:r>
          </w:p>
        </w:tc>
        <w:tc>
          <w:tcPr>
            <w:tcW w:w="1276" w:type="dxa"/>
          </w:tcPr>
          <w:p w14:paraId="20067723" w14:textId="77777777" w:rsidR="00B40D87" w:rsidRPr="00C86DB8" w:rsidRDefault="001174E4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89 798,6</w:t>
            </w:r>
          </w:p>
        </w:tc>
        <w:tc>
          <w:tcPr>
            <w:tcW w:w="1276" w:type="dxa"/>
          </w:tcPr>
          <w:p w14:paraId="33154159" w14:textId="77777777" w:rsidR="00B40D87" w:rsidRPr="00C86DB8" w:rsidRDefault="00745DD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38 604,2</w:t>
            </w:r>
          </w:p>
        </w:tc>
        <w:tc>
          <w:tcPr>
            <w:tcW w:w="1276" w:type="dxa"/>
          </w:tcPr>
          <w:p w14:paraId="5178BFAF" w14:textId="77777777" w:rsidR="00B40D87" w:rsidRPr="00C86DB8" w:rsidRDefault="00EB248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33 537,2</w:t>
            </w:r>
          </w:p>
        </w:tc>
        <w:tc>
          <w:tcPr>
            <w:tcW w:w="1134" w:type="dxa"/>
          </w:tcPr>
          <w:p w14:paraId="205E79F0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44 382,0</w:t>
            </w:r>
          </w:p>
        </w:tc>
        <w:tc>
          <w:tcPr>
            <w:tcW w:w="1134" w:type="dxa"/>
          </w:tcPr>
          <w:p w14:paraId="6378AC19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44</w:t>
            </w:r>
            <w:r w:rsidR="00894FB1" w:rsidRPr="00C86DB8">
              <w:rPr>
                <w:sz w:val="24"/>
                <w:szCs w:val="24"/>
              </w:rPr>
              <w:t> </w:t>
            </w:r>
            <w:r w:rsidRPr="00C86DB8">
              <w:rPr>
                <w:sz w:val="24"/>
                <w:szCs w:val="24"/>
              </w:rPr>
              <w:t>470</w:t>
            </w:r>
            <w:r w:rsidR="00894FB1" w:rsidRPr="00C86DB8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14:paraId="276F38F7" w14:textId="77777777" w:rsidR="00B40D87" w:rsidRPr="00C86DB8" w:rsidRDefault="00D0178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320 406,0</w:t>
            </w:r>
          </w:p>
        </w:tc>
      </w:tr>
      <w:tr w:rsidR="00C86DB8" w:rsidRPr="00C86DB8" w14:paraId="460EE353" w14:textId="77777777" w:rsidTr="00CF4903">
        <w:tc>
          <w:tcPr>
            <w:tcW w:w="5591" w:type="dxa"/>
          </w:tcPr>
          <w:p w14:paraId="38DF2B95" w14:textId="77777777" w:rsidR="00B40D87" w:rsidRPr="00C86DB8" w:rsidRDefault="00B40D87" w:rsidP="00C86D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 xml:space="preserve">Мероприятие «Выполнены функции </w:t>
            </w:r>
            <w:r w:rsidRPr="00C86DB8">
              <w:rPr>
                <w:sz w:val="24"/>
                <w:szCs w:val="24"/>
              </w:rPr>
              <w:lastRenderedPageBreak/>
              <w:t>Департамента финансов администрации Холмского муниципального округа Сахалинской области»</w:t>
            </w:r>
          </w:p>
        </w:tc>
        <w:tc>
          <w:tcPr>
            <w:tcW w:w="1275" w:type="dxa"/>
          </w:tcPr>
          <w:p w14:paraId="6497B5E3" w14:textId="77777777" w:rsidR="00B40D87" w:rsidRPr="00C86DB8" w:rsidRDefault="00C67AD1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lastRenderedPageBreak/>
              <w:t>49 054,7</w:t>
            </w:r>
          </w:p>
        </w:tc>
        <w:tc>
          <w:tcPr>
            <w:tcW w:w="1276" w:type="dxa"/>
          </w:tcPr>
          <w:p w14:paraId="2B29BF99" w14:textId="77777777" w:rsidR="00B40D87" w:rsidRPr="00C86DB8" w:rsidRDefault="00EB248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45 349,8</w:t>
            </w:r>
          </w:p>
        </w:tc>
        <w:tc>
          <w:tcPr>
            <w:tcW w:w="1276" w:type="dxa"/>
          </w:tcPr>
          <w:p w14:paraId="7BA82D44" w14:textId="77777777" w:rsidR="00B40D87" w:rsidRPr="00C86DB8" w:rsidRDefault="00EB248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38 604,2</w:t>
            </w:r>
          </w:p>
        </w:tc>
        <w:tc>
          <w:tcPr>
            <w:tcW w:w="1276" w:type="dxa"/>
          </w:tcPr>
          <w:p w14:paraId="7DDD7DFD" w14:textId="77777777" w:rsidR="00B40D87" w:rsidRPr="00C86DB8" w:rsidRDefault="00EB248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33 537,2</w:t>
            </w:r>
          </w:p>
        </w:tc>
        <w:tc>
          <w:tcPr>
            <w:tcW w:w="1134" w:type="dxa"/>
          </w:tcPr>
          <w:p w14:paraId="35374F84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44 282,0</w:t>
            </w:r>
          </w:p>
        </w:tc>
        <w:tc>
          <w:tcPr>
            <w:tcW w:w="1134" w:type="dxa"/>
          </w:tcPr>
          <w:p w14:paraId="25F2577E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44 370,0</w:t>
            </w:r>
          </w:p>
        </w:tc>
        <w:tc>
          <w:tcPr>
            <w:tcW w:w="1701" w:type="dxa"/>
          </w:tcPr>
          <w:p w14:paraId="5D133CC3" w14:textId="77777777" w:rsidR="00B40D87" w:rsidRPr="00C86DB8" w:rsidRDefault="00EB248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255 197,9</w:t>
            </w:r>
          </w:p>
        </w:tc>
      </w:tr>
      <w:tr w:rsidR="00C86DB8" w:rsidRPr="00C86DB8" w14:paraId="38CDE51D" w14:textId="77777777" w:rsidTr="00CF4903">
        <w:tc>
          <w:tcPr>
            <w:tcW w:w="5591" w:type="dxa"/>
          </w:tcPr>
          <w:p w14:paraId="4433C2DD" w14:textId="77777777" w:rsidR="00B40D87" w:rsidRPr="00C86DB8" w:rsidRDefault="00B40D87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10C77EB7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054F192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5C445A1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5B0184A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FA0B0D0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AC04EA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C454751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48031B30" w14:textId="77777777" w:rsidTr="00CF4903">
        <w:tc>
          <w:tcPr>
            <w:tcW w:w="5591" w:type="dxa"/>
          </w:tcPr>
          <w:p w14:paraId="4DDB5896" w14:textId="77777777" w:rsidR="00B40D87" w:rsidRPr="00C86DB8" w:rsidRDefault="00B40D87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72E23E2B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C77E2FE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E4C0F5A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6F5CAE2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751C1D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DC46078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1B5D6ED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60F37C1C" w14:textId="77777777" w:rsidTr="00CF4903">
        <w:tc>
          <w:tcPr>
            <w:tcW w:w="5591" w:type="dxa"/>
          </w:tcPr>
          <w:p w14:paraId="3A36D927" w14:textId="77777777" w:rsidR="00EB248F" w:rsidRPr="00C86DB8" w:rsidRDefault="00EB248F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14:paraId="65358967" w14:textId="77777777" w:rsidR="00EB248F" w:rsidRPr="00C86DB8" w:rsidRDefault="00EB248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49 054,7</w:t>
            </w:r>
          </w:p>
        </w:tc>
        <w:tc>
          <w:tcPr>
            <w:tcW w:w="1276" w:type="dxa"/>
          </w:tcPr>
          <w:p w14:paraId="51E52542" w14:textId="77777777" w:rsidR="00EB248F" w:rsidRPr="00C86DB8" w:rsidRDefault="00EB248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45 349,8</w:t>
            </w:r>
          </w:p>
        </w:tc>
        <w:tc>
          <w:tcPr>
            <w:tcW w:w="1276" w:type="dxa"/>
          </w:tcPr>
          <w:p w14:paraId="5ED343F2" w14:textId="77777777" w:rsidR="00EB248F" w:rsidRPr="00C86DB8" w:rsidRDefault="00EB248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38 604,2</w:t>
            </w:r>
          </w:p>
        </w:tc>
        <w:tc>
          <w:tcPr>
            <w:tcW w:w="1276" w:type="dxa"/>
          </w:tcPr>
          <w:p w14:paraId="69E27520" w14:textId="77777777" w:rsidR="00EB248F" w:rsidRPr="00C86DB8" w:rsidRDefault="00EB248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33 537,2</w:t>
            </w:r>
          </w:p>
        </w:tc>
        <w:tc>
          <w:tcPr>
            <w:tcW w:w="1134" w:type="dxa"/>
          </w:tcPr>
          <w:p w14:paraId="2FB44124" w14:textId="77777777" w:rsidR="00EB248F" w:rsidRPr="00C86DB8" w:rsidRDefault="00EB248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44 282,0</w:t>
            </w:r>
          </w:p>
        </w:tc>
        <w:tc>
          <w:tcPr>
            <w:tcW w:w="1134" w:type="dxa"/>
          </w:tcPr>
          <w:p w14:paraId="3133C6DD" w14:textId="77777777" w:rsidR="00EB248F" w:rsidRPr="00C86DB8" w:rsidRDefault="00EB248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44 370,0</w:t>
            </w:r>
          </w:p>
        </w:tc>
        <w:tc>
          <w:tcPr>
            <w:tcW w:w="1701" w:type="dxa"/>
          </w:tcPr>
          <w:p w14:paraId="2A60DC63" w14:textId="77777777" w:rsidR="00EB248F" w:rsidRPr="00C86DB8" w:rsidRDefault="00EB248F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255 197,9</w:t>
            </w:r>
          </w:p>
        </w:tc>
      </w:tr>
      <w:tr w:rsidR="00C86DB8" w:rsidRPr="00C86DB8" w14:paraId="49E85B79" w14:textId="77777777" w:rsidTr="00CF4903">
        <w:tc>
          <w:tcPr>
            <w:tcW w:w="5591" w:type="dxa"/>
          </w:tcPr>
          <w:p w14:paraId="77ED1636" w14:textId="77777777" w:rsidR="00B40D87" w:rsidRPr="00C86DB8" w:rsidRDefault="00B40D87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</w:tcPr>
          <w:p w14:paraId="5D79FFDD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59B101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7E8468A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4E6C112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89BE6F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5B7B91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EA0624F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684585A3" w14:textId="77777777" w:rsidTr="00CF4903">
        <w:tc>
          <w:tcPr>
            <w:tcW w:w="5591" w:type="dxa"/>
          </w:tcPr>
          <w:p w14:paraId="720A0493" w14:textId="77777777" w:rsidR="00B40D87" w:rsidRPr="00C86DB8" w:rsidRDefault="00B40D87" w:rsidP="00C86DB8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C86DB8"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Pr="00C86DB8">
              <w:rPr>
                <w:sz w:val="24"/>
                <w:szCs w:val="24"/>
              </w:rPr>
              <w:t>«Исполнены исполнительные документы, предусматривающие обращение взыскания на средства муниципального бюджета»</w:t>
            </w:r>
            <w:r w:rsidRPr="00C86DB8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055E7085" w14:textId="77777777" w:rsidR="00B40D87" w:rsidRPr="00C86DB8" w:rsidRDefault="00C67AD1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20 559,3</w:t>
            </w:r>
          </w:p>
        </w:tc>
        <w:tc>
          <w:tcPr>
            <w:tcW w:w="1276" w:type="dxa"/>
          </w:tcPr>
          <w:p w14:paraId="130F4E33" w14:textId="77777777" w:rsidR="00B40D87" w:rsidRPr="00C86DB8" w:rsidRDefault="00D0178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44 448,8</w:t>
            </w:r>
          </w:p>
        </w:tc>
        <w:tc>
          <w:tcPr>
            <w:tcW w:w="1276" w:type="dxa"/>
          </w:tcPr>
          <w:p w14:paraId="4D37B0A0" w14:textId="77777777" w:rsidR="00B40D87" w:rsidRPr="00C86DB8" w:rsidRDefault="00417AFA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C7FC982" w14:textId="77777777" w:rsidR="00B40D87" w:rsidRPr="00C86DB8" w:rsidRDefault="002F2994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6262D4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427660B7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100,0</w:t>
            </w:r>
          </w:p>
        </w:tc>
        <w:tc>
          <w:tcPr>
            <w:tcW w:w="1701" w:type="dxa"/>
          </w:tcPr>
          <w:p w14:paraId="52693681" w14:textId="77777777" w:rsidR="00B40D87" w:rsidRPr="00C86DB8" w:rsidRDefault="00D0178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65 208,1</w:t>
            </w:r>
          </w:p>
          <w:p w14:paraId="295CCD87" w14:textId="77777777" w:rsidR="00D0178B" w:rsidRPr="00C86DB8" w:rsidRDefault="00D0178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86DB8" w:rsidRPr="00C86DB8" w14:paraId="60E3758B" w14:textId="77777777" w:rsidTr="00CF4903">
        <w:tc>
          <w:tcPr>
            <w:tcW w:w="5591" w:type="dxa"/>
          </w:tcPr>
          <w:p w14:paraId="4E24B700" w14:textId="77777777" w:rsidR="00B40D87" w:rsidRPr="00C86DB8" w:rsidRDefault="00B40D87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718D4D58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4DD1AB5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15687C4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FA34744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5F1C61C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49E1CF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7868A088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385B70E7" w14:textId="77777777" w:rsidTr="00CF4903">
        <w:tc>
          <w:tcPr>
            <w:tcW w:w="5591" w:type="dxa"/>
          </w:tcPr>
          <w:p w14:paraId="11214451" w14:textId="77777777" w:rsidR="00B40D87" w:rsidRPr="00C86DB8" w:rsidRDefault="00B40D87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4446A3B4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50306C8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028110E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231D3A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A251D6D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E6B2E5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0969BBEF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  <w:tr w:rsidR="00C86DB8" w:rsidRPr="00C86DB8" w14:paraId="16D0CA10" w14:textId="77777777" w:rsidTr="00CF4903">
        <w:tc>
          <w:tcPr>
            <w:tcW w:w="5591" w:type="dxa"/>
          </w:tcPr>
          <w:p w14:paraId="270726C9" w14:textId="77777777" w:rsidR="00B40D87" w:rsidRPr="00C86DB8" w:rsidRDefault="00B40D87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14:paraId="5867B0D4" w14:textId="77777777" w:rsidR="00B40D87" w:rsidRPr="00C86DB8" w:rsidRDefault="00C67AD1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20 559,3</w:t>
            </w:r>
          </w:p>
        </w:tc>
        <w:tc>
          <w:tcPr>
            <w:tcW w:w="1276" w:type="dxa"/>
          </w:tcPr>
          <w:p w14:paraId="1CF79D9E" w14:textId="77777777" w:rsidR="00B40D87" w:rsidRPr="00C86DB8" w:rsidRDefault="00D0178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44 448,8</w:t>
            </w:r>
          </w:p>
        </w:tc>
        <w:tc>
          <w:tcPr>
            <w:tcW w:w="1276" w:type="dxa"/>
          </w:tcPr>
          <w:p w14:paraId="62667FC0" w14:textId="77777777" w:rsidR="00B40D87" w:rsidRPr="00C86DB8" w:rsidRDefault="004F03E3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13FE249" w14:textId="77777777" w:rsidR="00B40D87" w:rsidRPr="00C86DB8" w:rsidRDefault="002F2994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D8D5D2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4B8FC82F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100,0</w:t>
            </w:r>
          </w:p>
        </w:tc>
        <w:tc>
          <w:tcPr>
            <w:tcW w:w="1701" w:type="dxa"/>
          </w:tcPr>
          <w:p w14:paraId="65FF8651" w14:textId="77777777" w:rsidR="00B40D87" w:rsidRPr="00C86DB8" w:rsidRDefault="00D0178B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65 208,1</w:t>
            </w:r>
          </w:p>
        </w:tc>
      </w:tr>
      <w:tr w:rsidR="00B40D87" w:rsidRPr="00C86DB8" w14:paraId="0B86B68D" w14:textId="77777777" w:rsidTr="00CF4903">
        <w:tc>
          <w:tcPr>
            <w:tcW w:w="5591" w:type="dxa"/>
          </w:tcPr>
          <w:p w14:paraId="62E48C38" w14:textId="77777777" w:rsidR="00B40D87" w:rsidRPr="00C86DB8" w:rsidRDefault="00B40D87" w:rsidP="00C86D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86D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</w:tcPr>
          <w:p w14:paraId="74E43A53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29E7743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45241F2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2B8BD74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448CB22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A58F7A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57DF0AB" w14:textId="77777777" w:rsidR="00B40D87" w:rsidRPr="00C86DB8" w:rsidRDefault="00B40D87" w:rsidP="00C86DB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C86DB8">
              <w:rPr>
                <w:sz w:val="24"/>
                <w:szCs w:val="24"/>
              </w:rPr>
              <w:t>0,0</w:t>
            </w:r>
          </w:p>
        </w:tc>
      </w:tr>
    </w:tbl>
    <w:p w14:paraId="4A15FE50" w14:textId="77777777" w:rsidR="007C6BF3" w:rsidRPr="00C86DB8" w:rsidRDefault="007C6BF3" w:rsidP="00C86DB8">
      <w:pPr>
        <w:ind w:firstLine="851"/>
        <w:jc w:val="both"/>
        <w:rPr>
          <w:rFonts w:ascii="Arial" w:hAnsi="Arial" w:cs="Arial"/>
          <w:sz w:val="24"/>
          <w:szCs w:val="24"/>
        </w:rPr>
      </w:pPr>
    </w:p>
    <w:sectPr w:rsidR="007C6BF3" w:rsidRPr="00C86DB8" w:rsidSect="007405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A6758"/>
    <w:multiLevelType w:val="multilevel"/>
    <w:tmpl w:val="E0387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77141944"/>
    <w:multiLevelType w:val="multilevel"/>
    <w:tmpl w:val="96C44A62"/>
    <w:lvl w:ilvl="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>
      <w:start w:val="7"/>
      <w:numFmt w:val="decimal"/>
      <w:isLgl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BAA"/>
    <w:rsid w:val="00000448"/>
    <w:rsid w:val="000013CF"/>
    <w:rsid w:val="000020D8"/>
    <w:rsid w:val="00003B32"/>
    <w:rsid w:val="00005049"/>
    <w:rsid w:val="000165CE"/>
    <w:rsid w:val="000173BA"/>
    <w:rsid w:val="000215D2"/>
    <w:rsid w:val="00021D47"/>
    <w:rsid w:val="00025815"/>
    <w:rsid w:val="00027517"/>
    <w:rsid w:val="000325E1"/>
    <w:rsid w:val="000335FB"/>
    <w:rsid w:val="00035D78"/>
    <w:rsid w:val="0004056C"/>
    <w:rsid w:val="0004072D"/>
    <w:rsid w:val="0004144F"/>
    <w:rsid w:val="0004272A"/>
    <w:rsid w:val="000431E1"/>
    <w:rsid w:val="000468C7"/>
    <w:rsid w:val="00051333"/>
    <w:rsid w:val="00051B0E"/>
    <w:rsid w:val="00052182"/>
    <w:rsid w:val="00056AB2"/>
    <w:rsid w:val="00062D3C"/>
    <w:rsid w:val="00063AB5"/>
    <w:rsid w:val="000716D3"/>
    <w:rsid w:val="000726FF"/>
    <w:rsid w:val="00073A70"/>
    <w:rsid w:val="00073D31"/>
    <w:rsid w:val="00075C22"/>
    <w:rsid w:val="00083042"/>
    <w:rsid w:val="0008417E"/>
    <w:rsid w:val="00087CB2"/>
    <w:rsid w:val="0009305F"/>
    <w:rsid w:val="00094A6E"/>
    <w:rsid w:val="000B2C25"/>
    <w:rsid w:val="000B627F"/>
    <w:rsid w:val="000C2680"/>
    <w:rsid w:val="000C2C3A"/>
    <w:rsid w:val="000C74D5"/>
    <w:rsid w:val="000D0F95"/>
    <w:rsid w:val="000D6AC9"/>
    <w:rsid w:val="000D76C5"/>
    <w:rsid w:val="000D76F3"/>
    <w:rsid w:val="000D7CFE"/>
    <w:rsid w:val="000F441F"/>
    <w:rsid w:val="000F45A2"/>
    <w:rsid w:val="000F5730"/>
    <w:rsid w:val="00101BFB"/>
    <w:rsid w:val="0010295F"/>
    <w:rsid w:val="001174E4"/>
    <w:rsid w:val="00117D55"/>
    <w:rsid w:val="00120D85"/>
    <w:rsid w:val="0012527B"/>
    <w:rsid w:val="00130D91"/>
    <w:rsid w:val="001312F3"/>
    <w:rsid w:val="001318B0"/>
    <w:rsid w:val="00137061"/>
    <w:rsid w:val="001445E5"/>
    <w:rsid w:val="00146CEF"/>
    <w:rsid w:val="00147070"/>
    <w:rsid w:val="00154310"/>
    <w:rsid w:val="001543F6"/>
    <w:rsid w:val="00154DE8"/>
    <w:rsid w:val="00155016"/>
    <w:rsid w:val="00160851"/>
    <w:rsid w:val="0016114C"/>
    <w:rsid w:val="00162B2B"/>
    <w:rsid w:val="00163EC4"/>
    <w:rsid w:val="00173325"/>
    <w:rsid w:val="00174299"/>
    <w:rsid w:val="00177BDD"/>
    <w:rsid w:val="00183232"/>
    <w:rsid w:val="00187E6B"/>
    <w:rsid w:val="00194903"/>
    <w:rsid w:val="0019550F"/>
    <w:rsid w:val="001A4166"/>
    <w:rsid w:val="001A5A67"/>
    <w:rsid w:val="001B2C61"/>
    <w:rsid w:val="001B3D7D"/>
    <w:rsid w:val="001B63E9"/>
    <w:rsid w:val="001C1897"/>
    <w:rsid w:val="001C6668"/>
    <w:rsid w:val="001D6880"/>
    <w:rsid w:val="001E2957"/>
    <w:rsid w:val="001F1389"/>
    <w:rsid w:val="001F324E"/>
    <w:rsid w:val="001F676F"/>
    <w:rsid w:val="001F704E"/>
    <w:rsid w:val="00210580"/>
    <w:rsid w:val="00210E37"/>
    <w:rsid w:val="00214308"/>
    <w:rsid w:val="00217813"/>
    <w:rsid w:val="00222D7D"/>
    <w:rsid w:val="0023144B"/>
    <w:rsid w:val="002358F2"/>
    <w:rsid w:val="002553F8"/>
    <w:rsid w:val="002570A1"/>
    <w:rsid w:val="00262D34"/>
    <w:rsid w:val="00263225"/>
    <w:rsid w:val="002756B0"/>
    <w:rsid w:val="0027606C"/>
    <w:rsid w:val="00277DA9"/>
    <w:rsid w:val="002832FE"/>
    <w:rsid w:val="0028359B"/>
    <w:rsid w:val="00286B27"/>
    <w:rsid w:val="00291609"/>
    <w:rsid w:val="00292E43"/>
    <w:rsid w:val="0029617E"/>
    <w:rsid w:val="002972AA"/>
    <w:rsid w:val="002A0DB6"/>
    <w:rsid w:val="002A15E1"/>
    <w:rsid w:val="002A22A0"/>
    <w:rsid w:val="002A5D94"/>
    <w:rsid w:val="002B239B"/>
    <w:rsid w:val="002B74FD"/>
    <w:rsid w:val="002C1E67"/>
    <w:rsid w:val="002C4919"/>
    <w:rsid w:val="002D233F"/>
    <w:rsid w:val="002D5A12"/>
    <w:rsid w:val="002D7D08"/>
    <w:rsid w:val="002F19F4"/>
    <w:rsid w:val="002F2994"/>
    <w:rsid w:val="00300691"/>
    <w:rsid w:val="00301E56"/>
    <w:rsid w:val="00302B2E"/>
    <w:rsid w:val="0030632C"/>
    <w:rsid w:val="00312495"/>
    <w:rsid w:val="00314019"/>
    <w:rsid w:val="00314A37"/>
    <w:rsid w:val="00316380"/>
    <w:rsid w:val="00316953"/>
    <w:rsid w:val="00322048"/>
    <w:rsid w:val="0032317A"/>
    <w:rsid w:val="003253CA"/>
    <w:rsid w:val="00334662"/>
    <w:rsid w:val="00337CB7"/>
    <w:rsid w:val="00341439"/>
    <w:rsid w:val="00347B3A"/>
    <w:rsid w:val="00352C75"/>
    <w:rsid w:val="00353A36"/>
    <w:rsid w:val="003648DB"/>
    <w:rsid w:val="00373D74"/>
    <w:rsid w:val="003755E4"/>
    <w:rsid w:val="00375B66"/>
    <w:rsid w:val="00381B55"/>
    <w:rsid w:val="0039205D"/>
    <w:rsid w:val="00392282"/>
    <w:rsid w:val="0039369D"/>
    <w:rsid w:val="00393815"/>
    <w:rsid w:val="003B307A"/>
    <w:rsid w:val="003B4112"/>
    <w:rsid w:val="003B4170"/>
    <w:rsid w:val="003B5B95"/>
    <w:rsid w:val="003B604A"/>
    <w:rsid w:val="003C09B4"/>
    <w:rsid w:val="003C2103"/>
    <w:rsid w:val="003D040E"/>
    <w:rsid w:val="003E3228"/>
    <w:rsid w:val="003E3920"/>
    <w:rsid w:val="003E3F71"/>
    <w:rsid w:val="003F07B7"/>
    <w:rsid w:val="003F1F3A"/>
    <w:rsid w:val="003F25E3"/>
    <w:rsid w:val="0040149E"/>
    <w:rsid w:val="00407C4F"/>
    <w:rsid w:val="00417AFA"/>
    <w:rsid w:val="00421153"/>
    <w:rsid w:val="004238A7"/>
    <w:rsid w:val="0043062E"/>
    <w:rsid w:val="00434B5D"/>
    <w:rsid w:val="004417FF"/>
    <w:rsid w:val="00460B4F"/>
    <w:rsid w:val="0048601C"/>
    <w:rsid w:val="0049047F"/>
    <w:rsid w:val="004911B4"/>
    <w:rsid w:val="00497128"/>
    <w:rsid w:val="0049792D"/>
    <w:rsid w:val="004A39D3"/>
    <w:rsid w:val="004B379F"/>
    <w:rsid w:val="004B3DAA"/>
    <w:rsid w:val="004B51AE"/>
    <w:rsid w:val="004B6584"/>
    <w:rsid w:val="004C310B"/>
    <w:rsid w:val="004C365C"/>
    <w:rsid w:val="004C417B"/>
    <w:rsid w:val="004C521D"/>
    <w:rsid w:val="004D4B35"/>
    <w:rsid w:val="004E07A5"/>
    <w:rsid w:val="004E52C8"/>
    <w:rsid w:val="004E57D6"/>
    <w:rsid w:val="004E6006"/>
    <w:rsid w:val="004F01C8"/>
    <w:rsid w:val="004F03E3"/>
    <w:rsid w:val="004F0FF1"/>
    <w:rsid w:val="004F4895"/>
    <w:rsid w:val="004F5C9D"/>
    <w:rsid w:val="0050251C"/>
    <w:rsid w:val="00503078"/>
    <w:rsid w:val="00510A7B"/>
    <w:rsid w:val="00514730"/>
    <w:rsid w:val="005218FF"/>
    <w:rsid w:val="005339CE"/>
    <w:rsid w:val="005372E9"/>
    <w:rsid w:val="00550648"/>
    <w:rsid w:val="00550E56"/>
    <w:rsid w:val="00550ED4"/>
    <w:rsid w:val="00551BB1"/>
    <w:rsid w:val="00553218"/>
    <w:rsid w:val="005736DD"/>
    <w:rsid w:val="005800A2"/>
    <w:rsid w:val="00587013"/>
    <w:rsid w:val="005908A7"/>
    <w:rsid w:val="00596A26"/>
    <w:rsid w:val="005A4E92"/>
    <w:rsid w:val="005B1238"/>
    <w:rsid w:val="005B6486"/>
    <w:rsid w:val="005C010F"/>
    <w:rsid w:val="005C1936"/>
    <w:rsid w:val="005C27EB"/>
    <w:rsid w:val="005C4239"/>
    <w:rsid w:val="005C4C70"/>
    <w:rsid w:val="005D0B47"/>
    <w:rsid w:val="0060325E"/>
    <w:rsid w:val="00607E9B"/>
    <w:rsid w:val="00611E98"/>
    <w:rsid w:val="0061514C"/>
    <w:rsid w:val="0061517E"/>
    <w:rsid w:val="00624245"/>
    <w:rsid w:val="006263ED"/>
    <w:rsid w:val="006339A8"/>
    <w:rsid w:val="0063762B"/>
    <w:rsid w:val="0064461B"/>
    <w:rsid w:val="00646195"/>
    <w:rsid w:val="00656ED7"/>
    <w:rsid w:val="00660367"/>
    <w:rsid w:val="006664AF"/>
    <w:rsid w:val="00670DEF"/>
    <w:rsid w:val="00674748"/>
    <w:rsid w:val="00681E42"/>
    <w:rsid w:val="006836F9"/>
    <w:rsid w:val="00683D39"/>
    <w:rsid w:val="00690561"/>
    <w:rsid w:val="006965D2"/>
    <w:rsid w:val="00697626"/>
    <w:rsid w:val="00697F2A"/>
    <w:rsid w:val="006A59E1"/>
    <w:rsid w:val="006A5C48"/>
    <w:rsid w:val="006B1D75"/>
    <w:rsid w:val="006B1DB1"/>
    <w:rsid w:val="006B7B2B"/>
    <w:rsid w:val="006D176F"/>
    <w:rsid w:val="006D362F"/>
    <w:rsid w:val="006D4527"/>
    <w:rsid w:val="006D6A63"/>
    <w:rsid w:val="006E2BAD"/>
    <w:rsid w:val="006E4A47"/>
    <w:rsid w:val="006E7CD2"/>
    <w:rsid w:val="006F1F6E"/>
    <w:rsid w:val="0070309C"/>
    <w:rsid w:val="007038BC"/>
    <w:rsid w:val="007051C9"/>
    <w:rsid w:val="0071392F"/>
    <w:rsid w:val="0071484A"/>
    <w:rsid w:val="00717677"/>
    <w:rsid w:val="00720E2E"/>
    <w:rsid w:val="00722C0C"/>
    <w:rsid w:val="00723E08"/>
    <w:rsid w:val="00727A3C"/>
    <w:rsid w:val="00730C01"/>
    <w:rsid w:val="00731C7F"/>
    <w:rsid w:val="00740572"/>
    <w:rsid w:val="00740F6F"/>
    <w:rsid w:val="007413A4"/>
    <w:rsid w:val="00743B34"/>
    <w:rsid w:val="00745DDB"/>
    <w:rsid w:val="007508A3"/>
    <w:rsid w:val="00761066"/>
    <w:rsid w:val="00763836"/>
    <w:rsid w:val="00766363"/>
    <w:rsid w:val="007670B5"/>
    <w:rsid w:val="00767D7F"/>
    <w:rsid w:val="00770DC8"/>
    <w:rsid w:val="00773570"/>
    <w:rsid w:val="00774122"/>
    <w:rsid w:val="00774C1C"/>
    <w:rsid w:val="00776B29"/>
    <w:rsid w:val="0077781E"/>
    <w:rsid w:val="00781188"/>
    <w:rsid w:val="00787921"/>
    <w:rsid w:val="00791FDA"/>
    <w:rsid w:val="00795927"/>
    <w:rsid w:val="00796B15"/>
    <w:rsid w:val="007A3FE5"/>
    <w:rsid w:val="007A43C6"/>
    <w:rsid w:val="007B0967"/>
    <w:rsid w:val="007B1CBE"/>
    <w:rsid w:val="007B46CB"/>
    <w:rsid w:val="007C0C2B"/>
    <w:rsid w:val="007C1B49"/>
    <w:rsid w:val="007C2CDF"/>
    <w:rsid w:val="007C6BF3"/>
    <w:rsid w:val="007D25E3"/>
    <w:rsid w:val="007D2C57"/>
    <w:rsid w:val="007D7985"/>
    <w:rsid w:val="007F2CB7"/>
    <w:rsid w:val="007F3123"/>
    <w:rsid w:val="00801B7A"/>
    <w:rsid w:val="008026A2"/>
    <w:rsid w:val="00815A28"/>
    <w:rsid w:val="00816F9B"/>
    <w:rsid w:val="00820E36"/>
    <w:rsid w:val="008274CE"/>
    <w:rsid w:val="00827758"/>
    <w:rsid w:val="00827D7A"/>
    <w:rsid w:val="008326C4"/>
    <w:rsid w:val="00832EA2"/>
    <w:rsid w:val="00834F3A"/>
    <w:rsid w:val="0083512F"/>
    <w:rsid w:val="008351B0"/>
    <w:rsid w:val="00836501"/>
    <w:rsid w:val="0083705A"/>
    <w:rsid w:val="00843AC7"/>
    <w:rsid w:val="00844EA6"/>
    <w:rsid w:val="00845E32"/>
    <w:rsid w:val="00846FB2"/>
    <w:rsid w:val="00854531"/>
    <w:rsid w:val="00855C9E"/>
    <w:rsid w:val="00856FF4"/>
    <w:rsid w:val="00860919"/>
    <w:rsid w:val="00861368"/>
    <w:rsid w:val="00862E9A"/>
    <w:rsid w:val="008662E0"/>
    <w:rsid w:val="00875BAC"/>
    <w:rsid w:val="00886B41"/>
    <w:rsid w:val="0089372E"/>
    <w:rsid w:val="00894FB1"/>
    <w:rsid w:val="0089651E"/>
    <w:rsid w:val="008972BF"/>
    <w:rsid w:val="008A443B"/>
    <w:rsid w:val="008B0C0F"/>
    <w:rsid w:val="008B3354"/>
    <w:rsid w:val="008C1029"/>
    <w:rsid w:val="008C7E14"/>
    <w:rsid w:val="008D73FA"/>
    <w:rsid w:val="008D7AE6"/>
    <w:rsid w:val="008E51F3"/>
    <w:rsid w:val="00900481"/>
    <w:rsid w:val="00900F3F"/>
    <w:rsid w:val="009117AC"/>
    <w:rsid w:val="00911FD3"/>
    <w:rsid w:val="00915D3C"/>
    <w:rsid w:val="00923340"/>
    <w:rsid w:val="00924B0A"/>
    <w:rsid w:val="00924E64"/>
    <w:rsid w:val="0093286F"/>
    <w:rsid w:val="009439C3"/>
    <w:rsid w:val="00956C75"/>
    <w:rsid w:val="0096317D"/>
    <w:rsid w:val="00967760"/>
    <w:rsid w:val="00971E9D"/>
    <w:rsid w:val="009815CF"/>
    <w:rsid w:val="00986420"/>
    <w:rsid w:val="00986634"/>
    <w:rsid w:val="00990DFA"/>
    <w:rsid w:val="009973D2"/>
    <w:rsid w:val="0099774D"/>
    <w:rsid w:val="009A1586"/>
    <w:rsid w:val="009A2400"/>
    <w:rsid w:val="009A2B4E"/>
    <w:rsid w:val="009A5449"/>
    <w:rsid w:val="009A7526"/>
    <w:rsid w:val="009B1E98"/>
    <w:rsid w:val="009B2263"/>
    <w:rsid w:val="009B6DA4"/>
    <w:rsid w:val="009C2944"/>
    <w:rsid w:val="009C5F91"/>
    <w:rsid w:val="009E0887"/>
    <w:rsid w:val="00A01E1C"/>
    <w:rsid w:val="00A06F75"/>
    <w:rsid w:val="00A12459"/>
    <w:rsid w:val="00A23BE9"/>
    <w:rsid w:val="00A40760"/>
    <w:rsid w:val="00A41BFE"/>
    <w:rsid w:val="00A42398"/>
    <w:rsid w:val="00A46B4F"/>
    <w:rsid w:val="00A50567"/>
    <w:rsid w:val="00A54248"/>
    <w:rsid w:val="00A54338"/>
    <w:rsid w:val="00A5736D"/>
    <w:rsid w:val="00A62518"/>
    <w:rsid w:val="00A64C8C"/>
    <w:rsid w:val="00A72FD2"/>
    <w:rsid w:val="00A83FD1"/>
    <w:rsid w:val="00A849DC"/>
    <w:rsid w:val="00A91CEB"/>
    <w:rsid w:val="00A9379A"/>
    <w:rsid w:val="00AA2C03"/>
    <w:rsid w:val="00AA4621"/>
    <w:rsid w:val="00AA55C9"/>
    <w:rsid w:val="00AA6FE7"/>
    <w:rsid w:val="00AA7132"/>
    <w:rsid w:val="00AA7D81"/>
    <w:rsid w:val="00AB1A10"/>
    <w:rsid w:val="00AC15BA"/>
    <w:rsid w:val="00AC1F07"/>
    <w:rsid w:val="00AC2E2A"/>
    <w:rsid w:val="00AC393E"/>
    <w:rsid w:val="00AC4798"/>
    <w:rsid w:val="00AC4F35"/>
    <w:rsid w:val="00AC510C"/>
    <w:rsid w:val="00AC76D5"/>
    <w:rsid w:val="00AD05E7"/>
    <w:rsid w:val="00AD0BD9"/>
    <w:rsid w:val="00AE129E"/>
    <w:rsid w:val="00AF2BF2"/>
    <w:rsid w:val="00AF52D6"/>
    <w:rsid w:val="00AF62BC"/>
    <w:rsid w:val="00B0316C"/>
    <w:rsid w:val="00B052DC"/>
    <w:rsid w:val="00B05324"/>
    <w:rsid w:val="00B1541E"/>
    <w:rsid w:val="00B178F5"/>
    <w:rsid w:val="00B20604"/>
    <w:rsid w:val="00B208C0"/>
    <w:rsid w:val="00B20D91"/>
    <w:rsid w:val="00B25047"/>
    <w:rsid w:val="00B30B5E"/>
    <w:rsid w:val="00B37685"/>
    <w:rsid w:val="00B40D87"/>
    <w:rsid w:val="00B41919"/>
    <w:rsid w:val="00B617C1"/>
    <w:rsid w:val="00B64C22"/>
    <w:rsid w:val="00B76F78"/>
    <w:rsid w:val="00B81B15"/>
    <w:rsid w:val="00B832AB"/>
    <w:rsid w:val="00B932F3"/>
    <w:rsid w:val="00B958C5"/>
    <w:rsid w:val="00B9666D"/>
    <w:rsid w:val="00B97C47"/>
    <w:rsid w:val="00BA36C6"/>
    <w:rsid w:val="00BA3E10"/>
    <w:rsid w:val="00BA532B"/>
    <w:rsid w:val="00BA6A53"/>
    <w:rsid w:val="00BB12FD"/>
    <w:rsid w:val="00BB14C7"/>
    <w:rsid w:val="00BB25FB"/>
    <w:rsid w:val="00BB3B7B"/>
    <w:rsid w:val="00BB7166"/>
    <w:rsid w:val="00BB7257"/>
    <w:rsid w:val="00BC1642"/>
    <w:rsid w:val="00BC52F6"/>
    <w:rsid w:val="00BC62A2"/>
    <w:rsid w:val="00BD09CD"/>
    <w:rsid w:val="00BD4C7D"/>
    <w:rsid w:val="00BE1D12"/>
    <w:rsid w:val="00BE2274"/>
    <w:rsid w:val="00BF4F91"/>
    <w:rsid w:val="00BF5EFD"/>
    <w:rsid w:val="00C04A67"/>
    <w:rsid w:val="00C15D33"/>
    <w:rsid w:val="00C179F7"/>
    <w:rsid w:val="00C22EBC"/>
    <w:rsid w:val="00C24741"/>
    <w:rsid w:val="00C26C00"/>
    <w:rsid w:val="00C26C01"/>
    <w:rsid w:val="00C33728"/>
    <w:rsid w:val="00C40258"/>
    <w:rsid w:val="00C5413B"/>
    <w:rsid w:val="00C62FCD"/>
    <w:rsid w:val="00C64169"/>
    <w:rsid w:val="00C67AD1"/>
    <w:rsid w:val="00C75266"/>
    <w:rsid w:val="00C7585F"/>
    <w:rsid w:val="00C8161B"/>
    <w:rsid w:val="00C83CE9"/>
    <w:rsid w:val="00C86DB8"/>
    <w:rsid w:val="00C96F20"/>
    <w:rsid w:val="00CA3EB9"/>
    <w:rsid w:val="00CA6B35"/>
    <w:rsid w:val="00CA7578"/>
    <w:rsid w:val="00CA76D0"/>
    <w:rsid w:val="00CC0E3C"/>
    <w:rsid w:val="00CC79CA"/>
    <w:rsid w:val="00CD2320"/>
    <w:rsid w:val="00CD3BAA"/>
    <w:rsid w:val="00CD4B43"/>
    <w:rsid w:val="00CF4903"/>
    <w:rsid w:val="00CF7C0B"/>
    <w:rsid w:val="00D0090C"/>
    <w:rsid w:val="00D0178B"/>
    <w:rsid w:val="00D02583"/>
    <w:rsid w:val="00D04784"/>
    <w:rsid w:val="00D12B96"/>
    <w:rsid w:val="00D1706C"/>
    <w:rsid w:val="00D170B9"/>
    <w:rsid w:val="00D17440"/>
    <w:rsid w:val="00D21D86"/>
    <w:rsid w:val="00D41EA0"/>
    <w:rsid w:val="00D54904"/>
    <w:rsid w:val="00D551CF"/>
    <w:rsid w:val="00D55F0F"/>
    <w:rsid w:val="00D56E70"/>
    <w:rsid w:val="00D56F4F"/>
    <w:rsid w:val="00D57BB7"/>
    <w:rsid w:val="00D644E6"/>
    <w:rsid w:val="00D64C93"/>
    <w:rsid w:val="00D652E7"/>
    <w:rsid w:val="00D657E1"/>
    <w:rsid w:val="00D67339"/>
    <w:rsid w:val="00D67A4B"/>
    <w:rsid w:val="00D67E59"/>
    <w:rsid w:val="00D7488E"/>
    <w:rsid w:val="00D806B6"/>
    <w:rsid w:val="00D85ADF"/>
    <w:rsid w:val="00DA04EE"/>
    <w:rsid w:val="00DA7FC5"/>
    <w:rsid w:val="00DB4107"/>
    <w:rsid w:val="00DB5A5F"/>
    <w:rsid w:val="00DC2236"/>
    <w:rsid w:val="00DC48E1"/>
    <w:rsid w:val="00DC57F2"/>
    <w:rsid w:val="00DD1D29"/>
    <w:rsid w:val="00DD3F79"/>
    <w:rsid w:val="00DE2B41"/>
    <w:rsid w:val="00DE64DE"/>
    <w:rsid w:val="00DF07B0"/>
    <w:rsid w:val="00E030F1"/>
    <w:rsid w:val="00E034A6"/>
    <w:rsid w:val="00E1191C"/>
    <w:rsid w:val="00E1285D"/>
    <w:rsid w:val="00E256D7"/>
    <w:rsid w:val="00E30F48"/>
    <w:rsid w:val="00E35517"/>
    <w:rsid w:val="00E35A0F"/>
    <w:rsid w:val="00E35A54"/>
    <w:rsid w:val="00E42053"/>
    <w:rsid w:val="00E458AE"/>
    <w:rsid w:val="00E46025"/>
    <w:rsid w:val="00E507D7"/>
    <w:rsid w:val="00E51779"/>
    <w:rsid w:val="00E61287"/>
    <w:rsid w:val="00E6282A"/>
    <w:rsid w:val="00E62CEE"/>
    <w:rsid w:val="00E66C6A"/>
    <w:rsid w:val="00E7323E"/>
    <w:rsid w:val="00E73A6C"/>
    <w:rsid w:val="00E76C0D"/>
    <w:rsid w:val="00E87859"/>
    <w:rsid w:val="00EA1784"/>
    <w:rsid w:val="00EA32CA"/>
    <w:rsid w:val="00EA5E56"/>
    <w:rsid w:val="00EA7A5D"/>
    <w:rsid w:val="00EB0941"/>
    <w:rsid w:val="00EB248F"/>
    <w:rsid w:val="00EC0D99"/>
    <w:rsid w:val="00EC577E"/>
    <w:rsid w:val="00ED63F9"/>
    <w:rsid w:val="00EE0B0C"/>
    <w:rsid w:val="00EE17CD"/>
    <w:rsid w:val="00EE49DF"/>
    <w:rsid w:val="00EE72E7"/>
    <w:rsid w:val="00EF1D50"/>
    <w:rsid w:val="00F01601"/>
    <w:rsid w:val="00F02819"/>
    <w:rsid w:val="00F24B7E"/>
    <w:rsid w:val="00F3146E"/>
    <w:rsid w:val="00F4080F"/>
    <w:rsid w:val="00F46E42"/>
    <w:rsid w:val="00F479A6"/>
    <w:rsid w:val="00F527A8"/>
    <w:rsid w:val="00F56505"/>
    <w:rsid w:val="00F706F2"/>
    <w:rsid w:val="00F95C12"/>
    <w:rsid w:val="00F973B2"/>
    <w:rsid w:val="00FA14EC"/>
    <w:rsid w:val="00FB0C4B"/>
    <w:rsid w:val="00FC557D"/>
    <w:rsid w:val="00FD31D7"/>
    <w:rsid w:val="00FE042B"/>
    <w:rsid w:val="00FE433D"/>
    <w:rsid w:val="00FF02F2"/>
    <w:rsid w:val="00FF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7DE07"/>
  <w15:chartTrackingRefBased/>
  <w15:docId w15:val="{D8BB5E3A-E980-403A-9F2F-91E92F68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DE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D23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7D2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D25E3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29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2944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D6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qFormat/>
    <w:rsid w:val="004B37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locked/>
    <w:rsid w:val="004B37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81789-B147-4DDA-BCD3-3CC96B65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3316</TotalTime>
  <Pages>31</Pages>
  <Words>4220</Words>
  <Characters>24060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Гильмиярова</cp:lastModifiedBy>
  <cp:revision>46</cp:revision>
  <cp:lastPrinted>2026-06-25T23:48:00Z</cp:lastPrinted>
  <dcterms:created xsi:type="dcterms:W3CDTF">2025-02-06T00:35:00Z</dcterms:created>
  <dcterms:modified xsi:type="dcterms:W3CDTF">2026-07-01T07:29:00Z</dcterms:modified>
</cp:coreProperties>
</file>