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755F6" w14:textId="77777777" w:rsidR="00DE6E4D" w:rsidRDefault="00DE6E4D" w:rsidP="00DE6E4D">
      <w:pPr>
        <w:jc w:val="center"/>
        <w:rPr>
          <w:sz w:val="32"/>
        </w:rPr>
      </w:pPr>
      <w:r>
        <w:rPr>
          <w:noProof/>
          <w:sz w:val="24"/>
          <w:lang w:eastAsia="ru-RU"/>
        </w:rPr>
        <w:drawing>
          <wp:inline distT="0" distB="0" distL="0" distR="0" wp14:anchorId="7F13E3E5" wp14:editId="391ACCE4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96BED" w14:textId="77777777" w:rsidR="00DE6E4D" w:rsidRDefault="00DE6E4D" w:rsidP="00DE6E4D">
      <w:pPr>
        <w:spacing w:line="360" w:lineRule="auto"/>
        <w:jc w:val="center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АДМИНИСТРАЦИЯ</w:t>
      </w:r>
    </w:p>
    <w:p w14:paraId="46FE275B" w14:textId="77777777" w:rsidR="00DE6E4D" w:rsidRDefault="00DE6E4D" w:rsidP="00DE6E4D">
      <w:pPr>
        <w:keepNext/>
        <w:spacing w:line="36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МУНИЦИПАЛЬНОГО ОБРАЗОВАНИЯ «ХОЛМСКИЙ ГОРОДСКОЙ ОКРУГ»</w:t>
      </w:r>
    </w:p>
    <w:p w14:paraId="1F38BA1C" w14:textId="77777777" w:rsidR="00DE6E4D" w:rsidRDefault="00DE6E4D" w:rsidP="00DE6E4D">
      <w:pPr>
        <w:jc w:val="center"/>
        <w:outlineLvl w:val="3"/>
        <w:rPr>
          <w:rFonts w:ascii="Times New Roman" w:hAnsi="Times New Roman" w:cs="Times New Roman"/>
          <w:b/>
          <w:sz w:val="38"/>
        </w:rPr>
      </w:pPr>
      <w:r>
        <w:rPr>
          <w:rFonts w:ascii="Times New Roman" w:hAnsi="Times New Roman" w:cs="Times New Roman"/>
          <w:b/>
          <w:sz w:val="38"/>
        </w:rPr>
        <w:t>ПОСТАНОВЛЕНИЕ</w:t>
      </w:r>
    </w:p>
    <w:p w14:paraId="5E4874CC" w14:textId="77777777" w:rsidR="003C5BA9" w:rsidRDefault="00F2761B" w:rsidP="00DE6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7A2">
        <w:rPr>
          <w:rFonts w:ascii="Times New Roman" w:hAnsi="Times New Roman" w:cs="Times New Roman"/>
          <w:sz w:val="24"/>
          <w:szCs w:val="24"/>
        </w:rPr>
        <w:t xml:space="preserve">     26.05.2023                             1006</w:t>
      </w:r>
    </w:p>
    <w:p w14:paraId="1CB5B1E5" w14:textId="77777777" w:rsidR="003C5BA9" w:rsidRDefault="00DE6E4D" w:rsidP="003C5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от ______________________ № ________</w:t>
      </w:r>
    </w:p>
    <w:p w14:paraId="0176545E" w14:textId="77777777" w:rsidR="00DE6E4D" w:rsidRDefault="00DE6E4D" w:rsidP="003C5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2717B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г. Холмск</w:t>
      </w:r>
    </w:p>
    <w:p w14:paraId="338F5A23" w14:textId="77777777" w:rsidR="003C5BA9" w:rsidRDefault="003C5BA9" w:rsidP="003C5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1CF34" w14:textId="77777777" w:rsidR="00DE6E4D" w:rsidRDefault="00403D3A" w:rsidP="0039000A">
      <w:pPr>
        <w:pStyle w:val="ConsPlusTitle"/>
        <w:widowControl/>
        <w:tabs>
          <w:tab w:val="left" w:pos="4678"/>
        </w:tabs>
        <w:ind w:right="4535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 внесении изменений</w:t>
      </w:r>
      <w:r w:rsidR="00A60EA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в постановление администрации муниципального образован</w:t>
      </w:r>
      <w:r w:rsidR="00C40261">
        <w:rPr>
          <w:rFonts w:ascii="Times New Roman" w:hAnsi="Times New Roman" w:cs="Times New Roman"/>
          <w:b w:val="0"/>
          <w:sz w:val="24"/>
          <w:szCs w:val="24"/>
        </w:rPr>
        <w:t xml:space="preserve">ия «Холмский городской округ» </w:t>
      </w:r>
      <w:r w:rsidR="00A60EAF">
        <w:rPr>
          <w:rFonts w:ascii="Times New Roman" w:hAnsi="Times New Roman" w:cs="Times New Roman"/>
          <w:b w:val="0"/>
          <w:sz w:val="24"/>
          <w:szCs w:val="24"/>
        </w:rPr>
        <w:t>от 06.04.2022 № 560 «Об</w:t>
      </w:r>
      <w:r w:rsidR="00225CA8">
        <w:rPr>
          <w:rFonts w:ascii="Times New Roman" w:hAnsi="Times New Roman" w:cs="Times New Roman"/>
          <w:b w:val="0"/>
          <w:sz w:val="24"/>
          <w:szCs w:val="24"/>
        </w:rPr>
        <w:t xml:space="preserve"> утверждении</w:t>
      </w:r>
      <w:r w:rsidR="00DE6E4D">
        <w:rPr>
          <w:rFonts w:ascii="Times New Roman" w:hAnsi="Times New Roman" w:cs="Times New Roman"/>
          <w:b w:val="0"/>
          <w:sz w:val="24"/>
          <w:szCs w:val="24"/>
        </w:rPr>
        <w:t xml:space="preserve"> административного регламента предоставления муниципальной услуги «Предоставление информации о порядке предоставления жилищно-коммунальных услуг населению»</w:t>
      </w:r>
    </w:p>
    <w:p w14:paraId="17F6BEBE" w14:textId="77777777" w:rsidR="004E10A2" w:rsidRDefault="004E10A2" w:rsidP="0039000A">
      <w:pPr>
        <w:pStyle w:val="ConsPlusTitle"/>
        <w:widowControl/>
        <w:tabs>
          <w:tab w:val="left" w:pos="4678"/>
        </w:tabs>
        <w:ind w:right="453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0004DBC" w14:textId="77777777" w:rsidR="004E10A2" w:rsidRDefault="004E10A2" w:rsidP="0039000A">
      <w:pPr>
        <w:pStyle w:val="ConsPlusTitle"/>
        <w:widowControl/>
        <w:tabs>
          <w:tab w:val="left" w:pos="4678"/>
        </w:tabs>
        <w:ind w:right="453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6B30B29" w14:textId="77777777" w:rsidR="004E10A2" w:rsidRDefault="004E10A2" w:rsidP="003900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210–ФЗ «Об организации предоставления государственных и муниципальных услуг»,  распоряжением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(заказ)», постановлением  администрации муниципального образования «Холмский городской округ» от 23.11.2018 № 1948 «О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«Холмский городской округ», руководствуясь ст. 10,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2DC00EAB" w14:textId="77777777" w:rsidR="00DE6E4D" w:rsidRDefault="00DE6E4D" w:rsidP="0039000A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F89BE" w14:textId="77777777" w:rsidR="00DE6E4D" w:rsidRDefault="00DE6E4D" w:rsidP="0039000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55540CC6" w14:textId="77777777" w:rsidR="00892F3D" w:rsidRDefault="00DE6E4D" w:rsidP="00390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25CA8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892F3D">
        <w:rPr>
          <w:rFonts w:ascii="Times New Roman" w:hAnsi="Times New Roman" w:cs="Times New Roman"/>
          <w:bCs/>
          <w:sz w:val="24"/>
          <w:szCs w:val="24"/>
        </w:rPr>
        <w:t xml:space="preserve">Внести в </w:t>
      </w:r>
      <w:r w:rsidR="00892F3D" w:rsidRPr="00892F3D">
        <w:rPr>
          <w:rFonts w:ascii="Times New Roman" w:hAnsi="Times New Roman" w:cs="Times New Roman"/>
          <w:sz w:val="24"/>
          <w:szCs w:val="24"/>
        </w:rPr>
        <w:t>постановление администрации муниципального образовани</w:t>
      </w:r>
      <w:r w:rsidR="00C40261">
        <w:rPr>
          <w:rFonts w:ascii="Times New Roman" w:hAnsi="Times New Roman" w:cs="Times New Roman"/>
          <w:sz w:val="24"/>
          <w:szCs w:val="24"/>
        </w:rPr>
        <w:t xml:space="preserve">я «Холмский городской округ» </w:t>
      </w:r>
      <w:r w:rsidR="000514AB" w:rsidRPr="000514AB">
        <w:rPr>
          <w:rFonts w:ascii="Times New Roman" w:hAnsi="Times New Roman" w:cs="Times New Roman"/>
          <w:sz w:val="24"/>
          <w:szCs w:val="24"/>
        </w:rPr>
        <w:t>от 06.04.2022 №</w:t>
      </w:r>
      <w:r w:rsidR="000514AB">
        <w:rPr>
          <w:rFonts w:ascii="Times New Roman" w:hAnsi="Times New Roman" w:cs="Times New Roman"/>
          <w:sz w:val="24"/>
          <w:szCs w:val="24"/>
        </w:rPr>
        <w:t xml:space="preserve"> </w:t>
      </w:r>
      <w:r w:rsidR="000514AB" w:rsidRPr="000514AB">
        <w:rPr>
          <w:rFonts w:ascii="Times New Roman" w:hAnsi="Times New Roman" w:cs="Times New Roman"/>
          <w:sz w:val="24"/>
          <w:szCs w:val="24"/>
        </w:rPr>
        <w:t>560</w:t>
      </w:r>
      <w:r w:rsidR="000514AB">
        <w:rPr>
          <w:rFonts w:ascii="Times New Roman" w:hAnsi="Times New Roman" w:cs="Times New Roman"/>
          <w:sz w:val="24"/>
          <w:szCs w:val="24"/>
        </w:rPr>
        <w:t xml:space="preserve"> </w:t>
      </w:r>
      <w:r w:rsidR="00892F3D">
        <w:rPr>
          <w:rFonts w:ascii="Times New Roman" w:hAnsi="Times New Roman" w:cs="Times New Roman"/>
          <w:b/>
          <w:sz w:val="24"/>
          <w:szCs w:val="24"/>
        </w:rPr>
        <w:t>«</w:t>
      </w:r>
      <w:r w:rsidR="00892F3D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«Предоставление информации о порядке предоставления жилищно-коммунальных услуг населению» </w:t>
      </w:r>
      <w:r w:rsidR="0072271B">
        <w:rPr>
          <w:rFonts w:ascii="Times New Roman" w:hAnsi="Times New Roman" w:cs="Times New Roman"/>
          <w:sz w:val="24"/>
          <w:szCs w:val="24"/>
        </w:rPr>
        <w:t>(</w:t>
      </w:r>
      <w:r w:rsidR="00C932ED">
        <w:rPr>
          <w:rFonts w:ascii="Times New Roman" w:hAnsi="Times New Roman" w:cs="Times New Roman"/>
          <w:sz w:val="24"/>
          <w:szCs w:val="24"/>
        </w:rPr>
        <w:t xml:space="preserve">с </w:t>
      </w:r>
      <w:r w:rsidR="0072271B">
        <w:rPr>
          <w:rFonts w:ascii="Times New Roman" w:hAnsi="Times New Roman" w:cs="Times New Roman"/>
          <w:sz w:val="24"/>
          <w:szCs w:val="24"/>
        </w:rPr>
        <w:t>изменения</w:t>
      </w:r>
      <w:r w:rsidR="00C932ED">
        <w:rPr>
          <w:rFonts w:ascii="Times New Roman" w:hAnsi="Times New Roman" w:cs="Times New Roman"/>
          <w:sz w:val="24"/>
          <w:szCs w:val="24"/>
        </w:rPr>
        <w:t>ми</w:t>
      </w:r>
      <w:r w:rsidR="0072271B">
        <w:rPr>
          <w:rFonts w:ascii="Times New Roman" w:hAnsi="Times New Roman" w:cs="Times New Roman"/>
          <w:sz w:val="24"/>
          <w:szCs w:val="24"/>
        </w:rPr>
        <w:t xml:space="preserve"> от 12.01.2023 №11) </w:t>
      </w:r>
      <w:r w:rsidR="00892F3D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14:paraId="147ADE1A" w14:textId="77777777" w:rsidR="00D42F7F" w:rsidRDefault="00275765" w:rsidP="0039000A">
      <w:pPr>
        <w:pStyle w:val="ConsPlusNormal0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D42F7F" w:rsidRPr="00731BED">
        <w:rPr>
          <w:rFonts w:ascii="Times New Roman" w:hAnsi="Times New Roman" w:cs="Times New Roman"/>
          <w:sz w:val="24"/>
          <w:szCs w:val="24"/>
        </w:rPr>
        <w:t>. Подпункт 1.3.2. подраздела 1.3 раздела 1 изложить в новой редакции:</w:t>
      </w:r>
    </w:p>
    <w:p w14:paraId="48A73A93" w14:textId="77777777" w:rsidR="00D42F7F" w:rsidRPr="00731BED" w:rsidRDefault="00D42F7F" w:rsidP="0039000A">
      <w:pPr>
        <w:pStyle w:val="ConsPlusNormal0"/>
        <w:shd w:val="clear" w:color="auto" w:fill="FFFFFF" w:themeFill="background1"/>
        <w:ind w:firstLine="540"/>
        <w:jc w:val="both"/>
        <w:rPr>
          <w:sz w:val="24"/>
          <w:szCs w:val="24"/>
        </w:rPr>
      </w:pPr>
    </w:p>
    <w:p w14:paraId="527EFCE8" w14:textId="77777777" w:rsidR="00D42F7F" w:rsidRPr="00731BED" w:rsidRDefault="00D42F7F" w:rsidP="0039000A">
      <w:pPr>
        <w:pStyle w:val="ConsPlusNormal0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1BE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1.3.2. </w:t>
      </w:r>
      <w:r w:rsidRPr="00731BED">
        <w:rPr>
          <w:rFonts w:ascii="Times New Roman" w:hAnsi="Times New Roman" w:cs="Times New Roman"/>
          <w:sz w:val="24"/>
          <w:szCs w:val="24"/>
        </w:rPr>
        <w:t xml:space="preserve">Информация по вопросам предоставления муниципальной услуги сообщается </w:t>
      </w:r>
      <w:r w:rsidRPr="00731BED">
        <w:rPr>
          <w:rFonts w:ascii="Times New Roman" w:hAnsi="Times New Roman" w:cs="Times New Roman"/>
          <w:sz w:val="24"/>
          <w:szCs w:val="24"/>
        </w:rPr>
        <w:lastRenderedPageBreak/>
        <w:t>заявителям:</w:t>
      </w:r>
    </w:p>
    <w:p w14:paraId="6CB93283" w14:textId="77777777" w:rsidR="00D42F7F" w:rsidRPr="00731BED" w:rsidRDefault="00D42F7F" w:rsidP="0039000A">
      <w:pPr>
        <w:pStyle w:val="a6"/>
        <w:tabs>
          <w:tab w:val="left" w:pos="0"/>
          <w:tab w:val="left" w:pos="709"/>
          <w:tab w:val="left" w:pos="851"/>
        </w:tabs>
        <w:jc w:val="both"/>
      </w:pPr>
      <w:r w:rsidRPr="00731BED">
        <w:t xml:space="preserve">         - при личном обращении в администрацию муниципального образования «Холмский городской округ» (далее - ОМСУ);</w:t>
      </w:r>
    </w:p>
    <w:p w14:paraId="17D3AA74" w14:textId="77777777" w:rsidR="00D42F7F" w:rsidRPr="00731BED" w:rsidRDefault="00D42F7F" w:rsidP="0039000A">
      <w:pPr>
        <w:pStyle w:val="a6"/>
        <w:jc w:val="both"/>
      </w:pPr>
      <w:r w:rsidRPr="00731BED">
        <w:t xml:space="preserve">         - при обращении с использованием средств телефонной связи по номерам </w:t>
      </w:r>
      <w:proofErr w:type="gramStart"/>
      <w:r w:rsidRPr="00731BED">
        <w:t>телефонов  8</w:t>
      </w:r>
      <w:proofErr w:type="gramEnd"/>
      <w:r w:rsidRPr="00731BED">
        <w:t xml:space="preserve"> (42433) 2-01-72, 8 (42433) 2-06-21;</w:t>
      </w:r>
    </w:p>
    <w:p w14:paraId="2E3ED61F" w14:textId="77777777" w:rsidR="00D42F7F" w:rsidRPr="00731BED" w:rsidRDefault="00D42F7F" w:rsidP="0039000A">
      <w:pPr>
        <w:pStyle w:val="a6"/>
        <w:jc w:val="both"/>
      </w:pPr>
      <w:r w:rsidRPr="00731BED">
        <w:t xml:space="preserve">         - при письменном обращении в ОМСУ по почте либо в электронном виде;</w:t>
      </w:r>
    </w:p>
    <w:p w14:paraId="3BA91CA8" w14:textId="77777777" w:rsidR="00D42F7F" w:rsidRPr="00731BED" w:rsidRDefault="00D42F7F" w:rsidP="0039000A">
      <w:pPr>
        <w:pStyle w:val="a6"/>
        <w:jc w:val="both"/>
      </w:pPr>
      <w:r w:rsidRPr="00731BED">
        <w:t xml:space="preserve">         - посредством размещения сведений:</w:t>
      </w:r>
    </w:p>
    <w:p w14:paraId="61BD381D" w14:textId="77777777" w:rsidR="00D42F7F" w:rsidRPr="00731BED" w:rsidRDefault="00D42F7F" w:rsidP="0039000A">
      <w:pPr>
        <w:pStyle w:val="ConsPlusNormal0"/>
        <w:ind w:firstLine="539"/>
        <w:outlineLvl w:val="2"/>
        <w:rPr>
          <w:rFonts w:ascii="Times New Roman" w:hAnsi="Times New Roman" w:cs="Times New Roman"/>
          <w:sz w:val="24"/>
          <w:szCs w:val="24"/>
        </w:rPr>
      </w:pPr>
      <w:r w:rsidRPr="00731BED">
        <w:rPr>
          <w:rFonts w:ascii="Times New Roman" w:hAnsi="Times New Roman" w:cs="Times New Roman"/>
          <w:sz w:val="24"/>
          <w:szCs w:val="24"/>
        </w:rPr>
        <w:t xml:space="preserve">1) на официальном Интернет-сайте </w:t>
      </w:r>
      <w:proofErr w:type="gramStart"/>
      <w:r w:rsidRPr="00731BED">
        <w:rPr>
          <w:rFonts w:ascii="Times New Roman" w:hAnsi="Times New Roman" w:cs="Times New Roman"/>
          <w:sz w:val="24"/>
          <w:szCs w:val="24"/>
        </w:rPr>
        <w:t>ОМСУ  https://kholmsk.sakhalin.gov.ru</w:t>
      </w:r>
      <w:proofErr w:type="gramEnd"/>
    </w:p>
    <w:p w14:paraId="331E9DA2" w14:textId="77777777" w:rsidR="00D42F7F" w:rsidRDefault="00D42F7F" w:rsidP="0039000A">
      <w:pPr>
        <w:pStyle w:val="a6"/>
        <w:jc w:val="both"/>
      </w:pPr>
      <w:r w:rsidRPr="00731BED">
        <w:t xml:space="preserve">         2) в региональной государственной информационной системе «Портал государственных и муниципальных услуг (функций) Сахалинской области» (далее - РПГУ)</w:t>
      </w:r>
      <w:r>
        <w:t xml:space="preserve"> https://</w:t>
      </w:r>
      <w:proofErr w:type="spellStart"/>
      <w:r w:rsidR="00275765">
        <w:rPr>
          <w:lang w:val="en-US"/>
        </w:rPr>
        <w:t>gos</w:t>
      </w:r>
      <w:proofErr w:type="spellEnd"/>
      <w:r w:rsidR="00487268">
        <w:t>uslugi65</w:t>
      </w:r>
      <w:r>
        <w:t xml:space="preserve">.ru; </w:t>
      </w:r>
    </w:p>
    <w:p w14:paraId="38921550" w14:textId="77777777" w:rsidR="00D42F7F" w:rsidRDefault="00D42F7F" w:rsidP="0039000A">
      <w:pPr>
        <w:pStyle w:val="a6"/>
        <w:jc w:val="both"/>
      </w:pPr>
      <w:r>
        <w:t xml:space="preserve">         3) в федеральной государственной информационной системе «Единый портал государственных и муниципальных услуг (функций)» (далее - ЕПГУ) </w:t>
      </w:r>
      <w:hyperlink r:id="rId5" w:history="1">
        <w:r>
          <w:rPr>
            <w:rStyle w:val="a5"/>
          </w:rPr>
          <w:t>www.gosuslugi.ru</w:t>
        </w:r>
      </w:hyperlink>
      <w:r>
        <w:t>;</w:t>
      </w:r>
    </w:p>
    <w:p w14:paraId="57486026" w14:textId="77777777" w:rsidR="00D42F7F" w:rsidRDefault="00D42F7F" w:rsidP="0039000A">
      <w:pPr>
        <w:pStyle w:val="a6"/>
        <w:jc w:val="both"/>
      </w:pPr>
      <w:r>
        <w:t xml:space="preserve">         4) на информационном стенде, расположенном в ОМСУ.»</w:t>
      </w:r>
    </w:p>
    <w:p w14:paraId="0E9D7397" w14:textId="77777777" w:rsidR="00D42F7F" w:rsidRDefault="00D42F7F" w:rsidP="0039000A">
      <w:pPr>
        <w:pStyle w:val="a6"/>
        <w:jc w:val="both"/>
      </w:pPr>
    </w:p>
    <w:p w14:paraId="49681CE8" w14:textId="77777777" w:rsidR="00DE6E4D" w:rsidRDefault="0087264B" w:rsidP="0039000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DE6E4D">
        <w:rPr>
          <w:rFonts w:ascii="Times New Roman" w:hAnsi="Times New Roman" w:cs="Times New Roman"/>
          <w:bCs/>
          <w:sz w:val="24"/>
          <w:szCs w:val="24"/>
        </w:rPr>
        <w:t>.</w:t>
      </w:r>
      <w:r w:rsidR="00DE6E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6E4D">
        <w:rPr>
          <w:rFonts w:ascii="Times New Roman" w:hAnsi="Times New Roman" w:cs="Times New Roman"/>
          <w:bCs/>
          <w:sz w:val="24"/>
          <w:szCs w:val="24"/>
        </w:rPr>
        <w:t>Опубликовать настоящее постановление в газете «Холмская панорама» и разместить на официальном Интернет-сайте администрации муниципального образования «Холмский городской округ».</w:t>
      </w:r>
    </w:p>
    <w:p w14:paraId="3A29BAD6" w14:textId="77777777" w:rsidR="00C30B1E" w:rsidRDefault="00C30B1E" w:rsidP="0039000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F17350" w14:textId="77777777" w:rsidR="00DE6E4D" w:rsidRDefault="0087264B" w:rsidP="0039000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E6E4D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0B1E">
        <w:rPr>
          <w:rFonts w:ascii="Times New Roman" w:hAnsi="Times New Roman" w:cs="Times New Roman"/>
          <w:sz w:val="24"/>
          <w:szCs w:val="24"/>
        </w:rPr>
        <w:t xml:space="preserve">возложить на вице-мэра муниципального образования «Холмский городской </w:t>
      </w:r>
      <w:proofErr w:type="gramStart"/>
      <w:r w:rsidR="00C30B1E">
        <w:rPr>
          <w:rFonts w:ascii="Times New Roman" w:hAnsi="Times New Roman" w:cs="Times New Roman"/>
          <w:sz w:val="24"/>
          <w:szCs w:val="24"/>
        </w:rPr>
        <w:t xml:space="preserve">округ»   </w:t>
      </w:r>
      <w:proofErr w:type="gramEnd"/>
      <w:r w:rsidR="00C30B1E">
        <w:rPr>
          <w:rFonts w:ascii="Times New Roman" w:hAnsi="Times New Roman" w:cs="Times New Roman"/>
          <w:sz w:val="24"/>
          <w:szCs w:val="24"/>
        </w:rPr>
        <w:t>Е.В. Поддубного.</w:t>
      </w:r>
    </w:p>
    <w:p w14:paraId="62E1C084" w14:textId="77777777" w:rsidR="00C30B1E" w:rsidRDefault="00C30B1E" w:rsidP="0039000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9A37CEB" w14:textId="77777777" w:rsidR="00C30B1E" w:rsidRDefault="00C30B1E" w:rsidP="003900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Мэр муниципального образования</w:t>
      </w:r>
    </w:p>
    <w:p w14:paraId="5FFC0B9A" w14:textId="77777777" w:rsidR="00C30B1E" w:rsidRDefault="00C30B1E" w:rsidP="003900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«Холмский городской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округ»</w:t>
      </w:r>
      <w:r w:rsidR="00D13C3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D13C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Д.Г. </w:t>
      </w:r>
      <w:proofErr w:type="spellStart"/>
      <w:r w:rsidR="00D13C36">
        <w:rPr>
          <w:rFonts w:ascii="Times New Roman" w:hAnsi="Times New Roman" w:cs="Times New Roman"/>
          <w:sz w:val="24"/>
          <w:szCs w:val="24"/>
        </w:rPr>
        <w:t>Любчинов</w:t>
      </w:r>
      <w:proofErr w:type="spellEnd"/>
    </w:p>
    <w:p w14:paraId="6355F0AE" w14:textId="77777777" w:rsidR="00DE6E4D" w:rsidRDefault="00DE6E4D" w:rsidP="00390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02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2FF25F7" w14:textId="77777777" w:rsidR="00DE6E4D" w:rsidRDefault="00DE6E4D" w:rsidP="00390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05E01" w14:textId="77777777" w:rsidR="00DE6E4D" w:rsidRDefault="00DE6E4D" w:rsidP="00390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032E25" w14:textId="77777777" w:rsidR="00DE6E4D" w:rsidRDefault="00DE6E4D" w:rsidP="00390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0E1CDA" w14:textId="77777777" w:rsidR="00DE6E4D" w:rsidRDefault="00DE6E4D" w:rsidP="00390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75C81E" w14:textId="77777777" w:rsidR="00DE6E4D" w:rsidRDefault="00DE6E4D" w:rsidP="00390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8AD02F" w14:textId="77777777" w:rsidR="00DE6E4D" w:rsidRDefault="00DE6E4D" w:rsidP="00390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617822" w14:textId="77777777" w:rsidR="00DE6E4D" w:rsidRDefault="00DE6E4D" w:rsidP="00390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4AA11F" w14:textId="77777777" w:rsidR="005E302F" w:rsidRDefault="005E302F" w:rsidP="0039000A">
      <w:pPr>
        <w:spacing w:line="240" w:lineRule="auto"/>
      </w:pPr>
    </w:p>
    <w:sectPr w:rsidR="005E3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B1B"/>
    <w:rsid w:val="000514AB"/>
    <w:rsid w:val="001F723D"/>
    <w:rsid w:val="00225CA8"/>
    <w:rsid w:val="002631E6"/>
    <w:rsid w:val="00275765"/>
    <w:rsid w:val="003331DA"/>
    <w:rsid w:val="003829AA"/>
    <w:rsid w:val="0039000A"/>
    <w:rsid w:val="003C5BA9"/>
    <w:rsid w:val="003D7C38"/>
    <w:rsid w:val="00403D3A"/>
    <w:rsid w:val="0042717B"/>
    <w:rsid w:val="004320FE"/>
    <w:rsid w:val="00487268"/>
    <w:rsid w:val="004E10A2"/>
    <w:rsid w:val="00542024"/>
    <w:rsid w:val="005E302F"/>
    <w:rsid w:val="00600AFD"/>
    <w:rsid w:val="006D09CD"/>
    <w:rsid w:val="0072271B"/>
    <w:rsid w:val="007432A4"/>
    <w:rsid w:val="007D17A2"/>
    <w:rsid w:val="00805B1B"/>
    <w:rsid w:val="0087264B"/>
    <w:rsid w:val="00892F3D"/>
    <w:rsid w:val="00A32C20"/>
    <w:rsid w:val="00A60EAF"/>
    <w:rsid w:val="00B73A1F"/>
    <w:rsid w:val="00C30B1E"/>
    <w:rsid w:val="00C40261"/>
    <w:rsid w:val="00C77B40"/>
    <w:rsid w:val="00C932ED"/>
    <w:rsid w:val="00D13C36"/>
    <w:rsid w:val="00D42F7F"/>
    <w:rsid w:val="00D805C2"/>
    <w:rsid w:val="00DE6E4D"/>
    <w:rsid w:val="00DF07B6"/>
    <w:rsid w:val="00E36B86"/>
    <w:rsid w:val="00EA02B9"/>
    <w:rsid w:val="00EC3AA0"/>
    <w:rsid w:val="00F2761B"/>
    <w:rsid w:val="00F4107B"/>
    <w:rsid w:val="00FE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43A0"/>
  <w15:chartTrackingRefBased/>
  <w15:docId w15:val="{C7732E71-CF03-475C-BB5A-2DC4D616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E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E6E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2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2024"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basedOn w:val="a0"/>
    <w:link w:val="ConsPlusNormal0"/>
    <w:locked/>
    <w:rsid w:val="003829A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3829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32C20"/>
    <w:rPr>
      <w:color w:val="0563C1" w:themeColor="hyperlink"/>
      <w:u w:val="single"/>
    </w:rPr>
  </w:style>
  <w:style w:type="paragraph" w:styleId="a6">
    <w:name w:val="No Spacing"/>
    <w:uiPriority w:val="1"/>
    <w:qFormat/>
    <w:rsid w:val="00D42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0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Н.Залуская</dc:creator>
  <cp:keywords/>
  <dc:description/>
  <cp:lastModifiedBy>Анастасия С. Корчуганова</cp:lastModifiedBy>
  <cp:revision>2</cp:revision>
  <cp:lastPrinted>2023-05-28T23:37:00Z</cp:lastPrinted>
  <dcterms:created xsi:type="dcterms:W3CDTF">2025-03-03T04:33:00Z</dcterms:created>
  <dcterms:modified xsi:type="dcterms:W3CDTF">2025-03-03T04:33:00Z</dcterms:modified>
</cp:coreProperties>
</file>